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936C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878DC6" wp14:editId="7956CAA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7FD0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6C0FFF7D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3CC94FB4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2037872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14:paraId="2A306EE7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14:paraId="1F1B6452" w14:textId="77777777" w:rsidR="000C125D" w:rsidRDefault="000C125D" w:rsidP="000C12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E44D71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97BD5F8" w14:textId="77777777" w:rsidR="000C125D" w:rsidRDefault="000C125D" w:rsidP="000C1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CC76EA" w14:textId="61261B3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248">
        <w:rPr>
          <w:sz w:val="28"/>
          <w:szCs w:val="28"/>
        </w:rPr>
        <w:t>01.10.2020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</w:t>
      </w:r>
      <w:r w:rsidR="00EA5248">
        <w:rPr>
          <w:sz w:val="28"/>
          <w:szCs w:val="28"/>
        </w:rPr>
        <w:t xml:space="preserve"> 717</w:t>
      </w:r>
    </w:p>
    <w:p w14:paraId="14FAD776" w14:textId="77777777" w:rsidR="000C125D" w:rsidRDefault="000C125D" w:rsidP="000C1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288548" w14:textId="77777777" w:rsidR="000C125D" w:rsidRDefault="000C125D" w:rsidP="000C1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14:paraId="0B8E1CF0" w14:textId="77777777" w:rsidR="000C125D" w:rsidRDefault="000C125D" w:rsidP="000C125D">
      <w:pPr>
        <w:rPr>
          <w:sz w:val="28"/>
          <w:szCs w:val="28"/>
        </w:rPr>
      </w:pPr>
    </w:p>
    <w:p w14:paraId="65F8C760" w14:textId="77777777" w:rsidR="000C125D" w:rsidRDefault="000C125D" w:rsidP="000C125D">
      <w:pPr>
        <w:rPr>
          <w:sz w:val="28"/>
          <w:szCs w:val="28"/>
        </w:rPr>
      </w:pPr>
    </w:p>
    <w:p w14:paraId="1405A3D1" w14:textId="77777777" w:rsidR="000C125D" w:rsidRDefault="000C125D" w:rsidP="000C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</w:p>
    <w:p w14:paraId="376A38A8" w14:textId="77777777" w:rsidR="000C125D" w:rsidRDefault="000C125D" w:rsidP="000C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14:paraId="010C538F" w14:textId="77777777" w:rsidR="000C125D" w:rsidRDefault="000C125D" w:rsidP="000C125D">
      <w:pPr>
        <w:jc w:val="center"/>
        <w:rPr>
          <w:b/>
          <w:sz w:val="28"/>
          <w:szCs w:val="28"/>
        </w:rPr>
      </w:pPr>
    </w:p>
    <w:p w14:paraId="50EE5636" w14:textId="77777777" w:rsidR="000C125D" w:rsidRDefault="000C125D" w:rsidP="000C12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корректировкой объёма бюджетных ассигнований на финансовое обеспечение реализации мероприятий муниципальной программы  «Гражданская активность» на 2020-2025 годы, в соответствии  с главой 5 Порядка принятия решений о разработке, формировании, утверждении, реализации и оценки эффективности реализации муниципальных    программ  муниципального  района  Усольского  районного муниципального образования,  утвержденного  постановлением администрации муниципального района  Усольского районного муниципального образования  от 21 февраля 2019 года № 229 (с изменениями от </w:t>
      </w:r>
      <w:r w:rsidR="0072660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="0072660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726605">
        <w:rPr>
          <w:sz w:val="28"/>
          <w:szCs w:val="28"/>
        </w:rPr>
        <w:t>477</w:t>
      </w:r>
      <w:r>
        <w:rPr>
          <w:sz w:val="28"/>
          <w:szCs w:val="28"/>
        </w:rPr>
        <w:t>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14:paraId="626E3779" w14:textId="77777777" w:rsidR="000C125D" w:rsidRDefault="000C125D" w:rsidP="000C125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9530ACD" w14:textId="77777777" w:rsidR="000C125D" w:rsidRDefault="000C125D" w:rsidP="000C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следующие изменения в муниципальную программу «Гражданская активность» на 2020-2025 годы, утвержденную постановлением администрации муниципального района Усольского районного  муниципального образования от 01.11.2019г.  № 1106 (в редакции от </w:t>
      </w:r>
      <w:r w:rsidR="00862601">
        <w:rPr>
          <w:sz w:val="28"/>
          <w:szCs w:val="28"/>
        </w:rPr>
        <w:t>02.04.2020 г.</w:t>
      </w:r>
      <w:r>
        <w:rPr>
          <w:sz w:val="28"/>
          <w:szCs w:val="28"/>
        </w:rPr>
        <w:t xml:space="preserve"> года № </w:t>
      </w:r>
      <w:r w:rsidR="00862601">
        <w:rPr>
          <w:sz w:val="28"/>
          <w:szCs w:val="28"/>
        </w:rPr>
        <w:t>203</w:t>
      </w:r>
      <w:r>
        <w:rPr>
          <w:sz w:val="28"/>
          <w:szCs w:val="28"/>
        </w:rPr>
        <w:t>):</w:t>
      </w:r>
    </w:p>
    <w:p w14:paraId="41D23F40" w14:textId="77777777" w:rsidR="00827707" w:rsidRDefault="00827707" w:rsidP="00827707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 паспорте  муниципальной программы «Гражданская активность»:</w:t>
      </w:r>
    </w:p>
    <w:p w14:paraId="39D15FDA" w14:textId="77777777" w:rsidR="007B424D" w:rsidRDefault="00827707" w:rsidP="00827707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1.1.1.в графе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Целевые показатели муниципальной программы» пункт 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05713B9" w14:textId="77777777" w:rsidR="00827707" w:rsidRDefault="00827707" w:rsidP="00271E0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«1.Увеличение  доли  ветеранов войны и труда, граждан пожилого возраста, охваченных </w:t>
      </w:r>
      <w:r w:rsidR="008D2ED2">
        <w:rPr>
          <w:rFonts w:ascii="Times New Roman" w:hAnsi="Times New Roman" w:cs="Times New Roman"/>
          <w:sz w:val="28"/>
          <w:szCs w:val="28"/>
        </w:rPr>
        <w:t>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оздоровительными мероприятиями, мероприятиями по организации досуга, культурно-массовыми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мероприятиями</w:t>
      </w:r>
      <w:r w:rsidR="00911FAF">
        <w:rPr>
          <w:rFonts w:ascii="Times New Roman" w:hAnsi="Times New Roman" w:cs="Times New Roman"/>
          <w:sz w:val="28"/>
          <w:szCs w:val="28"/>
        </w:rPr>
        <w:t>, поздравительны</w:t>
      </w:r>
      <w:r w:rsidR="00486280">
        <w:rPr>
          <w:rFonts w:ascii="Times New Roman" w:hAnsi="Times New Roman" w:cs="Times New Roman"/>
          <w:sz w:val="28"/>
          <w:szCs w:val="28"/>
        </w:rPr>
        <w:t>ми</w:t>
      </w:r>
      <w:r w:rsidR="00911FA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8628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 30,57% в 2019 году, до 30,97% в 2025 году;»</w:t>
      </w:r>
      <w:r w:rsidR="00861387">
        <w:rPr>
          <w:rFonts w:ascii="Times New Roman" w:hAnsi="Times New Roman" w:cs="Times New Roman"/>
          <w:sz w:val="28"/>
          <w:szCs w:val="28"/>
        </w:rPr>
        <w:t>;</w:t>
      </w:r>
    </w:p>
    <w:p w14:paraId="179C7EC5" w14:textId="77777777" w:rsidR="00486280" w:rsidRDefault="00356F59" w:rsidP="00356F5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524C2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830076">
        <w:rPr>
          <w:sz w:val="28"/>
          <w:szCs w:val="28"/>
        </w:rPr>
        <w:t>.</w:t>
      </w:r>
      <w:r w:rsidR="001C0CF9">
        <w:rPr>
          <w:sz w:val="28"/>
          <w:szCs w:val="28"/>
        </w:rPr>
        <w:t xml:space="preserve"> </w:t>
      </w:r>
      <w:r w:rsidR="003F56DF">
        <w:rPr>
          <w:sz w:val="28"/>
          <w:szCs w:val="28"/>
        </w:rPr>
        <w:t xml:space="preserve">в </w:t>
      </w:r>
      <w:r w:rsidR="00F55738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="003F56DF">
        <w:rPr>
          <w:sz w:val="28"/>
          <w:szCs w:val="28"/>
        </w:rPr>
        <w:t>4</w:t>
      </w:r>
      <w:r w:rsidR="00486280">
        <w:rPr>
          <w:sz w:val="28"/>
          <w:szCs w:val="28"/>
        </w:rPr>
        <w:t>:</w:t>
      </w:r>
    </w:p>
    <w:p w14:paraId="69B807E2" w14:textId="77777777" w:rsidR="00524C22" w:rsidRDefault="00524C22" w:rsidP="00356F5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26605">
        <w:rPr>
          <w:sz w:val="28"/>
          <w:szCs w:val="28"/>
        </w:rPr>
        <w:t>2.1 заголовок</w:t>
      </w:r>
      <w:r w:rsidR="00356F59">
        <w:rPr>
          <w:sz w:val="28"/>
          <w:szCs w:val="28"/>
        </w:rPr>
        <w:t xml:space="preserve"> </w:t>
      </w:r>
      <w:r w:rsidR="0072660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54134B68" w14:textId="77777777" w:rsidR="00356F59" w:rsidRDefault="00726605" w:rsidP="00356F5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E04">
        <w:rPr>
          <w:sz w:val="28"/>
          <w:szCs w:val="28"/>
        </w:rPr>
        <w:tab/>
      </w:r>
      <w:r w:rsidR="00356F59">
        <w:rPr>
          <w:sz w:val="28"/>
          <w:szCs w:val="28"/>
        </w:rPr>
        <w:t>«</w:t>
      </w:r>
      <w:r w:rsidR="00356F59">
        <w:rPr>
          <w:sz w:val="28"/>
          <w:szCs w:val="28"/>
          <w:lang w:eastAsia="en-US"/>
        </w:rPr>
        <w:t xml:space="preserve">Перечень </w:t>
      </w:r>
      <w:r w:rsidR="003F56DF">
        <w:rPr>
          <w:sz w:val="28"/>
          <w:szCs w:val="28"/>
          <w:lang w:eastAsia="en-US"/>
        </w:rPr>
        <w:t>основных</w:t>
      </w:r>
      <w:r w:rsidR="00011AAB">
        <w:rPr>
          <w:sz w:val="28"/>
          <w:szCs w:val="28"/>
          <w:lang w:eastAsia="en-US"/>
        </w:rPr>
        <w:t xml:space="preserve"> мероприятий, направленных на достижение цели и</w:t>
      </w:r>
      <w:r w:rsidR="000A10EA">
        <w:rPr>
          <w:sz w:val="28"/>
          <w:szCs w:val="28"/>
          <w:lang w:eastAsia="en-US"/>
        </w:rPr>
        <w:t xml:space="preserve"> задач в сфере реализации программы</w:t>
      </w:r>
      <w:r w:rsidR="00B15AB2">
        <w:rPr>
          <w:sz w:val="28"/>
          <w:szCs w:val="28"/>
          <w:lang w:eastAsia="en-US"/>
        </w:rPr>
        <w:t>»</w:t>
      </w:r>
      <w:r w:rsidR="00356F59">
        <w:rPr>
          <w:sz w:val="28"/>
          <w:szCs w:val="28"/>
        </w:rPr>
        <w:t>;</w:t>
      </w:r>
    </w:p>
    <w:p w14:paraId="0340BA9D" w14:textId="77777777" w:rsidR="00F952BA" w:rsidRDefault="009F7DD8" w:rsidP="001C0CF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D408A4">
        <w:rPr>
          <w:sz w:val="28"/>
          <w:szCs w:val="28"/>
        </w:rPr>
        <w:t>2</w:t>
      </w:r>
      <w:r w:rsidR="00830076">
        <w:rPr>
          <w:sz w:val="28"/>
          <w:szCs w:val="28"/>
        </w:rPr>
        <w:t>.</w:t>
      </w:r>
      <w:r w:rsidR="00D408A4">
        <w:rPr>
          <w:sz w:val="28"/>
          <w:szCs w:val="28"/>
        </w:rPr>
        <w:t>2</w:t>
      </w:r>
      <w:r w:rsidR="00FC1754">
        <w:rPr>
          <w:sz w:val="28"/>
          <w:szCs w:val="28"/>
        </w:rPr>
        <w:t>.</w:t>
      </w:r>
      <w:r w:rsidR="001C0CF9">
        <w:rPr>
          <w:sz w:val="28"/>
          <w:szCs w:val="28"/>
        </w:rPr>
        <w:t xml:space="preserve"> </w:t>
      </w:r>
      <w:r w:rsidR="00607E7F">
        <w:rPr>
          <w:sz w:val="28"/>
          <w:szCs w:val="28"/>
        </w:rPr>
        <w:t xml:space="preserve">в абзаце </w:t>
      </w:r>
      <w:r w:rsidR="00380B7D">
        <w:rPr>
          <w:sz w:val="28"/>
          <w:szCs w:val="28"/>
        </w:rPr>
        <w:t>4</w:t>
      </w:r>
      <w:r w:rsidR="00607E7F">
        <w:rPr>
          <w:sz w:val="28"/>
          <w:szCs w:val="28"/>
        </w:rPr>
        <w:t xml:space="preserve"> </w:t>
      </w:r>
      <w:r w:rsidR="00607E7F">
        <w:rPr>
          <w:sz w:val="28"/>
          <w:szCs w:val="28"/>
          <w:lang w:eastAsia="en-US"/>
        </w:rPr>
        <w:t xml:space="preserve">исключить </w:t>
      </w:r>
      <w:r w:rsidR="00A62184">
        <w:rPr>
          <w:sz w:val="28"/>
          <w:szCs w:val="28"/>
          <w:lang w:eastAsia="en-US"/>
        </w:rPr>
        <w:t>слова</w:t>
      </w:r>
      <w:r w:rsidR="00F952BA">
        <w:rPr>
          <w:sz w:val="28"/>
          <w:szCs w:val="28"/>
          <w:lang w:eastAsia="en-US"/>
        </w:rPr>
        <w:t xml:space="preserve"> </w:t>
      </w:r>
      <w:r w:rsidR="003D202E">
        <w:rPr>
          <w:sz w:val="28"/>
          <w:szCs w:val="28"/>
          <w:lang w:eastAsia="en-US"/>
        </w:rPr>
        <w:t>«</w:t>
      </w:r>
      <w:r w:rsidR="00F952BA">
        <w:rPr>
          <w:sz w:val="28"/>
          <w:szCs w:val="28"/>
          <w:lang w:eastAsia="en-US"/>
        </w:rPr>
        <w:t>лечебные</w:t>
      </w:r>
      <w:r w:rsidR="00DA7CE5">
        <w:rPr>
          <w:sz w:val="28"/>
          <w:szCs w:val="28"/>
          <w:lang w:eastAsia="en-US"/>
        </w:rPr>
        <w:t xml:space="preserve"> и</w:t>
      </w:r>
      <w:r w:rsidR="003D202E">
        <w:rPr>
          <w:sz w:val="28"/>
          <w:szCs w:val="28"/>
          <w:lang w:eastAsia="en-US"/>
        </w:rPr>
        <w:t>»</w:t>
      </w:r>
      <w:r w:rsidR="00F952BA">
        <w:rPr>
          <w:sz w:val="28"/>
          <w:szCs w:val="28"/>
          <w:lang w:eastAsia="en-US"/>
        </w:rPr>
        <w:t>;</w:t>
      </w:r>
    </w:p>
    <w:p w14:paraId="6543C6BD" w14:textId="77777777" w:rsidR="006F1466" w:rsidRDefault="00830076" w:rsidP="001C0CF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6F1466">
        <w:rPr>
          <w:sz w:val="28"/>
          <w:szCs w:val="28"/>
          <w:lang w:eastAsia="en-US"/>
        </w:rPr>
        <w:t>1</w:t>
      </w:r>
      <w:r w:rsidR="009F7DD8">
        <w:rPr>
          <w:sz w:val="28"/>
          <w:szCs w:val="28"/>
          <w:lang w:eastAsia="en-US"/>
        </w:rPr>
        <w:t>.</w:t>
      </w:r>
      <w:r w:rsidR="00380B7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380B7D">
        <w:rPr>
          <w:sz w:val="28"/>
          <w:szCs w:val="28"/>
          <w:lang w:eastAsia="en-US"/>
        </w:rPr>
        <w:t>3</w:t>
      </w:r>
      <w:r w:rsidR="00FC175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380B7D">
        <w:rPr>
          <w:sz w:val="28"/>
          <w:szCs w:val="28"/>
        </w:rPr>
        <w:t>абзац 6</w:t>
      </w:r>
      <w:r w:rsidR="006F1466">
        <w:rPr>
          <w:sz w:val="28"/>
          <w:szCs w:val="28"/>
        </w:rPr>
        <w:t xml:space="preserve"> </w:t>
      </w:r>
      <w:r w:rsidR="00FC1754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</w:t>
      </w:r>
      <w:r w:rsidR="00DA7CE5">
        <w:rPr>
          <w:sz w:val="28"/>
          <w:szCs w:val="28"/>
        </w:rPr>
        <w:t xml:space="preserve"> редакции</w:t>
      </w:r>
      <w:r w:rsidR="006F1466">
        <w:rPr>
          <w:sz w:val="28"/>
          <w:szCs w:val="28"/>
        </w:rPr>
        <w:t>»</w:t>
      </w:r>
      <w:r w:rsidR="00CC1153">
        <w:rPr>
          <w:sz w:val="28"/>
          <w:szCs w:val="28"/>
        </w:rPr>
        <w:t>:</w:t>
      </w:r>
    </w:p>
    <w:p w14:paraId="742C3938" w14:textId="77777777" w:rsidR="00CC1153" w:rsidRPr="00FA2D75" w:rsidRDefault="00CC1153" w:rsidP="00CC11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Выполнение мероприятий подпрограммы «Старшее </w:t>
      </w:r>
      <w:proofErr w:type="gramStart"/>
      <w:r>
        <w:rPr>
          <w:sz w:val="28"/>
          <w:szCs w:val="28"/>
        </w:rPr>
        <w:t xml:space="preserve">поколение»   </w:t>
      </w:r>
      <w:proofErr w:type="gramEnd"/>
      <w:r>
        <w:rPr>
          <w:sz w:val="28"/>
          <w:szCs w:val="28"/>
        </w:rPr>
        <w:t>будет способствовать увеличению доли ветеранов войны и труда,</w:t>
      </w:r>
      <w:r w:rsidRPr="007968C9">
        <w:rPr>
          <w:sz w:val="28"/>
          <w:szCs w:val="28"/>
        </w:rPr>
        <w:t xml:space="preserve"> граждан пожилого возраста</w:t>
      </w:r>
      <w:r>
        <w:rPr>
          <w:sz w:val="28"/>
          <w:szCs w:val="28"/>
        </w:rPr>
        <w:t>,</w:t>
      </w:r>
      <w:r w:rsidRPr="007968C9">
        <w:rPr>
          <w:sz w:val="28"/>
          <w:szCs w:val="28"/>
        </w:rPr>
        <w:t xml:space="preserve"> </w:t>
      </w:r>
      <w:r>
        <w:rPr>
          <w:sz w:val="28"/>
          <w:szCs w:val="28"/>
        </w:rPr>
        <w:t>охваченных физкультурно</w:t>
      </w:r>
      <w:r w:rsidRPr="007968C9">
        <w:rPr>
          <w:sz w:val="28"/>
          <w:szCs w:val="28"/>
        </w:rPr>
        <w:t>-</w:t>
      </w:r>
      <w:r>
        <w:rPr>
          <w:sz w:val="28"/>
          <w:szCs w:val="28"/>
        </w:rPr>
        <w:t xml:space="preserve">оздоровительными мероприятиями, </w:t>
      </w:r>
      <w:r w:rsidRPr="007968C9">
        <w:rPr>
          <w:sz w:val="28"/>
          <w:szCs w:val="28"/>
        </w:rPr>
        <w:t>мероприятиями по организации досуга, ку</w:t>
      </w:r>
      <w:r>
        <w:rPr>
          <w:sz w:val="28"/>
          <w:szCs w:val="28"/>
        </w:rPr>
        <w:t>льтурно-массовыми мероприятиями, поздравительными мероприятиями</w:t>
      </w:r>
      <w:r w:rsidR="00925C2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свою очередь ведет к  долголетию</w:t>
      </w:r>
      <w:r w:rsidRPr="000C25FB">
        <w:rPr>
          <w:sz w:val="28"/>
          <w:szCs w:val="28"/>
        </w:rPr>
        <w:t xml:space="preserve"> </w:t>
      </w:r>
      <w:r>
        <w:rPr>
          <w:sz w:val="28"/>
          <w:szCs w:val="28"/>
        </w:rPr>
        <w:t>и  самореализации людей</w:t>
      </w:r>
      <w:r w:rsidR="00925C22">
        <w:rPr>
          <w:sz w:val="28"/>
          <w:szCs w:val="28"/>
        </w:rPr>
        <w:t>,</w:t>
      </w:r>
      <w:r>
        <w:rPr>
          <w:sz w:val="28"/>
          <w:szCs w:val="28"/>
        </w:rPr>
        <w:t xml:space="preserve">  проживающих в Усольском районе.</w:t>
      </w:r>
      <w:r w:rsidR="00830076">
        <w:rPr>
          <w:sz w:val="28"/>
          <w:szCs w:val="28"/>
        </w:rPr>
        <w:t>»</w:t>
      </w:r>
      <w:r w:rsidR="0007455F">
        <w:rPr>
          <w:sz w:val="28"/>
          <w:szCs w:val="28"/>
        </w:rPr>
        <w:t>;</w:t>
      </w:r>
    </w:p>
    <w:p w14:paraId="5F9C1426" w14:textId="77777777" w:rsidR="00F55738" w:rsidRDefault="009F7DD8" w:rsidP="001C0CF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1.</w:t>
      </w:r>
      <w:r w:rsidR="00FC1754">
        <w:rPr>
          <w:sz w:val="28"/>
          <w:szCs w:val="28"/>
          <w:lang w:eastAsia="en-US"/>
        </w:rPr>
        <w:t>3.</w:t>
      </w:r>
      <w:r w:rsidR="002D7B4A" w:rsidRPr="00477C7B">
        <w:rPr>
          <w:sz w:val="28"/>
          <w:szCs w:val="28"/>
          <w:lang w:eastAsia="en-US"/>
        </w:rPr>
        <w:t xml:space="preserve"> </w:t>
      </w:r>
      <w:r w:rsidR="00F55738">
        <w:rPr>
          <w:sz w:val="28"/>
          <w:szCs w:val="28"/>
          <w:lang w:eastAsia="en-US"/>
        </w:rPr>
        <w:t xml:space="preserve">в </w:t>
      </w:r>
      <w:r w:rsidR="00F55738">
        <w:rPr>
          <w:sz w:val="28"/>
          <w:szCs w:val="28"/>
        </w:rPr>
        <w:t>разделе</w:t>
      </w:r>
      <w:r w:rsidR="00F55738" w:rsidRPr="00477C7B">
        <w:rPr>
          <w:sz w:val="28"/>
          <w:szCs w:val="28"/>
        </w:rPr>
        <w:t xml:space="preserve">  5</w:t>
      </w:r>
      <w:r w:rsidR="00F55738">
        <w:rPr>
          <w:sz w:val="28"/>
          <w:szCs w:val="28"/>
        </w:rPr>
        <w:t>:</w:t>
      </w:r>
    </w:p>
    <w:p w14:paraId="01BDEAEC" w14:textId="77777777" w:rsidR="00CC1153" w:rsidRDefault="009F7DD8" w:rsidP="001C0CF9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5738">
        <w:rPr>
          <w:sz w:val="28"/>
          <w:szCs w:val="28"/>
        </w:rPr>
        <w:t xml:space="preserve">.3.1 </w:t>
      </w:r>
      <w:r w:rsidR="00C9795B">
        <w:rPr>
          <w:sz w:val="28"/>
          <w:szCs w:val="28"/>
        </w:rPr>
        <w:t>пункт</w:t>
      </w:r>
      <w:r w:rsidR="002D7B4A" w:rsidRPr="00477C7B">
        <w:rPr>
          <w:sz w:val="28"/>
          <w:szCs w:val="28"/>
        </w:rPr>
        <w:t xml:space="preserve"> 1  </w:t>
      </w:r>
      <w:r w:rsidR="00477C7B">
        <w:rPr>
          <w:sz w:val="28"/>
          <w:szCs w:val="28"/>
        </w:rPr>
        <w:t>изложить в следующей редакции»:</w:t>
      </w:r>
    </w:p>
    <w:p w14:paraId="6DEA0F89" w14:textId="77777777" w:rsidR="00477C7B" w:rsidRDefault="00477C7B" w:rsidP="00271E0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«1.Доля ветеранов войны и труда,</w:t>
      </w:r>
      <w:r w:rsidRPr="007968C9">
        <w:rPr>
          <w:rFonts w:ascii="Times New Roman" w:hAnsi="Times New Roman" w:cs="Times New Roman"/>
          <w:sz w:val="28"/>
          <w:szCs w:val="28"/>
        </w:rPr>
        <w:t xml:space="preserve">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охваченных </w:t>
      </w:r>
      <w:r w:rsidR="00D51119">
        <w:rPr>
          <w:rFonts w:ascii="Times New Roman" w:hAnsi="Times New Roman" w:cs="Times New Roman"/>
          <w:sz w:val="28"/>
          <w:szCs w:val="28"/>
        </w:rPr>
        <w:t>физкультурно</w:t>
      </w:r>
      <w:r w:rsidRPr="00796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оздоровительными мероприятиями,</w:t>
      </w:r>
      <w:r w:rsidR="0007455F">
        <w:rPr>
          <w:rFonts w:ascii="Times New Roman" w:hAnsi="Times New Roman" w:cs="Times New Roman"/>
          <w:sz w:val="28"/>
          <w:szCs w:val="28"/>
        </w:rPr>
        <w:t xml:space="preserve"> </w:t>
      </w:r>
      <w:r w:rsidRPr="007968C9">
        <w:rPr>
          <w:rFonts w:ascii="Times New Roman" w:hAnsi="Times New Roman" w:cs="Times New Roman"/>
          <w:sz w:val="28"/>
          <w:szCs w:val="28"/>
        </w:rPr>
        <w:t>мероприятиями по организации досуга, культурно-массовыми мероприятиями</w:t>
      </w:r>
      <w:r w:rsidR="00D51119">
        <w:rPr>
          <w:rFonts w:ascii="Times New Roman" w:hAnsi="Times New Roman" w:cs="Times New Roman"/>
          <w:sz w:val="28"/>
          <w:szCs w:val="28"/>
        </w:rPr>
        <w:t>, поздравительными мероприятиями</w:t>
      </w:r>
      <w:r w:rsidR="0007455F">
        <w:rPr>
          <w:rFonts w:ascii="Times New Roman" w:hAnsi="Times New Roman" w:cs="Times New Roman"/>
          <w:sz w:val="28"/>
          <w:szCs w:val="28"/>
        </w:rPr>
        <w:t>»;</w:t>
      </w:r>
    </w:p>
    <w:p w14:paraId="4762F6A1" w14:textId="77777777" w:rsidR="0064326F" w:rsidRDefault="00C9795B" w:rsidP="00C9795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F7DD8">
        <w:rPr>
          <w:sz w:val="28"/>
          <w:szCs w:val="28"/>
        </w:rPr>
        <w:t>1.</w:t>
      </w:r>
      <w:r w:rsidR="0064326F">
        <w:rPr>
          <w:sz w:val="28"/>
          <w:szCs w:val="28"/>
        </w:rPr>
        <w:t>4</w:t>
      </w:r>
      <w:r w:rsidR="00D51119">
        <w:rPr>
          <w:sz w:val="28"/>
          <w:szCs w:val="28"/>
        </w:rPr>
        <w:t xml:space="preserve">. </w:t>
      </w:r>
      <w:r w:rsidR="0064326F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 8</w:t>
      </w:r>
      <w:r w:rsidR="0064326F">
        <w:rPr>
          <w:sz w:val="28"/>
          <w:szCs w:val="28"/>
        </w:rPr>
        <w:t>:</w:t>
      </w:r>
      <w:r w:rsidRPr="00477C7B">
        <w:rPr>
          <w:sz w:val="28"/>
          <w:szCs w:val="28"/>
        </w:rPr>
        <w:t xml:space="preserve"> </w:t>
      </w:r>
    </w:p>
    <w:p w14:paraId="3A9C52A2" w14:textId="77777777" w:rsidR="00C9795B" w:rsidRDefault="009F7DD8" w:rsidP="00C9795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4326F">
        <w:rPr>
          <w:sz w:val="28"/>
          <w:szCs w:val="28"/>
        </w:rPr>
        <w:t>4.1. пункт</w:t>
      </w:r>
      <w:r w:rsidR="0064326F" w:rsidRPr="00477C7B">
        <w:rPr>
          <w:sz w:val="28"/>
          <w:szCs w:val="28"/>
        </w:rPr>
        <w:t xml:space="preserve"> 1</w:t>
      </w:r>
      <w:r w:rsidR="0064326F">
        <w:rPr>
          <w:sz w:val="28"/>
          <w:szCs w:val="28"/>
        </w:rPr>
        <w:t xml:space="preserve"> </w:t>
      </w:r>
      <w:r w:rsidR="00C9795B">
        <w:rPr>
          <w:sz w:val="28"/>
          <w:szCs w:val="28"/>
        </w:rPr>
        <w:t>изложить в следующей редакции»:</w:t>
      </w:r>
    </w:p>
    <w:p w14:paraId="1A1AEA05" w14:textId="77777777" w:rsidR="0007455F" w:rsidRDefault="0007455F" w:rsidP="00271E0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51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14EFA">
        <w:rPr>
          <w:rFonts w:ascii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514EFA">
        <w:rPr>
          <w:rFonts w:ascii="Times New Roman" w:hAnsi="Times New Roman" w:cs="Times New Roman"/>
          <w:sz w:val="28"/>
          <w:szCs w:val="28"/>
        </w:rPr>
        <w:t xml:space="preserve">  ветеранов войны и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8C9">
        <w:rPr>
          <w:rFonts w:ascii="Times New Roman" w:hAnsi="Times New Roman" w:cs="Times New Roman"/>
          <w:sz w:val="28"/>
          <w:szCs w:val="28"/>
        </w:rPr>
        <w:t xml:space="preserve">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охваченных физкультурно</w:t>
      </w:r>
      <w:r w:rsidRPr="00796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оздоровительными мероприятиями, </w:t>
      </w:r>
      <w:r w:rsidRPr="007968C9">
        <w:rPr>
          <w:rFonts w:ascii="Times New Roman" w:hAnsi="Times New Roman" w:cs="Times New Roman"/>
          <w:sz w:val="28"/>
          <w:szCs w:val="28"/>
        </w:rPr>
        <w:t>мероприятиями по организации досуга, ку</w:t>
      </w:r>
      <w:r>
        <w:rPr>
          <w:rFonts w:ascii="Times New Roman" w:hAnsi="Times New Roman" w:cs="Times New Roman"/>
          <w:sz w:val="28"/>
          <w:szCs w:val="28"/>
        </w:rPr>
        <w:t>льтурно-массовыми мероприятиями, поздравительными мероприятиями;»;</w:t>
      </w:r>
    </w:p>
    <w:p w14:paraId="15907B24" w14:textId="77777777" w:rsidR="00CC7B72" w:rsidRDefault="009F7DD8" w:rsidP="00CC7B72">
      <w:pPr>
        <w:pStyle w:val="ConsPlusCell"/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74226">
        <w:rPr>
          <w:rFonts w:ascii="Times New Roman" w:hAnsi="Times New Roman" w:cs="Times New Roman"/>
          <w:sz w:val="28"/>
          <w:szCs w:val="28"/>
        </w:rPr>
        <w:t xml:space="preserve">4.2. </w:t>
      </w:r>
      <w:r w:rsidR="00CC7B72">
        <w:rPr>
          <w:rFonts w:ascii="Times New Roman" w:hAnsi="Times New Roman" w:cs="Times New Roman"/>
          <w:sz w:val="28"/>
          <w:szCs w:val="28"/>
        </w:rPr>
        <w:t>строку 1 в таблице пункта 5 изложить в следующей редакции:</w:t>
      </w:r>
      <w:r w:rsidR="00CC7B72">
        <w:rPr>
          <w:sz w:val="28"/>
          <w:szCs w:val="28"/>
        </w:rPr>
        <w:t xml:space="preserve">  </w:t>
      </w:r>
    </w:p>
    <w:p w14:paraId="62D0C5D4" w14:textId="77777777" w:rsidR="00CC7B72" w:rsidRDefault="00CC7B72" w:rsidP="00CC7B72">
      <w:pPr>
        <w:pStyle w:val="ConsPlusCell"/>
        <w:widowControl/>
        <w:tabs>
          <w:tab w:val="left" w:pos="851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1275"/>
        <w:gridCol w:w="1580"/>
        <w:gridCol w:w="2213"/>
      </w:tblGrid>
      <w:tr w:rsidR="00CC7B72" w14:paraId="40DB41F7" w14:textId="77777777" w:rsidTr="007601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473B" w14:textId="77777777" w:rsidR="00CC7B72" w:rsidRDefault="00CC7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8DE1" w14:textId="77777777" w:rsidR="00CC7B72" w:rsidRDefault="00CC7B72" w:rsidP="00CC7B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ветеранов войны и труда, граждан пожилого возраста, охваченных физкультурно- оздоровительными мероприятиями, мероприятиями по организации досуга, культурно-массовыми мероприятиями, поздравительными мероприятиями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CDC" w14:textId="77777777" w:rsidR="00CC7B72" w:rsidRDefault="00CC7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1E2" w14:textId="77777777" w:rsidR="00CC7B72" w:rsidRDefault="00CC7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CC66" w14:textId="77777777" w:rsidR="00CC7B72" w:rsidRDefault="00CC7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30,97</w:t>
            </w:r>
          </w:p>
        </w:tc>
      </w:tr>
    </w:tbl>
    <w:p w14:paraId="367E8390" w14:textId="77777777" w:rsidR="00CC7B72" w:rsidRDefault="00CC7B72" w:rsidP="00CC7B7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89F531" w14:textId="77777777" w:rsidR="000C125D" w:rsidRPr="001E1785" w:rsidRDefault="003D202E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1785">
        <w:rPr>
          <w:rFonts w:ascii="Times New Roman" w:hAnsi="Times New Roman" w:cs="Times New Roman"/>
          <w:sz w:val="28"/>
          <w:szCs w:val="28"/>
        </w:rPr>
        <w:tab/>
      </w:r>
      <w:r w:rsidR="008414DE" w:rsidRPr="001E1785">
        <w:rPr>
          <w:rFonts w:ascii="Times New Roman" w:hAnsi="Times New Roman" w:cs="Times New Roman"/>
          <w:sz w:val="28"/>
          <w:szCs w:val="28"/>
        </w:rPr>
        <w:t>1.5</w:t>
      </w:r>
      <w:r w:rsidRPr="001E1785">
        <w:rPr>
          <w:rFonts w:ascii="Times New Roman" w:hAnsi="Times New Roman" w:cs="Times New Roman"/>
          <w:sz w:val="28"/>
          <w:szCs w:val="28"/>
        </w:rPr>
        <w:t>.</w:t>
      </w:r>
      <w:r w:rsidR="006A53B4" w:rsidRPr="001E1785">
        <w:rPr>
          <w:rFonts w:ascii="Times New Roman" w:hAnsi="Times New Roman" w:cs="Times New Roman"/>
          <w:sz w:val="28"/>
          <w:szCs w:val="28"/>
        </w:rPr>
        <w:t xml:space="preserve"> </w:t>
      </w:r>
      <w:r w:rsidR="00D96D42" w:rsidRPr="001E1785">
        <w:rPr>
          <w:rFonts w:ascii="Times New Roman" w:hAnsi="Times New Roman" w:cs="Times New Roman"/>
          <w:sz w:val="28"/>
          <w:szCs w:val="28"/>
        </w:rPr>
        <w:t>в подпрограмме  1 «Старшее поколение»:</w:t>
      </w:r>
    </w:p>
    <w:p w14:paraId="7D903662" w14:textId="77777777" w:rsidR="00F70EAE" w:rsidRPr="001E1785" w:rsidRDefault="008414DE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1785">
        <w:rPr>
          <w:rFonts w:ascii="Times New Roman" w:hAnsi="Times New Roman" w:cs="Times New Roman"/>
          <w:sz w:val="28"/>
          <w:szCs w:val="28"/>
        </w:rPr>
        <w:tab/>
        <w:t>1.5</w:t>
      </w:r>
      <w:r w:rsidR="00F70EAE" w:rsidRPr="001E1785">
        <w:rPr>
          <w:rFonts w:ascii="Times New Roman" w:hAnsi="Times New Roman" w:cs="Times New Roman"/>
          <w:sz w:val="28"/>
          <w:szCs w:val="28"/>
        </w:rPr>
        <w:t xml:space="preserve">.1. </w:t>
      </w:r>
      <w:r w:rsidR="00667087" w:rsidRPr="001E1785">
        <w:rPr>
          <w:rFonts w:ascii="Times New Roman" w:hAnsi="Times New Roman" w:cs="Times New Roman"/>
          <w:sz w:val="28"/>
          <w:szCs w:val="28"/>
        </w:rPr>
        <w:t>в паспорте подпрограммы графу «Целевые показатели подпрограммы» изложить в следующей редакции:</w:t>
      </w:r>
    </w:p>
    <w:p w14:paraId="208348C9" w14:textId="77777777" w:rsidR="00076FA6" w:rsidRPr="001E1785" w:rsidRDefault="00076FA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37"/>
      </w:tblGrid>
      <w:tr w:rsidR="00076FA6" w:rsidRPr="001E1785" w14:paraId="347C5828" w14:textId="77777777" w:rsidTr="00A97E55">
        <w:trPr>
          <w:cantSplit/>
          <w:trHeight w:val="32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122C" w14:textId="77777777" w:rsidR="00076FA6" w:rsidRPr="001E1785" w:rsidRDefault="00076FA6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78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02F2" w14:textId="77777777" w:rsidR="00076FA6" w:rsidRDefault="00076FA6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1.Доля ветеранов войны и труда,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охваченных физкультурно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оздоровительными мероприятиями, 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>мероприятиями по организации досуга, культурно-массовыми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поздравительными мероприятиями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57B309" w14:textId="77777777" w:rsidR="00076FA6" w:rsidRPr="007968C9" w:rsidRDefault="00076FA6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>мероприятий, 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поддержку в СМИ.</w:t>
            </w:r>
          </w:p>
        </w:tc>
      </w:tr>
    </w:tbl>
    <w:p w14:paraId="214EC1FC" w14:textId="77777777" w:rsidR="00667087" w:rsidRPr="001E1785" w:rsidRDefault="00667087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6574B703" w14:textId="77777777" w:rsidR="00D55F1C" w:rsidRDefault="00911FAF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D42">
        <w:rPr>
          <w:rFonts w:ascii="Times New Roman" w:hAnsi="Times New Roman" w:cs="Times New Roman"/>
          <w:sz w:val="28"/>
          <w:szCs w:val="28"/>
        </w:rPr>
        <w:tab/>
      </w:r>
      <w:r w:rsidR="008414DE">
        <w:rPr>
          <w:rFonts w:ascii="Times New Roman" w:hAnsi="Times New Roman" w:cs="Times New Roman"/>
          <w:sz w:val="28"/>
          <w:szCs w:val="28"/>
        </w:rPr>
        <w:t>1.5</w:t>
      </w:r>
      <w:r w:rsidR="00667087">
        <w:rPr>
          <w:rFonts w:ascii="Times New Roman" w:hAnsi="Times New Roman" w:cs="Times New Roman"/>
          <w:sz w:val="28"/>
          <w:szCs w:val="28"/>
        </w:rPr>
        <w:t>.2</w:t>
      </w:r>
      <w:r w:rsidR="000C125D">
        <w:rPr>
          <w:rFonts w:ascii="Times New Roman" w:hAnsi="Times New Roman" w:cs="Times New Roman"/>
          <w:sz w:val="28"/>
          <w:szCs w:val="28"/>
        </w:rPr>
        <w:t>.</w:t>
      </w:r>
      <w:r w:rsidR="0080444C">
        <w:rPr>
          <w:rFonts w:ascii="Times New Roman" w:hAnsi="Times New Roman" w:cs="Times New Roman"/>
          <w:sz w:val="28"/>
          <w:szCs w:val="28"/>
        </w:rPr>
        <w:t xml:space="preserve"> в паспорте подпрограммы графу </w:t>
      </w:r>
      <w:r w:rsidR="0080444C" w:rsidRPr="0080444C">
        <w:rPr>
          <w:rFonts w:ascii="Times New Roman" w:hAnsi="Times New Roman" w:cs="Times New Roman"/>
          <w:sz w:val="28"/>
          <w:szCs w:val="28"/>
        </w:rPr>
        <w:t>«Объемы финансирования подпрограммы</w:t>
      </w:r>
      <w:r w:rsidR="0080444C">
        <w:rPr>
          <w:rFonts w:ascii="Times New Roman" w:hAnsi="Times New Roman" w:cs="Times New Roman"/>
          <w:sz w:val="28"/>
          <w:szCs w:val="28"/>
        </w:rPr>
        <w:t xml:space="preserve"> по источникам и срокам» </w:t>
      </w:r>
      <w:r w:rsidR="0080444C" w:rsidRPr="008044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C125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9DDF75" w14:textId="77777777" w:rsidR="00D55F1C" w:rsidRDefault="00D55F1C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458"/>
      </w:tblGrid>
      <w:tr w:rsidR="00DA5DF5" w:rsidRPr="001E1785" w14:paraId="2D774224" w14:textId="77777777" w:rsidTr="00A97E55">
        <w:trPr>
          <w:cantSplit/>
          <w:trHeight w:val="610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5E86" w14:textId="77777777" w:rsidR="00DA5DF5" w:rsidRPr="001E1785" w:rsidRDefault="000C125D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DF5" w:rsidRPr="001E178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1E69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F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«Старшее поколение» на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 w:rsidR="00CC1AC4">
              <w:rPr>
                <w:rFonts w:ascii="Times New Roman" w:hAnsi="Times New Roman" w:cs="Times New Roman"/>
                <w:sz w:val="28"/>
                <w:szCs w:val="28"/>
              </w:rPr>
              <w:t>1593,5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073872EC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1B9D73DF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1AC4">
              <w:rPr>
                <w:rFonts w:ascii="Times New Roman" w:hAnsi="Times New Roman" w:cs="Times New Roman"/>
                <w:sz w:val="28"/>
                <w:szCs w:val="28"/>
              </w:rPr>
              <w:t>248,5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0272E4F8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0CC69EFE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3ACE1FC9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10A6449E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55A32D73" w14:textId="77777777" w:rsidR="00DA5DF5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70137CA0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 бюджета МР УРМО </w:t>
            </w:r>
            <w:r w:rsidR="00CC1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AC4">
              <w:rPr>
                <w:rFonts w:ascii="Times New Roman" w:hAnsi="Times New Roman" w:cs="Times New Roman"/>
                <w:sz w:val="28"/>
                <w:szCs w:val="28"/>
              </w:rPr>
              <w:t>1593,5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36A0FCE3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912668E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1AC4">
              <w:rPr>
                <w:rFonts w:ascii="Times New Roman" w:hAnsi="Times New Roman" w:cs="Times New Roman"/>
                <w:sz w:val="28"/>
                <w:szCs w:val="28"/>
              </w:rPr>
              <w:t>248,5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31F54A7A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2A36EB96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17F894FD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367869EE" w14:textId="77777777" w:rsidR="00DA5DF5" w:rsidRPr="00107D09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448495E5" w14:textId="77777777" w:rsidR="00DA5DF5" w:rsidRPr="001E1785" w:rsidRDefault="00DA5DF5" w:rsidP="001E1785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269, 0</w:t>
            </w:r>
            <w:r w:rsidR="007E1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14:paraId="533131A6" w14:textId="77777777" w:rsidR="00DA5DF5" w:rsidRPr="001E1785" w:rsidRDefault="00DA5DF5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214A8D97" w14:textId="77777777" w:rsidR="00606DD7" w:rsidRDefault="00606DD7" w:rsidP="00606DD7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1.5.3. в паспорте подпрограммы графу </w:t>
      </w:r>
      <w:r w:rsidRPr="008044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подпрограммы» </w:t>
      </w:r>
      <w:r w:rsidRPr="008044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69CFE" w14:textId="77777777" w:rsidR="00606DD7" w:rsidRDefault="00606DD7" w:rsidP="00606DD7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5334"/>
      </w:tblGrid>
      <w:tr w:rsidR="00606DD7" w:rsidRPr="001E1785" w14:paraId="7D1AB849" w14:textId="77777777" w:rsidTr="00E32BFD">
        <w:trPr>
          <w:cantSplit/>
          <w:trHeight w:val="629"/>
        </w:trPr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18C86" w14:textId="77777777" w:rsidR="00606DD7" w:rsidRPr="001E1785" w:rsidRDefault="00606DD7" w:rsidP="00E32BFD">
            <w:pPr>
              <w:pStyle w:val="ConsPlusCell"/>
              <w:widowControl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B8C2" w14:textId="77777777" w:rsidR="00606DD7" w:rsidRDefault="00606DD7" w:rsidP="00E32BFD">
            <w:pPr>
              <w:pStyle w:val="ConsPlusCell"/>
              <w:widowControl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7A06">
              <w:rPr>
                <w:rFonts w:ascii="Times New Roman" w:hAnsi="Times New Roman" w:cs="Times New Roman"/>
                <w:sz w:val="28"/>
                <w:szCs w:val="28"/>
              </w:rPr>
              <w:t>Увеличение  доли</w:t>
            </w:r>
            <w:proofErr w:type="gramEnd"/>
            <w:r w:rsidRPr="009F7A06">
              <w:rPr>
                <w:rFonts w:ascii="Times New Roman" w:hAnsi="Times New Roman" w:cs="Times New Roman"/>
                <w:sz w:val="28"/>
                <w:szCs w:val="28"/>
              </w:rPr>
              <w:t xml:space="preserve">  ветеранов войны и труда, граждан пожилого возраста, охваченных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9F7A06">
              <w:rPr>
                <w:rFonts w:ascii="Times New Roman" w:hAnsi="Times New Roman" w:cs="Times New Roman"/>
                <w:sz w:val="28"/>
                <w:szCs w:val="28"/>
              </w:rPr>
              <w:t>-  оздоровительными мероприятиями, мероприятиями по организации досуга, культурно-массовыми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поздравительными мероприятиями</w:t>
            </w:r>
            <w:r w:rsidRPr="009F7A06">
              <w:rPr>
                <w:rFonts w:ascii="Times New Roman" w:hAnsi="Times New Roman" w:cs="Times New Roman"/>
                <w:sz w:val="28"/>
                <w:szCs w:val="28"/>
              </w:rPr>
              <w:t xml:space="preserve"> с 30,57%  в 2019 году до 30,97%  в 2025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3B4E0A3" w14:textId="77777777" w:rsidR="00606DD7" w:rsidRPr="007968C9" w:rsidRDefault="00606DD7" w:rsidP="00E32BFD">
            <w:pPr>
              <w:pStyle w:val="ConsPlusCell"/>
              <w:widowControl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количества 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>мероприятий, 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поддержку в СМИ с 65 в 2019 году до 70 в 2025 году.</w:t>
            </w:r>
          </w:p>
        </w:tc>
      </w:tr>
    </w:tbl>
    <w:p w14:paraId="051CB817" w14:textId="77777777" w:rsidR="00606DD7" w:rsidRDefault="008414DE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E1785">
        <w:rPr>
          <w:rFonts w:ascii="Times New Roman" w:hAnsi="Times New Roman" w:cs="Times New Roman"/>
          <w:sz w:val="28"/>
          <w:szCs w:val="28"/>
        </w:rPr>
        <w:tab/>
      </w:r>
    </w:p>
    <w:p w14:paraId="39CF0FAA" w14:textId="77777777" w:rsidR="00D55F1C" w:rsidRPr="001E1785" w:rsidRDefault="008414DE" w:rsidP="00606DD7">
      <w:pPr>
        <w:pStyle w:val="ConsPlusCell"/>
        <w:widowControl/>
        <w:spacing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1785">
        <w:rPr>
          <w:rFonts w:ascii="Times New Roman" w:hAnsi="Times New Roman" w:cs="Times New Roman"/>
          <w:sz w:val="28"/>
          <w:szCs w:val="28"/>
        </w:rPr>
        <w:t>1.5</w:t>
      </w:r>
      <w:r w:rsidR="00D55F1C" w:rsidRPr="001E1785">
        <w:rPr>
          <w:rFonts w:ascii="Times New Roman" w:hAnsi="Times New Roman" w:cs="Times New Roman"/>
          <w:sz w:val="28"/>
          <w:szCs w:val="28"/>
        </w:rPr>
        <w:t>.</w:t>
      </w:r>
      <w:r w:rsidR="00606DD7">
        <w:rPr>
          <w:rFonts w:ascii="Times New Roman" w:hAnsi="Times New Roman" w:cs="Times New Roman"/>
          <w:sz w:val="28"/>
          <w:szCs w:val="28"/>
        </w:rPr>
        <w:t>4</w:t>
      </w:r>
      <w:r w:rsidR="00D55F1C" w:rsidRPr="001E1785">
        <w:rPr>
          <w:rFonts w:ascii="Times New Roman" w:hAnsi="Times New Roman" w:cs="Times New Roman"/>
          <w:sz w:val="28"/>
          <w:szCs w:val="28"/>
        </w:rPr>
        <w:t>. абзац  второй  раздела  6   «Объёмы    финансирования</w:t>
      </w:r>
      <w:r w:rsidR="00606DD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55F1C" w:rsidRPr="001E1785">
        <w:rPr>
          <w:rFonts w:ascii="Times New Roman" w:hAnsi="Times New Roman" w:cs="Times New Roman"/>
          <w:sz w:val="28"/>
          <w:szCs w:val="28"/>
        </w:rPr>
        <w:t>по источникам и срокам» изложить в следующей редакции:</w:t>
      </w:r>
    </w:p>
    <w:p w14:paraId="5798C745" w14:textId="77777777" w:rsidR="00D55F1C" w:rsidRDefault="00D55F1C" w:rsidP="001E1785">
      <w:pPr>
        <w:pStyle w:val="ConsPlusCell"/>
        <w:widowControl/>
        <w:tabs>
          <w:tab w:val="left" w:pos="85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  подпрограммы</w:t>
      </w:r>
      <w:r w:rsidR="00A71F8E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1F8E">
        <w:rPr>
          <w:rFonts w:ascii="Times New Roman" w:hAnsi="Times New Roman" w:cs="Times New Roman"/>
          <w:sz w:val="28"/>
          <w:szCs w:val="28"/>
        </w:rPr>
        <w:t xml:space="preserve">Старшее </w:t>
      </w:r>
      <w:r w:rsidR="00497FF6">
        <w:rPr>
          <w:rFonts w:ascii="Times New Roman" w:hAnsi="Times New Roman" w:cs="Times New Roman"/>
          <w:sz w:val="28"/>
          <w:szCs w:val="28"/>
        </w:rPr>
        <w:t>п</w:t>
      </w:r>
      <w:r w:rsidR="00A71F8E">
        <w:rPr>
          <w:rFonts w:ascii="Times New Roman" w:hAnsi="Times New Roman" w:cs="Times New Roman"/>
          <w:sz w:val="28"/>
          <w:szCs w:val="28"/>
        </w:rPr>
        <w:t>околение</w:t>
      </w:r>
      <w:r>
        <w:rPr>
          <w:rFonts w:ascii="Times New Roman" w:hAnsi="Times New Roman" w:cs="Times New Roman"/>
          <w:sz w:val="28"/>
          <w:szCs w:val="28"/>
        </w:rPr>
        <w:t xml:space="preserve">» на 2020-2025 годы составляет     </w:t>
      </w:r>
      <w:r w:rsidR="00497FF6">
        <w:rPr>
          <w:rFonts w:ascii="Times New Roman" w:hAnsi="Times New Roman" w:cs="Times New Roman"/>
          <w:sz w:val="28"/>
          <w:szCs w:val="28"/>
        </w:rPr>
        <w:t>1593,5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тыс. руб.,</w:t>
      </w:r>
      <w:r w:rsidR="00CF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1B218C18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248,5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71082904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269,0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611A7669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269,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4F3D9301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269, 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083D66AE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269,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3698E878" w14:textId="77777777" w:rsidR="00497FF6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269,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231B1378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 бюджета МР УРМО </w:t>
      </w:r>
      <w:r w:rsidR="00CF15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34">
        <w:rPr>
          <w:rFonts w:ascii="Times New Roman" w:hAnsi="Times New Roman" w:cs="Times New Roman"/>
          <w:sz w:val="28"/>
          <w:szCs w:val="28"/>
        </w:rPr>
        <w:t>1593,5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14:paraId="60C6AE32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41159891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1534">
        <w:rPr>
          <w:rFonts w:ascii="Times New Roman" w:hAnsi="Times New Roman" w:cs="Times New Roman"/>
          <w:sz w:val="28"/>
          <w:szCs w:val="28"/>
        </w:rPr>
        <w:t>248,5</w:t>
      </w:r>
      <w:r>
        <w:rPr>
          <w:rFonts w:ascii="Times New Roman" w:hAnsi="Times New Roman" w:cs="Times New Roman"/>
          <w:sz w:val="28"/>
          <w:szCs w:val="28"/>
        </w:rPr>
        <w:t>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748ADBCC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269,0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0E1F1B3F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269,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5A64F65C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269,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6E4C0348" w14:textId="77777777" w:rsidR="00497FF6" w:rsidRPr="00107D09" w:rsidRDefault="00497FF6" w:rsidP="001E1785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269, 0</w:t>
      </w:r>
      <w:r w:rsidR="007E1CC9">
        <w:rPr>
          <w:rFonts w:ascii="Times New Roman" w:hAnsi="Times New Roman" w:cs="Times New Roman"/>
          <w:sz w:val="28"/>
          <w:szCs w:val="28"/>
        </w:rPr>
        <w:t>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7526D584" w14:textId="77777777" w:rsidR="00497FF6" w:rsidRDefault="00497FF6" w:rsidP="001E1785">
      <w:pPr>
        <w:tabs>
          <w:tab w:val="left" w:pos="10632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09">
        <w:rPr>
          <w:sz w:val="28"/>
          <w:szCs w:val="28"/>
        </w:rPr>
        <w:t>2025</w:t>
      </w:r>
      <w:r>
        <w:rPr>
          <w:sz w:val="28"/>
          <w:szCs w:val="28"/>
        </w:rPr>
        <w:t xml:space="preserve"> – 269, 0</w:t>
      </w:r>
      <w:r w:rsidR="007E1CC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076FA6">
        <w:rPr>
          <w:sz w:val="28"/>
          <w:szCs w:val="28"/>
        </w:rPr>
        <w:t>;</w:t>
      </w:r>
    </w:p>
    <w:p w14:paraId="6DDA2C9A" w14:textId="77777777" w:rsidR="001E1785" w:rsidRDefault="001E1785" w:rsidP="001E1785">
      <w:pPr>
        <w:tabs>
          <w:tab w:val="left" w:pos="10632"/>
        </w:tabs>
        <w:spacing w:line="264" w:lineRule="auto"/>
        <w:jc w:val="both"/>
        <w:rPr>
          <w:sz w:val="28"/>
          <w:szCs w:val="28"/>
        </w:rPr>
      </w:pPr>
    </w:p>
    <w:p w14:paraId="65EDEF54" w14:textId="77777777" w:rsidR="00076FA6" w:rsidRDefault="00076FA6" w:rsidP="00606DD7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4034C31" w14:textId="77777777" w:rsidR="000C125D" w:rsidRPr="001E1785" w:rsidRDefault="0060218F" w:rsidP="001E1785">
      <w:pPr>
        <w:pStyle w:val="ConsPlusCell"/>
        <w:widowControl/>
        <w:tabs>
          <w:tab w:val="left" w:pos="85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4DE" w:rsidRPr="001E1785">
        <w:rPr>
          <w:rFonts w:ascii="Times New Roman" w:hAnsi="Times New Roman" w:cs="Times New Roman"/>
          <w:sz w:val="28"/>
          <w:szCs w:val="28"/>
        </w:rPr>
        <w:t>1.6</w:t>
      </w:r>
      <w:r w:rsidR="000C125D" w:rsidRPr="001E1785">
        <w:rPr>
          <w:rFonts w:ascii="Times New Roman" w:hAnsi="Times New Roman" w:cs="Times New Roman"/>
          <w:sz w:val="28"/>
          <w:szCs w:val="28"/>
        </w:rPr>
        <w:t>. в  подпрограмме 2 «Взаимодействие с общественностью»:</w:t>
      </w:r>
      <w:r w:rsidR="000C125D" w:rsidRPr="001E1785">
        <w:rPr>
          <w:rFonts w:ascii="Times New Roman" w:hAnsi="Times New Roman" w:cs="Times New Roman"/>
          <w:sz w:val="28"/>
          <w:szCs w:val="28"/>
        </w:rPr>
        <w:tab/>
      </w:r>
    </w:p>
    <w:p w14:paraId="3D8EFC78" w14:textId="77777777" w:rsidR="000C125D" w:rsidRPr="001E1785" w:rsidRDefault="0060218F" w:rsidP="001E1785">
      <w:pPr>
        <w:pStyle w:val="ConsPlusCell"/>
        <w:widowControl/>
        <w:tabs>
          <w:tab w:val="left" w:pos="85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4DE" w:rsidRPr="001E1785">
        <w:rPr>
          <w:rFonts w:ascii="Times New Roman" w:hAnsi="Times New Roman" w:cs="Times New Roman"/>
          <w:sz w:val="28"/>
          <w:szCs w:val="28"/>
        </w:rPr>
        <w:t>1.6</w:t>
      </w:r>
      <w:r w:rsidR="000C125D" w:rsidRPr="001E1785">
        <w:rPr>
          <w:rFonts w:ascii="Times New Roman" w:hAnsi="Times New Roman" w:cs="Times New Roman"/>
          <w:sz w:val="28"/>
          <w:szCs w:val="28"/>
        </w:rPr>
        <w:t>.1. в  паспорте 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625"/>
      </w:tblGrid>
      <w:tr w:rsidR="000C125D" w14:paraId="3B1AD9FD" w14:textId="77777777" w:rsidTr="000C125D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86D6C" w14:textId="77777777" w:rsidR="000C125D" w:rsidRDefault="000C125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подпрограммы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C4D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 подпрограммы «Взаимодействие с общественностью» на 2020-2025 годы составляет     </w:t>
            </w:r>
            <w:r w:rsidR="002E6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6820,5</w:t>
            </w:r>
            <w:r w:rsidR="00C50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руб.,</w:t>
            </w:r>
          </w:p>
          <w:p w14:paraId="561B2E88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6BD4FB49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- 2020 – </w:t>
            </w:r>
            <w:r w:rsidR="002E6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E6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64B8FE3A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–1050,0</w:t>
            </w:r>
            <w:r w:rsidR="00C50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14:paraId="27FDE7B0" w14:textId="77777777" w:rsidR="000C125D" w:rsidRDefault="00C506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1050,0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52AE2500" w14:textId="77777777" w:rsidR="000C125D" w:rsidRDefault="00C506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1050,0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7DCE5793" w14:textId="77777777" w:rsidR="000C125D" w:rsidRDefault="00C506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1050,0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700295CA" w14:textId="77777777" w:rsidR="000C125D" w:rsidRDefault="00C506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1050,0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2E395C19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средства  бюджета МР УРМО </w:t>
            </w:r>
            <w:r w:rsidR="002E6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6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6820,5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руб.,</w:t>
            </w:r>
          </w:p>
          <w:p w14:paraId="698EEC58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2B0DCDD4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- 2020 – </w:t>
            </w:r>
            <w:r w:rsidR="002E6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1570,5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4B9DFA08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–1050,0</w:t>
            </w:r>
            <w:r w:rsidR="00C50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14:paraId="068DF1B5" w14:textId="77777777" w:rsidR="000C125D" w:rsidRDefault="000C12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- 2022 – </w:t>
            </w:r>
            <w:r w:rsidR="00C506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0E7E5658" w14:textId="77777777" w:rsidR="000C125D" w:rsidRDefault="00C506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1050,00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14:paraId="1FC31A2E" w14:textId="77777777" w:rsidR="000C125D" w:rsidRDefault="00C506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1050,0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  <w:p w14:paraId="1AD010A2" w14:textId="77777777" w:rsidR="000C125D" w:rsidRDefault="00C506CA" w:rsidP="008349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1050,0</w:t>
            </w:r>
            <w:r w:rsidR="000C12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тыс. руб.,</w:t>
            </w:r>
          </w:p>
        </w:tc>
      </w:tr>
    </w:tbl>
    <w:p w14:paraId="10298F29" w14:textId="77777777" w:rsidR="000C125D" w:rsidRDefault="000C125D" w:rsidP="00271E04">
      <w:pPr>
        <w:pStyle w:val="aa"/>
        <w:widowControl w:val="0"/>
        <w:tabs>
          <w:tab w:val="left" w:pos="851"/>
        </w:tabs>
        <w:spacing w:after="0"/>
        <w:rPr>
          <w:sz w:val="28"/>
        </w:rPr>
      </w:pPr>
      <w:r>
        <w:rPr>
          <w:sz w:val="28"/>
          <w:szCs w:val="28"/>
        </w:rPr>
        <w:t xml:space="preserve">           </w:t>
      </w:r>
      <w:r w:rsidR="008414DE">
        <w:rPr>
          <w:sz w:val="28"/>
        </w:rPr>
        <w:t>1.6</w:t>
      </w:r>
      <w:r>
        <w:rPr>
          <w:sz w:val="28"/>
        </w:rPr>
        <w:t xml:space="preserve">.2. абзац  второй  раздела  6   </w:t>
      </w:r>
      <w:r>
        <w:rPr>
          <w:sz w:val="28"/>
          <w:szCs w:val="28"/>
        </w:rPr>
        <w:t xml:space="preserve">«Объёмы    финансирования        </w:t>
      </w:r>
      <w:r w:rsidR="008B1676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по источникам и срокам» изложить в следующей редакции:</w:t>
      </w:r>
    </w:p>
    <w:p w14:paraId="2565DFFA" w14:textId="77777777" w:rsidR="000C125D" w:rsidRDefault="000C125D" w:rsidP="000C125D">
      <w:pPr>
        <w:pStyle w:val="ConsPlusCell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  подпрограммы «Взаимодействие с общественностью» на 2020-2025 годы составляет     </w:t>
      </w:r>
      <w:r w:rsidR="00B54396">
        <w:rPr>
          <w:rFonts w:ascii="Times New Roman" w:hAnsi="Times New Roman" w:cs="Times New Roman"/>
          <w:sz w:val="28"/>
          <w:szCs w:val="28"/>
        </w:rPr>
        <w:t>6820,5</w:t>
      </w:r>
      <w:r w:rsidR="00C506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14:paraId="504E499E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666B1D65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– </w:t>
      </w:r>
      <w:r w:rsidR="00B54396">
        <w:rPr>
          <w:rFonts w:ascii="Times New Roman" w:hAnsi="Times New Roman" w:cs="Times New Roman"/>
          <w:sz w:val="28"/>
          <w:szCs w:val="28"/>
        </w:rPr>
        <w:t>1570,5</w:t>
      </w:r>
      <w:r>
        <w:rPr>
          <w:rFonts w:ascii="Times New Roman" w:hAnsi="Times New Roman" w:cs="Times New Roman"/>
          <w:sz w:val="28"/>
          <w:szCs w:val="28"/>
        </w:rPr>
        <w:t>0 тыс. руб.,</w:t>
      </w:r>
    </w:p>
    <w:p w14:paraId="36539438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–1050,0</w:t>
      </w:r>
      <w:r w:rsidR="00C506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3F69EABB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5D5EDF39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1BA67F00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6CA">
        <w:rPr>
          <w:rFonts w:ascii="Times New Roman" w:hAnsi="Times New Roman" w:cs="Times New Roman"/>
          <w:sz w:val="28"/>
          <w:szCs w:val="28"/>
        </w:rPr>
        <w:t>2024 – 1050,0</w:t>
      </w:r>
      <w:r>
        <w:rPr>
          <w:rFonts w:ascii="Times New Roman" w:hAnsi="Times New Roman" w:cs="Times New Roman"/>
          <w:sz w:val="28"/>
          <w:szCs w:val="28"/>
        </w:rPr>
        <w:t>0 тыс. руб.,</w:t>
      </w:r>
    </w:p>
    <w:p w14:paraId="5D62EF0D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3779AD93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</w:t>
      </w:r>
      <w:r w:rsidR="00B543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96">
        <w:rPr>
          <w:rFonts w:ascii="Times New Roman" w:hAnsi="Times New Roman" w:cs="Times New Roman"/>
          <w:sz w:val="28"/>
          <w:szCs w:val="28"/>
        </w:rPr>
        <w:t>6820,5</w:t>
      </w:r>
      <w:r w:rsidR="00C506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14:paraId="5204B0CD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18FF7E7E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– </w:t>
      </w:r>
      <w:r w:rsidR="00B54396">
        <w:rPr>
          <w:rFonts w:ascii="Times New Roman" w:hAnsi="Times New Roman" w:cs="Times New Roman"/>
          <w:sz w:val="28"/>
          <w:szCs w:val="28"/>
        </w:rPr>
        <w:t>1570,5</w:t>
      </w:r>
      <w:r w:rsidR="00C506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1CA46F55" w14:textId="77777777" w:rsidR="000C125D" w:rsidRDefault="000C125D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–1050,0</w:t>
      </w:r>
      <w:r w:rsidR="00C506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6B4FD543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70B54CD2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7650FA43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1B9DE4C9" w14:textId="77777777" w:rsidR="000C125D" w:rsidRDefault="00C506CA" w:rsidP="000C125D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1050,0</w:t>
      </w:r>
      <w:r w:rsidR="000C125D">
        <w:rPr>
          <w:rFonts w:ascii="Times New Roman" w:hAnsi="Times New Roman" w:cs="Times New Roman"/>
          <w:sz w:val="28"/>
          <w:szCs w:val="28"/>
        </w:rPr>
        <w:t>0 тыс. руб.,</w:t>
      </w:r>
    </w:p>
    <w:p w14:paraId="135EC405" w14:textId="77777777" w:rsidR="000C125D" w:rsidRDefault="002302B6" w:rsidP="00271E04">
      <w:pPr>
        <w:tabs>
          <w:tab w:val="left" w:pos="851"/>
          <w:tab w:val="left" w:pos="10632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</w:t>
      </w:r>
      <w:r w:rsidR="008414DE">
        <w:rPr>
          <w:color w:val="000000"/>
          <w:spacing w:val="2"/>
          <w:sz w:val="28"/>
          <w:szCs w:val="28"/>
        </w:rPr>
        <w:t>1.7</w:t>
      </w:r>
      <w:r w:rsidR="000C125D">
        <w:rPr>
          <w:color w:val="000000"/>
          <w:spacing w:val="2"/>
          <w:sz w:val="28"/>
          <w:szCs w:val="28"/>
        </w:rPr>
        <w:t>.</w:t>
      </w:r>
      <w:r w:rsidR="00AD63F3">
        <w:rPr>
          <w:color w:val="000000"/>
          <w:spacing w:val="2"/>
          <w:sz w:val="28"/>
          <w:szCs w:val="28"/>
        </w:rPr>
        <w:t xml:space="preserve"> </w:t>
      </w:r>
      <w:r w:rsidR="000C125D">
        <w:rPr>
          <w:color w:val="000000"/>
          <w:spacing w:val="2"/>
          <w:sz w:val="28"/>
          <w:szCs w:val="28"/>
        </w:rPr>
        <w:t xml:space="preserve">приложения </w:t>
      </w:r>
      <w:r>
        <w:rPr>
          <w:color w:val="000000"/>
          <w:spacing w:val="2"/>
          <w:sz w:val="28"/>
          <w:szCs w:val="28"/>
        </w:rPr>
        <w:t>1,2,</w:t>
      </w:r>
      <w:r w:rsidR="000C125D">
        <w:rPr>
          <w:color w:val="000000"/>
          <w:spacing w:val="2"/>
          <w:sz w:val="28"/>
          <w:szCs w:val="28"/>
        </w:rPr>
        <w:t>3,4,5  к  муниципальной программе изложить в новой редакции (прилагаются).</w:t>
      </w:r>
    </w:p>
    <w:p w14:paraId="3592B4DB" w14:textId="77777777" w:rsidR="000C125D" w:rsidRDefault="000C125D" w:rsidP="000C125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Комитету по экономике и финансам администрации муниципального района Усольского районного муниципального образования (</w:t>
      </w:r>
      <w:proofErr w:type="spellStart"/>
      <w:r>
        <w:rPr>
          <w:sz w:val="28"/>
          <w:szCs w:val="28"/>
        </w:rPr>
        <w:t>Н.А.Касимовская</w:t>
      </w:r>
      <w:proofErr w:type="spellEnd"/>
      <w:r>
        <w:rPr>
          <w:sz w:val="28"/>
          <w:szCs w:val="28"/>
        </w:rPr>
        <w:t>) предусмотреть финансирование мероприятий муниципальной программы с учётом внесённых изменений.</w:t>
      </w:r>
    </w:p>
    <w:p w14:paraId="58310282" w14:textId="77777777" w:rsidR="000C125D" w:rsidRDefault="000C125D" w:rsidP="000C125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Style w:val="ad"/>
        </w:rPr>
      </w:pPr>
      <w:r>
        <w:rPr>
          <w:sz w:val="28"/>
          <w:szCs w:val="28"/>
        </w:rPr>
        <w:t xml:space="preserve">           3.Отделу по организационной работе администрации муниципального района Усольского районного муниципального образования (С.В. Пономарева) опубликовать настоящее постановление в сетевом издании «Официальный сайт </w:t>
      </w:r>
      <w:r w:rsidR="004F7AAA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Усольского  района</w:t>
      </w:r>
      <w:proofErr w:type="gramEnd"/>
      <w:r>
        <w:rPr>
          <w:sz w:val="28"/>
          <w:szCs w:val="28"/>
        </w:rPr>
        <w:t>» в информационно-телекоммуникационной сети «Интернет» (</w:t>
      </w:r>
      <w:hyperlink r:id="rId5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usolie</w:t>
        </w:r>
        <w:proofErr w:type="spellEnd"/>
        <w:r>
          <w:rPr>
            <w:rStyle w:val="ad"/>
            <w:sz w:val="28"/>
            <w:szCs w:val="28"/>
          </w:rPr>
          <w:t>-</w:t>
        </w:r>
        <w:proofErr w:type="spellStart"/>
        <w:r>
          <w:rPr>
            <w:rStyle w:val="ad"/>
            <w:sz w:val="28"/>
            <w:szCs w:val="28"/>
            <w:lang w:val="en-US"/>
          </w:rPr>
          <w:t>raion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rStyle w:val="ad"/>
          <w:sz w:val="28"/>
          <w:szCs w:val="28"/>
        </w:rPr>
        <w:t>)</w:t>
      </w:r>
      <w:r>
        <w:rPr>
          <w:sz w:val="28"/>
          <w:szCs w:val="28"/>
        </w:rPr>
        <w:t xml:space="preserve"> и в газете «Официальный вестник Усольского района»</w:t>
      </w:r>
      <w:r>
        <w:rPr>
          <w:rStyle w:val="ad"/>
          <w:sz w:val="28"/>
          <w:szCs w:val="28"/>
        </w:rPr>
        <w:t xml:space="preserve">     </w:t>
      </w:r>
    </w:p>
    <w:p w14:paraId="6B3A23F8" w14:textId="77777777" w:rsidR="000C125D" w:rsidRDefault="000C125D" w:rsidP="000C125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4.Настоящее постановление  вступает в силу после  дня его официального опубликования.</w:t>
      </w:r>
    </w:p>
    <w:p w14:paraId="3082CCC4" w14:textId="77777777" w:rsidR="000C125D" w:rsidRDefault="000C125D" w:rsidP="008408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 w:rsidR="00840853" w:rsidRPr="001F4BCF">
        <w:rPr>
          <w:sz w:val="28"/>
          <w:szCs w:val="28"/>
        </w:rPr>
        <w:t>Контроль</w:t>
      </w:r>
      <w:r w:rsidR="00840853">
        <w:rPr>
          <w:sz w:val="28"/>
          <w:szCs w:val="28"/>
        </w:rPr>
        <w:t xml:space="preserve">  за</w:t>
      </w:r>
      <w:proofErr w:type="gramEnd"/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исполнением</w:t>
      </w:r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настоящего</w:t>
      </w:r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постановления</w:t>
      </w:r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возложить</w:t>
      </w:r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на первого</w:t>
      </w:r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заместителя</w:t>
      </w:r>
      <w:r w:rsidR="00840853">
        <w:rPr>
          <w:sz w:val="28"/>
          <w:szCs w:val="28"/>
        </w:rPr>
        <w:t xml:space="preserve"> </w:t>
      </w:r>
      <w:r w:rsidR="00840853" w:rsidRPr="001F4BCF">
        <w:rPr>
          <w:sz w:val="28"/>
          <w:szCs w:val="28"/>
        </w:rPr>
        <w:t>мэра</w:t>
      </w:r>
      <w:r w:rsidR="00840853">
        <w:rPr>
          <w:sz w:val="28"/>
          <w:szCs w:val="28"/>
        </w:rPr>
        <w:t xml:space="preserve">  Дубенкову</w:t>
      </w:r>
      <w:r w:rsidR="00840853" w:rsidRPr="001F4BCF">
        <w:rPr>
          <w:sz w:val="28"/>
          <w:szCs w:val="28"/>
        </w:rPr>
        <w:t xml:space="preserve"> И.М.</w:t>
      </w:r>
    </w:p>
    <w:p w14:paraId="24F655CB" w14:textId="77777777" w:rsidR="000C125D" w:rsidRDefault="000C125D" w:rsidP="000C1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461761" w14:textId="77777777" w:rsidR="00840853" w:rsidRDefault="00840853" w:rsidP="000C1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FB946B" w14:textId="77777777" w:rsidR="00840853" w:rsidRDefault="00840853" w:rsidP="000C1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99ED8" w14:textId="77777777" w:rsidR="000C125D" w:rsidRDefault="00C506CA" w:rsidP="000C1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C125D">
        <w:rPr>
          <w:sz w:val="28"/>
          <w:szCs w:val="28"/>
        </w:rPr>
        <w:t>эр муниципального района</w:t>
      </w:r>
    </w:p>
    <w:p w14:paraId="5ACF935E" w14:textId="77777777" w:rsidR="000C125D" w:rsidRDefault="000C125D" w:rsidP="000C1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14:paraId="68556140" w14:textId="77777777" w:rsidR="000C125D" w:rsidRDefault="000C125D" w:rsidP="000C125D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C54E55">
        <w:rPr>
          <w:sz w:val="28"/>
          <w:szCs w:val="28"/>
        </w:rPr>
        <w:t xml:space="preserve">льного образования </w:t>
      </w:r>
      <w:r w:rsidR="00C54E55">
        <w:rPr>
          <w:sz w:val="28"/>
          <w:szCs w:val="28"/>
        </w:rPr>
        <w:tab/>
      </w:r>
      <w:r w:rsidR="00C506CA">
        <w:rPr>
          <w:sz w:val="28"/>
          <w:szCs w:val="28"/>
        </w:rPr>
        <w:tab/>
        <w:t xml:space="preserve">      В.И. Матюха</w:t>
      </w:r>
      <w:r>
        <w:rPr>
          <w:sz w:val="28"/>
          <w:szCs w:val="28"/>
        </w:rPr>
        <w:t xml:space="preserve"> </w:t>
      </w:r>
    </w:p>
    <w:p w14:paraId="2E80C7DE" w14:textId="77777777" w:rsidR="000C125D" w:rsidRDefault="000C125D" w:rsidP="000C125D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804D8B" w14:textId="77777777" w:rsidR="000C125D" w:rsidRDefault="000C125D" w:rsidP="000C125D">
      <w:pPr>
        <w:rPr>
          <w:sz w:val="28"/>
          <w:szCs w:val="28"/>
        </w:rPr>
      </w:pPr>
    </w:p>
    <w:p w14:paraId="5E2B8252" w14:textId="77777777" w:rsidR="000C125D" w:rsidRDefault="000C125D" w:rsidP="000C125D">
      <w:pPr>
        <w:rPr>
          <w:sz w:val="28"/>
          <w:szCs w:val="28"/>
        </w:rPr>
      </w:pPr>
    </w:p>
    <w:p w14:paraId="46335FCD" w14:textId="77777777" w:rsidR="000C125D" w:rsidRDefault="000C125D" w:rsidP="000C125D">
      <w:pPr>
        <w:rPr>
          <w:sz w:val="28"/>
          <w:szCs w:val="28"/>
        </w:rPr>
      </w:pPr>
    </w:p>
    <w:p w14:paraId="3BEF1769" w14:textId="77777777" w:rsidR="000C125D" w:rsidRDefault="000C125D" w:rsidP="000C125D">
      <w:pPr>
        <w:rPr>
          <w:sz w:val="28"/>
          <w:szCs w:val="28"/>
        </w:rPr>
      </w:pPr>
    </w:p>
    <w:p w14:paraId="5E61EC1D" w14:textId="77777777" w:rsidR="000C125D" w:rsidRDefault="000C125D" w:rsidP="000C125D">
      <w:pPr>
        <w:rPr>
          <w:sz w:val="28"/>
          <w:szCs w:val="28"/>
        </w:rPr>
      </w:pPr>
    </w:p>
    <w:p w14:paraId="6DABED9F" w14:textId="77777777" w:rsidR="000C125D" w:rsidRDefault="000C125D" w:rsidP="000C125D">
      <w:pPr>
        <w:rPr>
          <w:sz w:val="28"/>
          <w:szCs w:val="28"/>
        </w:rPr>
      </w:pPr>
    </w:p>
    <w:p w14:paraId="77C7EBD6" w14:textId="77777777" w:rsidR="000C125D" w:rsidRDefault="000C125D" w:rsidP="000C125D">
      <w:pPr>
        <w:rPr>
          <w:sz w:val="28"/>
          <w:szCs w:val="28"/>
        </w:rPr>
      </w:pPr>
    </w:p>
    <w:p w14:paraId="4BAF7358" w14:textId="77777777" w:rsidR="000C125D" w:rsidRDefault="000C125D" w:rsidP="000C125D">
      <w:pPr>
        <w:rPr>
          <w:sz w:val="28"/>
          <w:szCs w:val="28"/>
        </w:rPr>
      </w:pPr>
    </w:p>
    <w:p w14:paraId="24E8C186" w14:textId="77777777" w:rsidR="000C125D" w:rsidRDefault="000C125D" w:rsidP="000C125D">
      <w:pPr>
        <w:rPr>
          <w:sz w:val="28"/>
          <w:szCs w:val="28"/>
        </w:rPr>
      </w:pPr>
    </w:p>
    <w:p w14:paraId="10550142" w14:textId="77777777" w:rsidR="000C125D" w:rsidRDefault="000C125D" w:rsidP="000C125D">
      <w:pPr>
        <w:rPr>
          <w:sz w:val="28"/>
          <w:szCs w:val="28"/>
        </w:rPr>
      </w:pPr>
    </w:p>
    <w:p w14:paraId="281DF0B5" w14:textId="77777777" w:rsidR="000C125D" w:rsidRDefault="000C125D" w:rsidP="000C125D">
      <w:pPr>
        <w:rPr>
          <w:sz w:val="28"/>
          <w:szCs w:val="28"/>
        </w:rPr>
      </w:pPr>
    </w:p>
    <w:p w14:paraId="1FA81E48" w14:textId="77777777" w:rsidR="000C125D" w:rsidRDefault="000C125D" w:rsidP="000C125D">
      <w:pPr>
        <w:rPr>
          <w:sz w:val="28"/>
          <w:szCs w:val="28"/>
        </w:rPr>
      </w:pPr>
    </w:p>
    <w:p w14:paraId="0F9E716C" w14:textId="77777777" w:rsidR="000C125D" w:rsidRDefault="000C125D" w:rsidP="000C125D">
      <w:pPr>
        <w:rPr>
          <w:sz w:val="28"/>
          <w:szCs w:val="28"/>
        </w:rPr>
      </w:pPr>
    </w:p>
    <w:p w14:paraId="4C71F7BA" w14:textId="77777777" w:rsidR="000C125D" w:rsidRDefault="000C125D" w:rsidP="000C125D">
      <w:pPr>
        <w:rPr>
          <w:sz w:val="28"/>
          <w:szCs w:val="28"/>
        </w:rPr>
      </w:pPr>
    </w:p>
    <w:p w14:paraId="4B397CF3" w14:textId="77777777" w:rsidR="000C125D" w:rsidRDefault="000C125D" w:rsidP="000C125D">
      <w:pPr>
        <w:rPr>
          <w:sz w:val="28"/>
          <w:szCs w:val="28"/>
        </w:rPr>
      </w:pPr>
    </w:p>
    <w:p w14:paraId="777B6312" w14:textId="77777777" w:rsidR="00DD644B" w:rsidRDefault="00DD644B" w:rsidP="000C125D">
      <w:pPr>
        <w:rPr>
          <w:sz w:val="28"/>
          <w:szCs w:val="28"/>
        </w:rPr>
      </w:pPr>
    </w:p>
    <w:p w14:paraId="53949FDA" w14:textId="77777777" w:rsidR="00DD644B" w:rsidRDefault="00DD644B" w:rsidP="000C125D">
      <w:pPr>
        <w:rPr>
          <w:sz w:val="28"/>
          <w:szCs w:val="28"/>
        </w:rPr>
      </w:pPr>
    </w:p>
    <w:p w14:paraId="07C540D8" w14:textId="77777777" w:rsidR="00DD644B" w:rsidRDefault="00DD644B" w:rsidP="000C125D">
      <w:pPr>
        <w:rPr>
          <w:sz w:val="28"/>
          <w:szCs w:val="28"/>
        </w:rPr>
      </w:pPr>
    </w:p>
    <w:p w14:paraId="35555F5C" w14:textId="77777777" w:rsidR="00DD644B" w:rsidRDefault="00DD644B" w:rsidP="000C125D">
      <w:pPr>
        <w:rPr>
          <w:sz w:val="28"/>
          <w:szCs w:val="28"/>
        </w:rPr>
      </w:pPr>
    </w:p>
    <w:p w14:paraId="27380B70" w14:textId="77777777" w:rsidR="00DD644B" w:rsidRDefault="00DD644B" w:rsidP="000C125D">
      <w:pPr>
        <w:rPr>
          <w:sz w:val="28"/>
          <w:szCs w:val="28"/>
        </w:rPr>
      </w:pPr>
    </w:p>
    <w:p w14:paraId="2C1B9850" w14:textId="77777777" w:rsidR="00DD644B" w:rsidRDefault="00DD644B" w:rsidP="000C125D">
      <w:pPr>
        <w:rPr>
          <w:sz w:val="28"/>
          <w:szCs w:val="28"/>
        </w:rPr>
      </w:pPr>
    </w:p>
    <w:p w14:paraId="39AEF99F" w14:textId="77777777" w:rsidR="00AC4A15" w:rsidRDefault="00AC4A15" w:rsidP="000C125D">
      <w:pPr>
        <w:rPr>
          <w:sz w:val="28"/>
          <w:szCs w:val="28"/>
        </w:rPr>
      </w:pPr>
    </w:p>
    <w:p w14:paraId="08AB2A52" w14:textId="77777777" w:rsidR="00AC4A15" w:rsidRDefault="00AC4A15" w:rsidP="000C125D">
      <w:pPr>
        <w:rPr>
          <w:sz w:val="28"/>
          <w:szCs w:val="28"/>
        </w:rPr>
      </w:pPr>
    </w:p>
    <w:p w14:paraId="2983524C" w14:textId="77777777" w:rsidR="00DD644B" w:rsidRDefault="00DD644B" w:rsidP="000C125D">
      <w:pPr>
        <w:rPr>
          <w:sz w:val="28"/>
          <w:szCs w:val="28"/>
        </w:rPr>
      </w:pPr>
    </w:p>
    <w:p w14:paraId="0DE4076A" w14:textId="4DC0C13D" w:rsidR="00EA5248" w:rsidRDefault="006A4C74" w:rsidP="00354329">
      <w:pPr>
        <w:widowControl w:val="0"/>
        <w:autoSpaceDE w:val="0"/>
        <w:autoSpaceDN w:val="0"/>
        <w:adjustRightInd w:val="0"/>
        <w:rPr>
          <w:b/>
        </w:rPr>
        <w:sectPr w:rsidR="00EA5248" w:rsidSect="00EA524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981B94">
        <w:rPr>
          <w:b/>
        </w:rPr>
        <w:t xml:space="preserve"> </w:t>
      </w:r>
    </w:p>
    <w:p w14:paraId="43AB5030" w14:textId="101EEFD9" w:rsidR="00840853" w:rsidRDefault="00840853" w:rsidP="00AC4A15">
      <w:pPr>
        <w:widowControl w:val="0"/>
        <w:autoSpaceDE w:val="0"/>
        <w:autoSpaceDN w:val="0"/>
        <w:adjustRightInd w:val="0"/>
        <w:rPr>
          <w:b/>
        </w:rPr>
      </w:pPr>
    </w:p>
    <w:p w14:paraId="1E30101D" w14:textId="77777777" w:rsidR="000120BF" w:rsidRDefault="000120BF" w:rsidP="00AC4A15">
      <w:pPr>
        <w:widowControl w:val="0"/>
        <w:autoSpaceDE w:val="0"/>
        <w:autoSpaceDN w:val="0"/>
        <w:adjustRightInd w:val="0"/>
        <w:rPr>
          <w:b/>
        </w:rPr>
      </w:pPr>
    </w:p>
    <w:p w14:paraId="34E6F7BC" w14:textId="77777777" w:rsidR="000120BF" w:rsidRDefault="000120BF" w:rsidP="00AC4A15">
      <w:pPr>
        <w:widowControl w:val="0"/>
        <w:autoSpaceDE w:val="0"/>
        <w:autoSpaceDN w:val="0"/>
        <w:adjustRightInd w:val="0"/>
        <w:rPr>
          <w:b/>
        </w:rPr>
      </w:pPr>
    </w:p>
    <w:p w14:paraId="6D0E80AE" w14:textId="77777777" w:rsidR="00EA5248" w:rsidRPr="007A6301" w:rsidRDefault="00EA5248" w:rsidP="00EA5248">
      <w:pPr>
        <w:autoSpaceDE w:val="0"/>
        <w:autoSpaceDN w:val="0"/>
        <w:adjustRightInd w:val="0"/>
        <w:ind w:left="12744"/>
        <w:outlineLvl w:val="2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7A6301">
        <w:rPr>
          <w:sz w:val="20"/>
          <w:szCs w:val="20"/>
        </w:rPr>
        <w:t>Приложение № 1</w:t>
      </w:r>
    </w:p>
    <w:p w14:paraId="606B8374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7A6301">
        <w:rPr>
          <w:sz w:val="20"/>
          <w:szCs w:val="20"/>
        </w:rPr>
        <w:t>к  Муниципальной</w:t>
      </w:r>
      <w:proofErr w:type="gramEnd"/>
      <w:r w:rsidRPr="007A6301">
        <w:rPr>
          <w:sz w:val="20"/>
          <w:szCs w:val="20"/>
        </w:rPr>
        <w:t xml:space="preserve"> программе </w:t>
      </w:r>
    </w:p>
    <w:p w14:paraId="179ED6E1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«Гражданская активность», </w:t>
      </w:r>
    </w:p>
    <w:p w14:paraId="43A63221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утвержденной постановлением администрации </w:t>
      </w:r>
    </w:p>
    <w:p w14:paraId="59DE0543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муниципального района Усольского </w:t>
      </w:r>
    </w:p>
    <w:p w14:paraId="357CBD0C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>районного муниципального образования</w:t>
      </w:r>
    </w:p>
    <w:p w14:paraId="0D6D49CF" w14:textId="4BD01615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01.10.2020г.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717</w:t>
      </w:r>
      <w:r w:rsidRPr="007A6301">
        <w:rPr>
          <w:sz w:val="20"/>
          <w:szCs w:val="20"/>
        </w:rPr>
        <w:t xml:space="preserve"> </w:t>
      </w:r>
    </w:p>
    <w:p w14:paraId="34B53283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5F9ACA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01">
        <w:rPr>
          <w:sz w:val="28"/>
          <w:szCs w:val="28"/>
        </w:rPr>
        <w:t>Перечень подпрограмм, основных мероприятий, мероприятий</w:t>
      </w:r>
    </w:p>
    <w:p w14:paraId="3CC210FF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center"/>
      </w:pPr>
      <w:r w:rsidRPr="007A6301">
        <w:rPr>
          <w:sz w:val="28"/>
          <w:szCs w:val="28"/>
        </w:rPr>
        <w:t>муниципальной программы «Гражданская активность</w:t>
      </w:r>
      <w:r w:rsidRPr="007A6301">
        <w:t>»</w:t>
      </w:r>
    </w:p>
    <w:p w14:paraId="7C12E9C3" w14:textId="77777777" w:rsidR="00EA5248" w:rsidRPr="007A6301" w:rsidRDefault="00EA5248" w:rsidP="00EA524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507"/>
        <w:gridCol w:w="2234"/>
        <w:gridCol w:w="1628"/>
        <w:gridCol w:w="1634"/>
        <w:gridCol w:w="3101"/>
        <w:gridCol w:w="2705"/>
      </w:tblGrid>
      <w:tr w:rsidR="00EA5248" w:rsidRPr="007A6301" w14:paraId="1813AD44" w14:textId="77777777" w:rsidTr="00364F57">
        <w:trPr>
          <w:trHeight w:val="300"/>
          <w:tblHeader/>
        </w:trPr>
        <w:tc>
          <w:tcPr>
            <w:tcW w:w="258" w:type="pct"/>
            <w:vMerge w:val="restart"/>
            <w:shd w:val="clear" w:color="auto" w:fill="auto"/>
            <w:vAlign w:val="center"/>
          </w:tcPr>
          <w:p w14:paraId="7C9EE9F4" w14:textId="77777777" w:rsidR="00EA5248" w:rsidRPr="007A6301" w:rsidRDefault="00EA5248" w:rsidP="00364F57">
            <w:pPr>
              <w:jc w:val="center"/>
            </w:pPr>
            <w:r w:rsidRPr="007A6301">
              <w:t>№</w:t>
            </w:r>
            <w:r w:rsidRPr="007A6301">
              <w:br/>
              <w:t>п/п</w:t>
            </w:r>
          </w:p>
        </w:tc>
        <w:tc>
          <w:tcPr>
            <w:tcW w:w="861" w:type="pct"/>
            <w:vMerge w:val="restart"/>
            <w:shd w:val="clear" w:color="auto" w:fill="auto"/>
            <w:vAlign w:val="center"/>
          </w:tcPr>
          <w:p w14:paraId="77822940" w14:textId="77777777" w:rsidR="00EA5248" w:rsidRPr="007A6301" w:rsidRDefault="00EA5248" w:rsidP="00364F57">
            <w:pPr>
              <w:jc w:val="center"/>
            </w:pPr>
            <w:r w:rsidRPr="007A6301">
              <w:t>Наименование, подпрограммы, основного мероприятия, мероприятия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577586F1" w14:textId="77777777" w:rsidR="00EA5248" w:rsidRPr="007A6301" w:rsidRDefault="00EA5248" w:rsidP="00364F57">
            <w:pPr>
              <w:jc w:val="center"/>
            </w:pPr>
            <w:r w:rsidRPr="007A6301">
              <w:t>исполнитель</w:t>
            </w: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14:paraId="52C6ADC8" w14:textId="77777777" w:rsidR="00EA5248" w:rsidRPr="007A6301" w:rsidRDefault="00EA5248" w:rsidP="00364F57">
            <w:pPr>
              <w:jc w:val="center"/>
            </w:pPr>
            <w:r w:rsidRPr="007A6301">
              <w:t>Срок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14:paraId="2B05B084" w14:textId="77777777" w:rsidR="00EA5248" w:rsidRPr="007A6301" w:rsidRDefault="00EA5248" w:rsidP="00364F57">
            <w:pPr>
              <w:jc w:val="center"/>
            </w:pPr>
            <w:r w:rsidRPr="007A6301">
              <w:t xml:space="preserve">Ожидаемый конечный результат реализации </w:t>
            </w:r>
            <w:proofErr w:type="gramStart"/>
            <w:r w:rsidRPr="007A6301">
              <w:t>подпрограммы,  основного</w:t>
            </w:r>
            <w:proofErr w:type="gramEnd"/>
            <w:r w:rsidRPr="007A6301">
              <w:t xml:space="preserve"> мероприятия, мероприятия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14:paraId="14519026" w14:textId="77777777" w:rsidR="00EA5248" w:rsidRPr="007A6301" w:rsidRDefault="00EA5248" w:rsidP="00364F57">
            <w:pPr>
              <w:ind w:right="-108"/>
              <w:jc w:val="center"/>
            </w:pPr>
            <w:r w:rsidRPr="007A6301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A5248" w:rsidRPr="007A6301" w14:paraId="30DEE43B" w14:textId="77777777" w:rsidTr="00364F57">
        <w:trPr>
          <w:trHeight w:val="948"/>
          <w:tblHeader/>
        </w:trPr>
        <w:tc>
          <w:tcPr>
            <w:tcW w:w="258" w:type="pct"/>
            <w:vMerge/>
            <w:vAlign w:val="center"/>
          </w:tcPr>
          <w:p w14:paraId="45EACAAA" w14:textId="77777777" w:rsidR="00EA5248" w:rsidRPr="007A6301" w:rsidRDefault="00EA5248" w:rsidP="00364F57">
            <w:pPr>
              <w:jc w:val="center"/>
            </w:pPr>
          </w:p>
        </w:tc>
        <w:tc>
          <w:tcPr>
            <w:tcW w:w="861" w:type="pct"/>
            <w:vMerge/>
            <w:vAlign w:val="center"/>
          </w:tcPr>
          <w:p w14:paraId="5B6DC81A" w14:textId="77777777" w:rsidR="00EA5248" w:rsidRPr="007A6301" w:rsidRDefault="00EA5248" w:rsidP="00364F57"/>
        </w:tc>
        <w:tc>
          <w:tcPr>
            <w:tcW w:w="767" w:type="pct"/>
            <w:vMerge/>
            <w:vAlign w:val="center"/>
          </w:tcPr>
          <w:p w14:paraId="1DA28050" w14:textId="77777777" w:rsidR="00EA5248" w:rsidRPr="007A6301" w:rsidRDefault="00EA5248" w:rsidP="00364F57"/>
        </w:tc>
        <w:tc>
          <w:tcPr>
            <w:tcW w:w="559" w:type="pct"/>
            <w:shd w:val="clear" w:color="auto" w:fill="auto"/>
            <w:vAlign w:val="center"/>
          </w:tcPr>
          <w:p w14:paraId="7E2141FE" w14:textId="77777777" w:rsidR="00EA5248" w:rsidRPr="007A6301" w:rsidRDefault="00EA5248" w:rsidP="00364F57">
            <w:pPr>
              <w:jc w:val="center"/>
            </w:pPr>
            <w:r w:rsidRPr="007A6301">
              <w:t>начала реализации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CEDB1AC" w14:textId="77777777" w:rsidR="00EA5248" w:rsidRPr="007A6301" w:rsidRDefault="00EA5248" w:rsidP="00364F57">
            <w:pPr>
              <w:jc w:val="center"/>
            </w:pPr>
            <w:r w:rsidRPr="007A6301">
              <w:t>окончания реализации</w:t>
            </w:r>
          </w:p>
        </w:tc>
        <w:tc>
          <w:tcPr>
            <w:tcW w:w="1065" w:type="pct"/>
            <w:vMerge/>
            <w:vAlign w:val="center"/>
          </w:tcPr>
          <w:p w14:paraId="25C5EBD4" w14:textId="77777777" w:rsidR="00EA5248" w:rsidRPr="007A6301" w:rsidRDefault="00EA5248" w:rsidP="00364F57"/>
        </w:tc>
        <w:tc>
          <w:tcPr>
            <w:tcW w:w="929" w:type="pct"/>
            <w:vMerge/>
            <w:vAlign w:val="center"/>
          </w:tcPr>
          <w:p w14:paraId="34F4DD69" w14:textId="77777777" w:rsidR="00EA5248" w:rsidRPr="007A6301" w:rsidRDefault="00EA5248" w:rsidP="00364F57"/>
        </w:tc>
      </w:tr>
      <w:tr w:rsidR="00EA5248" w:rsidRPr="007A6301" w14:paraId="2009238E" w14:textId="77777777" w:rsidTr="00364F57">
        <w:trPr>
          <w:trHeight w:val="292"/>
          <w:tblHeader/>
        </w:trPr>
        <w:tc>
          <w:tcPr>
            <w:tcW w:w="258" w:type="pct"/>
            <w:shd w:val="clear" w:color="auto" w:fill="auto"/>
            <w:noWrap/>
          </w:tcPr>
          <w:p w14:paraId="71E6722A" w14:textId="77777777" w:rsidR="00EA5248" w:rsidRPr="007A6301" w:rsidRDefault="00EA5248" w:rsidP="00364F57">
            <w:pPr>
              <w:jc w:val="center"/>
            </w:pPr>
            <w:r w:rsidRPr="007A6301">
              <w:t>1</w:t>
            </w:r>
          </w:p>
        </w:tc>
        <w:tc>
          <w:tcPr>
            <w:tcW w:w="861" w:type="pct"/>
            <w:shd w:val="clear" w:color="auto" w:fill="auto"/>
            <w:noWrap/>
          </w:tcPr>
          <w:p w14:paraId="30B6A115" w14:textId="77777777" w:rsidR="00EA5248" w:rsidRPr="007A6301" w:rsidRDefault="00EA5248" w:rsidP="00364F57">
            <w:pPr>
              <w:jc w:val="center"/>
            </w:pPr>
            <w:r w:rsidRPr="007A6301">
              <w:t>2</w:t>
            </w:r>
          </w:p>
        </w:tc>
        <w:tc>
          <w:tcPr>
            <w:tcW w:w="767" w:type="pct"/>
            <w:shd w:val="clear" w:color="auto" w:fill="auto"/>
            <w:noWrap/>
          </w:tcPr>
          <w:p w14:paraId="694E64CA" w14:textId="77777777" w:rsidR="00EA5248" w:rsidRPr="007A6301" w:rsidRDefault="00EA5248" w:rsidP="00364F57">
            <w:pPr>
              <w:jc w:val="center"/>
            </w:pPr>
            <w:r w:rsidRPr="007A6301">
              <w:t>3</w:t>
            </w:r>
          </w:p>
        </w:tc>
        <w:tc>
          <w:tcPr>
            <w:tcW w:w="559" w:type="pct"/>
            <w:shd w:val="clear" w:color="auto" w:fill="auto"/>
            <w:noWrap/>
          </w:tcPr>
          <w:p w14:paraId="7F7D8221" w14:textId="77777777" w:rsidR="00EA5248" w:rsidRPr="007A6301" w:rsidRDefault="00EA5248" w:rsidP="00364F57">
            <w:pPr>
              <w:jc w:val="center"/>
            </w:pPr>
            <w:r w:rsidRPr="007A6301">
              <w:t>4</w:t>
            </w:r>
          </w:p>
        </w:tc>
        <w:tc>
          <w:tcPr>
            <w:tcW w:w="561" w:type="pct"/>
            <w:shd w:val="clear" w:color="auto" w:fill="auto"/>
            <w:noWrap/>
          </w:tcPr>
          <w:p w14:paraId="0CF629A5" w14:textId="77777777" w:rsidR="00EA5248" w:rsidRPr="007A6301" w:rsidRDefault="00EA5248" w:rsidP="00364F57">
            <w:pPr>
              <w:jc w:val="center"/>
            </w:pPr>
            <w:r w:rsidRPr="007A6301">
              <w:t>5</w:t>
            </w:r>
          </w:p>
        </w:tc>
        <w:tc>
          <w:tcPr>
            <w:tcW w:w="1065" w:type="pct"/>
            <w:shd w:val="clear" w:color="auto" w:fill="auto"/>
            <w:noWrap/>
          </w:tcPr>
          <w:p w14:paraId="5AA869F1" w14:textId="77777777" w:rsidR="00EA5248" w:rsidRPr="007A6301" w:rsidRDefault="00EA5248" w:rsidP="00364F57">
            <w:pPr>
              <w:jc w:val="center"/>
            </w:pPr>
            <w:r w:rsidRPr="007A6301">
              <w:t>6</w:t>
            </w:r>
          </w:p>
        </w:tc>
        <w:tc>
          <w:tcPr>
            <w:tcW w:w="929" w:type="pct"/>
            <w:shd w:val="clear" w:color="auto" w:fill="auto"/>
            <w:noWrap/>
          </w:tcPr>
          <w:p w14:paraId="09F53BF0" w14:textId="77777777" w:rsidR="00EA5248" w:rsidRPr="007A6301" w:rsidRDefault="00EA5248" w:rsidP="00364F57">
            <w:pPr>
              <w:jc w:val="center"/>
            </w:pPr>
            <w:r w:rsidRPr="007A6301">
              <w:t>7</w:t>
            </w:r>
          </w:p>
        </w:tc>
      </w:tr>
      <w:tr w:rsidR="00EA5248" w:rsidRPr="007A6301" w14:paraId="5644B531" w14:textId="77777777" w:rsidTr="00364F57">
        <w:trPr>
          <w:trHeight w:val="292"/>
        </w:trPr>
        <w:tc>
          <w:tcPr>
            <w:tcW w:w="258" w:type="pct"/>
            <w:shd w:val="clear" w:color="auto" w:fill="auto"/>
            <w:noWrap/>
          </w:tcPr>
          <w:p w14:paraId="19A5CF5C" w14:textId="77777777" w:rsidR="00EA5248" w:rsidRPr="007A6301" w:rsidRDefault="00EA5248" w:rsidP="00364F57">
            <w:pPr>
              <w:jc w:val="center"/>
            </w:pPr>
            <w:r w:rsidRPr="007A6301">
              <w:t>1</w:t>
            </w:r>
          </w:p>
        </w:tc>
        <w:tc>
          <w:tcPr>
            <w:tcW w:w="4742" w:type="pct"/>
            <w:gridSpan w:val="6"/>
            <w:shd w:val="clear" w:color="auto" w:fill="auto"/>
          </w:tcPr>
          <w:p w14:paraId="0910CEEC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Подпрограмма 1 «Старшее поколение</w:t>
            </w:r>
          </w:p>
          <w:p w14:paraId="64DEE6AF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</w:p>
        </w:tc>
      </w:tr>
      <w:tr w:rsidR="00EA5248" w:rsidRPr="007A6301" w14:paraId="2B0F9296" w14:textId="77777777" w:rsidTr="00364F57">
        <w:trPr>
          <w:trHeight w:val="226"/>
        </w:trPr>
        <w:tc>
          <w:tcPr>
            <w:tcW w:w="258" w:type="pct"/>
            <w:shd w:val="clear" w:color="auto" w:fill="auto"/>
            <w:noWrap/>
          </w:tcPr>
          <w:p w14:paraId="24E80F0A" w14:textId="77777777" w:rsidR="00EA5248" w:rsidRPr="007A6301" w:rsidRDefault="00EA5248" w:rsidP="00364F57">
            <w:pPr>
              <w:jc w:val="center"/>
            </w:pPr>
            <w:r w:rsidRPr="007A6301">
              <w:t>1.1</w:t>
            </w:r>
          </w:p>
        </w:tc>
        <w:tc>
          <w:tcPr>
            <w:tcW w:w="861" w:type="pct"/>
            <w:shd w:val="clear" w:color="auto" w:fill="auto"/>
          </w:tcPr>
          <w:p w14:paraId="7595BE3C" w14:textId="77777777" w:rsidR="00EA5248" w:rsidRPr="007A6301" w:rsidRDefault="00EA5248" w:rsidP="00364F5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1.1 Основное мероприятие: Проведение районного туристического слета для людей старшего поколения</w:t>
            </w:r>
          </w:p>
        </w:tc>
        <w:tc>
          <w:tcPr>
            <w:tcW w:w="767" w:type="pct"/>
            <w:shd w:val="clear" w:color="auto" w:fill="auto"/>
          </w:tcPr>
          <w:p w14:paraId="0CAFE834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536BD5A7" w14:textId="77777777" w:rsidR="00EA5248" w:rsidRPr="007A6301" w:rsidRDefault="00EA5248" w:rsidP="00364F57">
            <w:pPr>
              <w:jc w:val="center"/>
            </w:pPr>
            <w:r w:rsidRPr="007A6301">
              <w:t>2020 год</w:t>
            </w:r>
          </w:p>
        </w:tc>
        <w:tc>
          <w:tcPr>
            <w:tcW w:w="561" w:type="pct"/>
            <w:shd w:val="clear" w:color="auto" w:fill="auto"/>
            <w:noWrap/>
          </w:tcPr>
          <w:p w14:paraId="6AF03B6F" w14:textId="77777777" w:rsidR="00EA5248" w:rsidRPr="007A6301" w:rsidRDefault="00EA5248" w:rsidP="00364F57">
            <w:pPr>
              <w:jc w:val="center"/>
            </w:pPr>
            <w:r w:rsidRPr="007A6301">
              <w:t>2025 год</w:t>
            </w:r>
          </w:p>
        </w:tc>
        <w:tc>
          <w:tcPr>
            <w:tcW w:w="1065" w:type="pct"/>
            <w:shd w:val="clear" w:color="auto" w:fill="auto"/>
          </w:tcPr>
          <w:p w14:paraId="1D251460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</w:t>
            </w:r>
            <w:r>
              <w:t>.</w:t>
            </w:r>
          </w:p>
        </w:tc>
        <w:tc>
          <w:tcPr>
            <w:tcW w:w="929" w:type="pct"/>
            <w:shd w:val="clear" w:color="auto" w:fill="auto"/>
          </w:tcPr>
          <w:p w14:paraId="328B74E0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</w:t>
            </w:r>
            <w:r>
              <w:t>.</w:t>
            </w:r>
          </w:p>
        </w:tc>
      </w:tr>
      <w:tr w:rsidR="00EA5248" w:rsidRPr="007A6301" w14:paraId="6DFE0016" w14:textId="77777777" w:rsidTr="00364F57">
        <w:trPr>
          <w:trHeight w:val="292"/>
        </w:trPr>
        <w:tc>
          <w:tcPr>
            <w:tcW w:w="258" w:type="pct"/>
            <w:shd w:val="clear" w:color="auto" w:fill="auto"/>
            <w:noWrap/>
          </w:tcPr>
          <w:p w14:paraId="0F775CD6" w14:textId="77777777" w:rsidR="00EA5248" w:rsidRPr="007A6301" w:rsidRDefault="00EA5248" w:rsidP="00364F57">
            <w:pPr>
              <w:jc w:val="center"/>
            </w:pPr>
            <w:r w:rsidRPr="007A6301">
              <w:t>1.2</w:t>
            </w:r>
          </w:p>
        </w:tc>
        <w:tc>
          <w:tcPr>
            <w:tcW w:w="861" w:type="pct"/>
            <w:shd w:val="clear" w:color="auto" w:fill="auto"/>
          </w:tcPr>
          <w:p w14:paraId="71313722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1.2 Проведение </w:t>
            </w:r>
          </w:p>
          <w:p w14:paraId="081D18CD" w14:textId="77777777" w:rsidR="00EA5248" w:rsidRPr="007A6301" w:rsidRDefault="00EA5248" w:rsidP="00364F5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«Дня Матери»</w:t>
            </w:r>
          </w:p>
          <w:p w14:paraId="5F4D3747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</w:p>
          <w:p w14:paraId="304E9196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shd w:val="clear" w:color="auto" w:fill="auto"/>
          </w:tcPr>
          <w:p w14:paraId="5133E575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4EF69BA9" w14:textId="77777777" w:rsidR="00EA5248" w:rsidRPr="007A6301" w:rsidRDefault="00EA5248" w:rsidP="00364F57">
            <w:pPr>
              <w:jc w:val="center"/>
            </w:pPr>
            <w:r w:rsidRPr="007A6301">
              <w:t>2020 год</w:t>
            </w:r>
          </w:p>
        </w:tc>
        <w:tc>
          <w:tcPr>
            <w:tcW w:w="561" w:type="pct"/>
            <w:shd w:val="clear" w:color="auto" w:fill="auto"/>
            <w:noWrap/>
          </w:tcPr>
          <w:p w14:paraId="65BE7A49" w14:textId="77777777" w:rsidR="00EA5248" w:rsidRPr="007A6301" w:rsidRDefault="00EA5248" w:rsidP="00364F57">
            <w:pPr>
              <w:jc w:val="center"/>
            </w:pPr>
            <w:r w:rsidRPr="007A6301">
              <w:t>2025 год</w:t>
            </w:r>
          </w:p>
        </w:tc>
        <w:tc>
          <w:tcPr>
            <w:tcW w:w="1065" w:type="pct"/>
            <w:shd w:val="clear" w:color="auto" w:fill="auto"/>
          </w:tcPr>
          <w:p w14:paraId="57661ED5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</w:t>
            </w:r>
            <w:r>
              <w:t>поздравительными</w:t>
            </w:r>
            <w:r w:rsidRPr="007A6301">
              <w:t xml:space="preserve"> мероприятиями. </w:t>
            </w:r>
          </w:p>
        </w:tc>
        <w:tc>
          <w:tcPr>
            <w:tcW w:w="929" w:type="pct"/>
            <w:shd w:val="clear" w:color="auto" w:fill="auto"/>
          </w:tcPr>
          <w:p w14:paraId="03B9A2D4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</w:pPr>
            <w:r w:rsidRPr="007A6301">
              <w:rPr>
                <w:rFonts w:ascii="Arial" w:hAnsi="Arial" w:cs="Arial"/>
                <w:sz w:val="20"/>
                <w:szCs w:val="20"/>
              </w:rPr>
              <w:t> </w:t>
            </w:r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  <w:r>
              <w:t>поздравительными</w:t>
            </w:r>
          </w:p>
          <w:p w14:paraId="03A86381" w14:textId="77777777" w:rsidR="00EA5248" w:rsidRPr="007A6301" w:rsidRDefault="00EA5248" w:rsidP="00364F57">
            <w:r w:rsidRPr="007A6301">
              <w:t>мероприятиями.</w:t>
            </w:r>
          </w:p>
        </w:tc>
      </w:tr>
      <w:tr w:rsidR="00EA5248" w:rsidRPr="007A6301" w14:paraId="34546D2C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44563CFC" w14:textId="77777777" w:rsidR="00EA5248" w:rsidRPr="007A6301" w:rsidRDefault="00EA5248" w:rsidP="00364F57">
            <w:pPr>
              <w:jc w:val="center"/>
            </w:pPr>
            <w:r w:rsidRPr="007A6301">
              <w:t>1.3</w:t>
            </w:r>
          </w:p>
        </w:tc>
        <w:tc>
          <w:tcPr>
            <w:tcW w:w="861" w:type="pct"/>
            <w:shd w:val="clear" w:color="auto" w:fill="auto"/>
          </w:tcPr>
          <w:p w14:paraId="3B6E6617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1.3 Проведение </w:t>
            </w:r>
          </w:p>
          <w:p w14:paraId="154F5254" w14:textId="77777777" w:rsidR="00EA5248" w:rsidRPr="007A6301" w:rsidRDefault="00EA5248" w:rsidP="00364F5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«Дня пожилого человека»</w:t>
            </w:r>
          </w:p>
          <w:p w14:paraId="1F162F6B" w14:textId="77777777" w:rsidR="00EA5248" w:rsidRPr="007A6301" w:rsidRDefault="00EA5248" w:rsidP="00364F57"/>
        </w:tc>
        <w:tc>
          <w:tcPr>
            <w:tcW w:w="767" w:type="pct"/>
            <w:shd w:val="clear" w:color="auto" w:fill="auto"/>
          </w:tcPr>
          <w:p w14:paraId="3125D99D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 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141A294A" w14:textId="77777777" w:rsidR="00EA5248" w:rsidRPr="007A6301" w:rsidRDefault="00EA5248" w:rsidP="00364F57">
            <w:pPr>
              <w:jc w:val="center"/>
            </w:pPr>
            <w:r w:rsidRPr="007A6301">
              <w:t>2020 год</w:t>
            </w:r>
          </w:p>
        </w:tc>
        <w:tc>
          <w:tcPr>
            <w:tcW w:w="561" w:type="pct"/>
            <w:shd w:val="clear" w:color="auto" w:fill="auto"/>
            <w:noWrap/>
          </w:tcPr>
          <w:p w14:paraId="4AAEB9C6" w14:textId="77777777" w:rsidR="00EA5248" w:rsidRPr="007A6301" w:rsidRDefault="00EA5248" w:rsidP="00364F57">
            <w:pPr>
              <w:jc w:val="center"/>
            </w:pPr>
            <w:r w:rsidRPr="007A6301">
              <w:t>2025 год</w:t>
            </w:r>
          </w:p>
        </w:tc>
        <w:tc>
          <w:tcPr>
            <w:tcW w:w="1065" w:type="pct"/>
            <w:shd w:val="clear" w:color="auto" w:fill="auto"/>
          </w:tcPr>
          <w:p w14:paraId="2C19BC1E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культурно-массовыми мероприятиями.</w:t>
            </w:r>
          </w:p>
        </w:tc>
        <w:tc>
          <w:tcPr>
            <w:tcW w:w="929" w:type="pct"/>
            <w:shd w:val="clear" w:color="auto" w:fill="auto"/>
          </w:tcPr>
          <w:p w14:paraId="7252A6E8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</w:pPr>
            <w:r w:rsidRPr="007A6301">
              <w:rPr>
                <w:rFonts w:ascii="Arial" w:hAnsi="Arial" w:cs="Arial"/>
                <w:sz w:val="20"/>
                <w:szCs w:val="20"/>
              </w:rPr>
              <w:t> </w:t>
            </w:r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</w:p>
          <w:p w14:paraId="67DA1494" w14:textId="77777777" w:rsidR="00EA5248" w:rsidRPr="007A6301" w:rsidRDefault="00EA5248" w:rsidP="00364F57">
            <w:r w:rsidRPr="007A6301">
              <w:t>культурно-массовыми мероприятиями.</w:t>
            </w:r>
          </w:p>
        </w:tc>
      </w:tr>
      <w:tr w:rsidR="00EA5248" w:rsidRPr="007A6301" w14:paraId="6410DFF6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25ED110B" w14:textId="77777777" w:rsidR="00EA5248" w:rsidRPr="007A6301" w:rsidRDefault="00EA5248" w:rsidP="00364F57">
            <w:pPr>
              <w:jc w:val="center"/>
            </w:pPr>
            <w:r w:rsidRPr="007A6301">
              <w:t>1.4</w:t>
            </w:r>
          </w:p>
        </w:tc>
        <w:tc>
          <w:tcPr>
            <w:tcW w:w="861" w:type="pct"/>
            <w:shd w:val="clear" w:color="auto" w:fill="auto"/>
          </w:tcPr>
          <w:p w14:paraId="12B3A798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1.4 Проведение </w:t>
            </w:r>
          </w:p>
          <w:p w14:paraId="11312878" w14:textId="77777777" w:rsidR="00EA5248" w:rsidRPr="007A6301" w:rsidRDefault="00EA5248" w:rsidP="00364F5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Фестиваля хоровых ветеранских коллективов</w:t>
            </w:r>
          </w:p>
          <w:p w14:paraId="25EA4A8E" w14:textId="77777777" w:rsidR="00EA5248" w:rsidRPr="007A6301" w:rsidRDefault="00EA5248" w:rsidP="00364F57"/>
        </w:tc>
        <w:tc>
          <w:tcPr>
            <w:tcW w:w="767" w:type="pct"/>
            <w:shd w:val="clear" w:color="auto" w:fill="auto"/>
          </w:tcPr>
          <w:p w14:paraId="283ADD97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  <w:p w14:paraId="75539F93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</w:p>
        </w:tc>
        <w:tc>
          <w:tcPr>
            <w:tcW w:w="559" w:type="pct"/>
            <w:shd w:val="clear" w:color="auto" w:fill="auto"/>
            <w:noWrap/>
          </w:tcPr>
          <w:p w14:paraId="241DD3AC" w14:textId="77777777" w:rsidR="00EA5248" w:rsidRPr="007A6301" w:rsidRDefault="00EA5248" w:rsidP="00364F57">
            <w:pPr>
              <w:jc w:val="center"/>
            </w:pPr>
            <w:r w:rsidRPr="007A6301">
              <w:t>2020 год</w:t>
            </w:r>
          </w:p>
        </w:tc>
        <w:tc>
          <w:tcPr>
            <w:tcW w:w="561" w:type="pct"/>
            <w:shd w:val="clear" w:color="auto" w:fill="auto"/>
            <w:noWrap/>
          </w:tcPr>
          <w:p w14:paraId="274E3E55" w14:textId="77777777" w:rsidR="00EA5248" w:rsidRPr="007A6301" w:rsidRDefault="00EA5248" w:rsidP="00364F57">
            <w:pPr>
              <w:jc w:val="center"/>
            </w:pPr>
            <w:r w:rsidRPr="007A6301">
              <w:t>2025 год</w:t>
            </w:r>
          </w:p>
        </w:tc>
        <w:tc>
          <w:tcPr>
            <w:tcW w:w="1065" w:type="pct"/>
            <w:shd w:val="clear" w:color="auto" w:fill="auto"/>
          </w:tcPr>
          <w:p w14:paraId="7FBA1C57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мероприятиями по организации досуга, культурно-массовыми мероприятиями.</w:t>
            </w:r>
          </w:p>
        </w:tc>
        <w:tc>
          <w:tcPr>
            <w:tcW w:w="929" w:type="pct"/>
            <w:shd w:val="clear" w:color="auto" w:fill="auto"/>
          </w:tcPr>
          <w:p w14:paraId="21DE312A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мероприятиями по организации досуга</w:t>
            </w:r>
            <w:r>
              <w:t xml:space="preserve">, </w:t>
            </w:r>
            <w:r w:rsidRPr="007A6301">
              <w:t>культурно-массовыми мероприятиями.</w:t>
            </w:r>
          </w:p>
        </w:tc>
      </w:tr>
      <w:tr w:rsidR="00EA5248" w:rsidRPr="007A6301" w14:paraId="49EC6853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766CDA0C" w14:textId="77777777" w:rsidR="00EA5248" w:rsidRPr="007A6301" w:rsidRDefault="00EA5248" w:rsidP="00364F57">
            <w:pPr>
              <w:jc w:val="center"/>
            </w:pPr>
            <w:r w:rsidRPr="007A6301">
              <w:t>1.5</w:t>
            </w:r>
          </w:p>
        </w:tc>
        <w:tc>
          <w:tcPr>
            <w:tcW w:w="861" w:type="pct"/>
            <w:shd w:val="clear" w:color="auto" w:fill="auto"/>
          </w:tcPr>
          <w:p w14:paraId="48F5FDF6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1.5 Чествование юбиляров – ветеранов ВОВ и </w:t>
            </w:r>
          </w:p>
          <w:p w14:paraId="201CAD19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долгожителей </w:t>
            </w:r>
          </w:p>
          <w:p w14:paraId="07294CAF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Усольского района</w:t>
            </w:r>
          </w:p>
          <w:p w14:paraId="566F9CAE" w14:textId="77777777" w:rsidR="00EA5248" w:rsidRPr="007A6301" w:rsidRDefault="00EA5248" w:rsidP="00364F57"/>
        </w:tc>
        <w:tc>
          <w:tcPr>
            <w:tcW w:w="767" w:type="pct"/>
            <w:shd w:val="clear" w:color="auto" w:fill="auto"/>
          </w:tcPr>
          <w:p w14:paraId="12DAA784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  <w:p w14:paraId="6959206F" w14:textId="77777777" w:rsidR="00EA5248" w:rsidRPr="007A6301" w:rsidRDefault="00EA5248" w:rsidP="00364F57"/>
        </w:tc>
        <w:tc>
          <w:tcPr>
            <w:tcW w:w="559" w:type="pct"/>
            <w:shd w:val="clear" w:color="auto" w:fill="auto"/>
            <w:noWrap/>
          </w:tcPr>
          <w:p w14:paraId="1B3E25FB" w14:textId="77777777" w:rsidR="00EA5248" w:rsidRPr="007A6301" w:rsidRDefault="00EA5248" w:rsidP="00364F57">
            <w:pPr>
              <w:jc w:val="center"/>
            </w:pPr>
            <w:r w:rsidRPr="007A6301">
              <w:t>2020 год</w:t>
            </w:r>
          </w:p>
        </w:tc>
        <w:tc>
          <w:tcPr>
            <w:tcW w:w="561" w:type="pct"/>
            <w:shd w:val="clear" w:color="auto" w:fill="auto"/>
            <w:noWrap/>
          </w:tcPr>
          <w:p w14:paraId="3A43D7FD" w14:textId="77777777" w:rsidR="00EA5248" w:rsidRPr="007A6301" w:rsidRDefault="00EA5248" w:rsidP="00364F57">
            <w:pPr>
              <w:jc w:val="center"/>
            </w:pPr>
            <w:r w:rsidRPr="007A6301">
              <w:t>2025 год</w:t>
            </w:r>
          </w:p>
        </w:tc>
        <w:tc>
          <w:tcPr>
            <w:tcW w:w="1065" w:type="pct"/>
            <w:shd w:val="clear" w:color="auto" w:fill="auto"/>
          </w:tcPr>
          <w:p w14:paraId="57C1DB87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культурно-массовыми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pct"/>
            <w:shd w:val="clear" w:color="auto" w:fill="auto"/>
          </w:tcPr>
          <w:p w14:paraId="430FA2FC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культурно-массовыми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48" w:rsidRPr="007A6301" w14:paraId="49A68B32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0D6B1CA2" w14:textId="77777777" w:rsidR="00EA5248" w:rsidRPr="007A6301" w:rsidRDefault="00EA5248" w:rsidP="00364F57">
            <w:pPr>
              <w:jc w:val="center"/>
            </w:pPr>
            <w:r w:rsidRPr="007A6301">
              <w:t>1.6</w:t>
            </w:r>
          </w:p>
        </w:tc>
        <w:tc>
          <w:tcPr>
            <w:tcW w:w="861" w:type="pct"/>
            <w:shd w:val="clear" w:color="auto" w:fill="auto"/>
          </w:tcPr>
          <w:p w14:paraId="61363C94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1.6 Проведение мероприятий в связи с Днями воинской Славы (победными днями) России</w:t>
            </w:r>
          </w:p>
          <w:p w14:paraId="78BEEFC6" w14:textId="77777777" w:rsidR="00EA5248" w:rsidRPr="007A6301" w:rsidRDefault="00EA5248" w:rsidP="00364F57"/>
        </w:tc>
        <w:tc>
          <w:tcPr>
            <w:tcW w:w="767" w:type="pct"/>
            <w:shd w:val="clear" w:color="auto" w:fill="auto"/>
          </w:tcPr>
          <w:p w14:paraId="5001825A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 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64F2A79C" w14:textId="77777777" w:rsidR="00EA5248" w:rsidRPr="007A6301" w:rsidRDefault="00EA5248" w:rsidP="00364F57">
            <w:pPr>
              <w:jc w:val="center"/>
            </w:pPr>
            <w:r w:rsidRPr="007A6301">
              <w:t>2020</w:t>
            </w:r>
          </w:p>
        </w:tc>
        <w:tc>
          <w:tcPr>
            <w:tcW w:w="561" w:type="pct"/>
            <w:shd w:val="clear" w:color="auto" w:fill="auto"/>
            <w:noWrap/>
          </w:tcPr>
          <w:p w14:paraId="4C15019C" w14:textId="77777777" w:rsidR="00EA5248" w:rsidRPr="007A6301" w:rsidRDefault="00EA5248" w:rsidP="00364F57">
            <w:pPr>
              <w:jc w:val="center"/>
            </w:pPr>
            <w:r w:rsidRPr="007A6301">
              <w:t>2025год </w:t>
            </w:r>
          </w:p>
        </w:tc>
        <w:tc>
          <w:tcPr>
            <w:tcW w:w="1065" w:type="pct"/>
            <w:shd w:val="clear" w:color="auto" w:fill="auto"/>
          </w:tcPr>
          <w:p w14:paraId="5CEB93C3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культурно-массовыми</w:t>
            </w:r>
            <w:r>
              <w:t>,</w:t>
            </w:r>
            <w:r w:rsidRPr="007A6301">
              <w:t xml:space="preserve">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pct"/>
            <w:shd w:val="clear" w:color="auto" w:fill="auto"/>
          </w:tcPr>
          <w:p w14:paraId="549094BA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культурно-массовыми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48" w:rsidRPr="007A6301" w14:paraId="00425573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1536DF06" w14:textId="77777777" w:rsidR="00EA5248" w:rsidRPr="007A6301" w:rsidRDefault="00EA5248" w:rsidP="00364F57">
            <w:pPr>
              <w:jc w:val="center"/>
            </w:pPr>
            <w:r w:rsidRPr="007A6301">
              <w:t>1.7</w:t>
            </w:r>
          </w:p>
        </w:tc>
        <w:tc>
          <w:tcPr>
            <w:tcW w:w="861" w:type="pct"/>
            <w:shd w:val="clear" w:color="auto" w:fill="auto"/>
          </w:tcPr>
          <w:p w14:paraId="7516A532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1.7 «Вахта Памяти»</w:t>
            </w:r>
          </w:p>
          <w:p w14:paraId="00CC5BF7" w14:textId="77777777" w:rsidR="00EA5248" w:rsidRPr="007A6301" w:rsidRDefault="00EA5248" w:rsidP="00364F57"/>
          <w:p w14:paraId="3AF0BC51" w14:textId="77777777" w:rsidR="00EA5248" w:rsidRPr="007A6301" w:rsidRDefault="00EA5248" w:rsidP="00364F57"/>
          <w:p w14:paraId="40754200" w14:textId="77777777" w:rsidR="00EA5248" w:rsidRPr="007A6301" w:rsidRDefault="00EA5248" w:rsidP="00364F57"/>
          <w:p w14:paraId="6D71BF62" w14:textId="77777777" w:rsidR="00EA5248" w:rsidRPr="007A6301" w:rsidRDefault="00EA5248" w:rsidP="00364F57"/>
        </w:tc>
        <w:tc>
          <w:tcPr>
            <w:tcW w:w="767" w:type="pct"/>
            <w:shd w:val="clear" w:color="auto" w:fill="auto"/>
          </w:tcPr>
          <w:p w14:paraId="3FC7F415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74EBAF9A" w14:textId="77777777" w:rsidR="00EA5248" w:rsidRPr="007A6301" w:rsidRDefault="00EA5248" w:rsidP="00364F57">
            <w:pPr>
              <w:jc w:val="center"/>
            </w:pPr>
            <w:r w:rsidRPr="007A6301">
              <w:t>2020</w:t>
            </w:r>
          </w:p>
        </w:tc>
        <w:tc>
          <w:tcPr>
            <w:tcW w:w="561" w:type="pct"/>
            <w:shd w:val="clear" w:color="auto" w:fill="auto"/>
            <w:noWrap/>
          </w:tcPr>
          <w:p w14:paraId="10BCAF51" w14:textId="77777777" w:rsidR="00EA5248" w:rsidRPr="007A6301" w:rsidRDefault="00EA5248" w:rsidP="00364F57">
            <w:pPr>
              <w:jc w:val="center"/>
            </w:pPr>
            <w:r w:rsidRPr="007A6301">
              <w:t>2025год </w:t>
            </w:r>
          </w:p>
        </w:tc>
        <w:tc>
          <w:tcPr>
            <w:tcW w:w="1065" w:type="pct"/>
            <w:shd w:val="clear" w:color="auto" w:fill="auto"/>
          </w:tcPr>
          <w:p w14:paraId="319E8062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мероприятиями, мероприятиями по организации досуга, культурно-массовыми мероприятиями.</w:t>
            </w:r>
          </w:p>
        </w:tc>
        <w:tc>
          <w:tcPr>
            <w:tcW w:w="929" w:type="pct"/>
            <w:shd w:val="clear" w:color="auto" w:fill="auto"/>
          </w:tcPr>
          <w:p w14:paraId="28AFEDCB" w14:textId="77777777" w:rsidR="00EA5248" w:rsidRPr="007A6301" w:rsidRDefault="00EA5248" w:rsidP="00364F57"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мероприятиями, мероприятиями по организации досуга, культурно-массовыми мероприятиями.</w:t>
            </w:r>
          </w:p>
        </w:tc>
      </w:tr>
      <w:tr w:rsidR="00EA5248" w:rsidRPr="007A6301" w14:paraId="1CB5D448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0BD4C1F2" w14:textId="77777777" w:rsidR="00EA5248" w:rsidRPr="007A6301" w:rsidRDefault="00EA5248" w:rsidP="00364F57">
            <w:pPr>
              <w:jc w:val="center"/>
            </w:pPr>
            <w:r w:rsidRPr="007A6301">
              <w:t>1.8</w:t>
            </w:r>
          </w:p>
        </w:tc>
        <w:tc>
          <w:tcPr>
            <w:tcW w:w="861" w:type="pct"/>
            <w:shd w:val="clear" w:color="auto" w:fill="auto"/>
          </w:tcPr>
          <w:p w14:paraId="7C2117FC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1.8 Оформление подписки на СМИ в первичные Советы ветеранов</w:t>
            </w:r>
          </w:p>
          <w:p w14:paraId="1CA21A2C" w14:textId="77777777" w:rsidR="00EA5248" w:rsidRPr="007A6301" w:rsidRDefault="00EA5248" w:rsidP="00364F57"/>
        </w:tc>
        <w:tc>
          <w:tcPr>
            <w:tcW w:w="767" w:type="pct"/>
            <w:shd w:val="clear" w:color="auto" w:fill="auto"/>
          </w:tcPr>
          <w:p w14:paraId="11D2C974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5E8714D8" w14:textId="77777777" w:rsidR="00EA5248" w:rsidRPr="007A6301" w:rsidRDefault="00EA5248" w:rsidP="00364F57">
            <w:pPr>
              <w:jc w:val="center"/>
            </w:pPr>
            <w:r w:rsidRPr="007A6301">
              <w:t>2020год </w:t>
            </w:r>
          </w:p>
        </w:tc>
        <w:tc>
          <w:tcPr>
            <w:tcW w:w="561" w:type="pct"/>
            <w:shd w:val="clear" w:color="auto" w:fill="auto"/>
            <w:noWrap/>
          </w:tcPr>
          <w:p w14:paraId="7F379B06" w14:textId="77777777" w:rsidR="00EA5248" w:rsidRPr="007A6301" w:rsidRDefault="00EA5248" w:rsidP="00364F5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65" w:type="pct"/>
            <w:shd w:val="clear" w:color="auto" w:fill="auto"/>
          </w:tcPr>
          <w:p w14:paraId="13433F5A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>
              <w:t>Увеличение количества</w:t>
            </w:r>
            <w:r w:rsidRPr="00433D52">
              <w:t xml:space="preserve"> мероприятий, получивших информационное сопровождение и поддержку в СМИ</w:t>
            </w:r>
          </w:p>
        </w:tc>
        <w:tc>
          <w:tcPr>
            <w:tcW w:w="929" w:type="pct"/>
            <w:shd w:val="clear" w:color="auto" w:fill="auto"/>
          </w:tcPr>
          <w:p w14:paraId="15E21113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433D52">
              <w:t>Количество мероприятий, получивших информационное сопровождение и поддержку в СМИ</w:t>
            </w:r>
          </w:p>
        </w:tc>
      </w:tr>
      <w:tr w:rsidR="00EA5248" w:rsidRPr="007A6301" w14:paraId="7E5E7FE9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069D817C" w14:textId="77777777" w:rsidR="00EA5248" w:rsidRPr="007A6301" w:rsidRDefault="00EA5248" w:rsidP="00364F57">
            <w:pPr>
              <w:jc w:val="center"/>
            </w:pPr>
            <w:r w:rsidRPr="007A6301">
              <w:t>1.9</w:t>
            </w:r>
          </w:p>
        </w:tc>
        <w:tc>
          <w:tcPr>
            <w:tcW w:w="861" w:type="pct"/>
            <w:shd w:val="clear" w:color="auto" w:fill="auto"/>
          </w:tcPr>
          <w:p w14:paraId="637D35C8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1.9 Информационное сопровождение подпрограммы</w:t>
            </w:r>
          </w:p>
        </w:tc>
        <w:tc>
          <w:tcPr>
            <w:tcW w:w="767" w:type="pct"/>
            <w:shd w:val="clear" w:color="auto" w:fill="auto"/>
          </w:tcPr>
          <w:p w14:paraId="55851B49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  <w:p w14:paraId="6E74B35B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</w:p>
        </w:tc>
        <w:tc>
          <w:tcPr>
            <w:tcW w:w="559" w:type="pct"/>
            <w:shd w:val="clear" w:color="auto" w:fill="auto"/>
            <w:noWrap/>
          </w:tcPr>
          <w:p w14:paraId="0E11A339" w14:textId="77777777" w:rsidR="00EA5248" w:rsidRPr="007A6301" w:rsidRDefault="00EA5248" w:rsidP="00364F57">
            <w:pPr>
              <w:jc w:val="center"/>
            </w:pPr>
            <w:r w:rsidRPr="007A6301">
              <w:t>2020</w:t>
            </w:r>
          </w:p>
        </w:tc>
        <w:tc>
          <w:tcPr>
            <w:tcW w:w="561" w:type="pct"/>
            <w:shd w:val="clear" w:color="auto" w:fill="auto"/>
            <w:noWrap/>
          </w:tcPr>
          <w:p w14:paraId="55AF6A3E" w14:textId="77777777" w:rsidR="00EA5248" w:rsidRPr="007A6301" w:rsidRDefault="00EA5248" w:rsidP="00364F57">
            <w:pPr>
              <w:jc w:val="center"/>
            </w:pPr>
            <w:r w:rsidRPr="007A6301">
              <w:t>2025год </w:t>
            </w:r>
          </w:p>
        </w:tc>
        <w:tc>
          <w:tcPr>
            <w:tcW w:w="1065" w:type="pct"/>
            <w:shd w:val="clear" w:color="auto" w:fill="auto"/>
          </w:tcPr>
          <w:p w14:paraId="458BB0A1" w14:textId="77777777" w:rsidR="00EA5248" w:rsidRPr="007A6301" w:rsidRDefault="00EA5248" w:rsidP="00364F57">
            <w:r w:rsidRPr="007A6301">
              <w:t>Увеличение количества мероприятий, получивших информационное сопровождение и поддержку в СМИ</w:t>
            </w:r>
          </w:p>
        </w:tc>
        <w:tc>
          <w:tcPr>
            <w:tcW w:w="929" w:type="pct"/>
            <w:shd w:val="clear" w:color="auto" w:fill="auto"/>
          </w:tcPr>
          <w:p w14:paraId="1B03DDBE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Количество мероприятий, получивших информационное сопровождение и поддержку в СМИ.</w:t>
            </w:r>
          </w:p>
        </w:tc>
      </w:tr>
      <w:tr w:rsidR="00EA5248" w:rsidRPr="007A6301" w14:paraId="3CC3F328" w14:textId="77777777" w:rsidTr="00364F57">
        <w:trPr>
          <w:trHeight w:val="90"/>
        </w:trPr>
        <w:tc>
          <w:tcPr>
            <w:tcW w:w="5000" w:type="pct"/>
            <w:gridSpan w:val="7"/>
            <w:shd w:val="clear" w:color="auto" w:fill="auto"/>
            <w:noWrap/>
          </w:tcPr>
          <w:p w14:paraId="0A5E0F33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                                         Подпрограмма 2 «Взаимодействие с общественностью»</w:t>
            </w:r>
          </w:p>
          <w:p w14:paraId="5579CD40" w14:textId="77777777" w:rsidR="00EA5248" w:rsidRPr="007A6301" w:rsidRDefault="00EA5248" w:rsidP="00364F57">
            <w:pPr>
              <w:autoSpaceDE w:val="0"/>
              <w:autoSpaceDN w:val="0"/>
              <w:adjustRightInd w:val="0"/>
              <w:jc w:val="center"/>
            </w:pPr>
          </w:p>
        </w:tc>
      </w:tr>
      <w:tr w:rsidR="00EA5248" w:rsidRPr="007A6301" w14:paraId="21AC026E" w14:textId="77777777" w:rsidTr="00364F57">
        <w:trPr>
          <w:trHeight w:val="90"/>
        </w:trPr>
        <w:tc>
          <w:tcPr>
            <w:tcW w:w="258" w:type="pct"/>
            <w:shd w:val="clear" w:color="auto" w:fill="auto"/>
            <w:noWrap/>
          </w:tcPr>
          <w:p w14:paraId="44541661" w14:textId="77777777" w:rsidR="00EA5248" w:rsidRPr="007A6301" w:rsidRDefault="00EA5248" w:rsidP="00364F57">
            <w:pPr>
              <w:jc w:val="center"/>
            </w:pPr>
            <w:r w:rsidRPr="007A6301">
              <w:t>2.1</w:t>
            </w:r>
          </w:p>
        </w:tc>
        <w:tc>
          <w:tcPr>
            <w:tcW w:w="861" w:type="pct"/>
            <w:shd w:val="clear" w:color="auto" w:fill="auto"/>
          </w:tcPr>
          <w:p w14:paraId="68EB60B3" w14:textId="77777777" w:rsidR="00EA5248" w:rsidRPr="007A6301" w:rsidRDefault="00EA5248" w:rsidP="00364F57">
            <w:r w:rsidRPr="007A6301">
              <w:t>2.1.</w:t>
            </w:r>
            <w:r w:rsidRPr="007A6301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 w:rsidRPr="007A6301">
              <w:rPr>
                <w:color w:val="000000"/>
              </w:rPr>
              <w:t xml:space="preserve">Основное мероприятие: </w:t>
            </w:r>
            <w:r w:rsidRPr="007A6301">
              <w:rPr>
                <w:color w:val="000000"/>
              </w:rPr>
              <w:br/>
              <w:t>"Гранты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28E9AE96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27DB7820" w14:textId="77777777" w:rsidR="00EA5248" w:rsidRPr="007A6301" w:rsidRDefault="00EA5248" w:rsidP="00364F57">
            <w:pPr>
              <w:jc w:val="center"/>
            </w:pPr>
            <w:r w:rsidRPr="007A6301">
              <w:t>2020год </w:t>
            </w:r>
          </w:p>
        </w:tc>
        <w:tc>
          <w:tcPr>
            <w:tcW w:w="561" w:type="pct"/>
            <w:shd w:val="clear" w:color="auto" w:fill="auto"/>
            <w:noWrap/>
          </w:tcPr>
          <w:p w14:paraId="299C2FFB" w14:textId="77777777" w:rsidR="00EA5248" w:rsidRPr="007A6301" w:rsidRDefault="00EA5248" w:rsidP="00364F5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65" w:type="pct"/>
            <w:shd w:val="clear" w:color="auto" w:fill="auto"/>
          </w:tcPr>
          <w:p w14:paraId="67E9672E" w14:textId="77777777" w:rsidR="00EA5248" w:rsidRPr="007A6301" w:rsidRDefault="00EA5248" w:rsidP="00364F57">
            <w:r w:rsidRPr="007A6301">
              <w:t xml:space="preserve">Увеличение количества общественных организаций </w:t>
            </w:r>
            <w:proofErr w:type="gramStart"/>
            <w:r w:rsidRPr="007A6301">
              <w:t>участвовавших  в</w:t>
            </w:r>
            <w:proofErr w:type="gramEnd"/>
            <w:r w:rsidRPr="007A6301">
              <w:t xml:space="preserve"> реализации социально-значимых проектов в Усольском районе</w:t>
            </w:r>
          </w:p>
        </w:tc>
        <w:tc>
          <w:tcPr>
            <w:tcW w:w="929" w:type="pct"/>
            <w:shd w:val="clear" w:color="auto" w:fill="auto"/>
          </w:tcPr>
          <w:p w14:paraId="002835FE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 xml:space="preserve">Количество общественных организаций </w:t>
            </w:r>
            <w:proofErr w:type="gramStart"/>
            <w:r w:rsidRPr="007A6301">
              <w:t>участвовавших  реализации</w:t>
            </w:r>
            <w:proofErr w:type="gramEnd"/>
            <w:r w:rsidRPr="007A6301">
              <w:t xml:space="preserve"> социально-значимых проектов в Усольском районе.</w:t>
            </w:r>
          </w:p>
        </w:tc>
      </w:tr>
      <w:tr w:rsidR="00EA5248" w:rsidRPr="007A6301" w14:paraId="024C0B1A" w14:textId="77777777" w:rsidTr="00364F57">
        <w:trPr>
          <w:trHeight w:val="292"/>
        </w:trPr>
        <w:tc>
          <w:tcPr>
            <w:tcW w:w="258" w:type="pct"/>
            <w:shd w:val="clear" w:color="auto" w:fill="auto"/>
            <w:noWrap/>
          </w:tcPr>
          <w:p w14:paraId="5EE5EF6E" w14:textId="77777777" w:rsidR="00EA5248" w:rsidRPr="007A6301" w:rsidRDefault="00EA5248" w:rsidP="00364F57">
            <w:pPr>
              <w:jc w:val="center"/>
            </w:pPr>
            <w:r w:rsidRPr="007A6301">
              <w:t>2.2</w:t>
            </w:r>
          </w:p>
        </w:tc>
        <w:tc>
          <w:tcPr>
            <w:tcW w:w="861" w:type="pct"/>
            <w:shd w:val="clear" w:color="auto" w:fill="auto"/>
          </w:tcPr>
          <w:p w14:paraId="361F4367" w14:textId="77777777" w:rsidR="00EA5248" w:rsidRPr="007A6301" w:rsidRDefault="00EA5248" w:rsidP="00364F57">
            <w:r w:rsidRPr="007A6301">
              <w:t>2.2. Проведение гражданского форума Усольского района</w:t>
            </w:r>
          </w:p>
        </w:tc>
        <w:tc>
          <w:tcPr>
            <w:tcW w:w="767" w:type="pct"/>
            <w:shd w:val="clear" w:color="auto" w:fill="auto"/>
          </w:tcPr>
          <w:p w14:paraId="6869843B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3302C604" w14:textId="77777777" w:rsidR="00EA5248" w:rsidRPr="007A6301" w:rsidRDefault="00EA5248" w:rsidP="00364F57">
            <w:pPr>
              <w:jc w:val="center"/>
            </w:pPr>
            <w:r w:rsidRPr="007A6301">
              <w:t>2020год </w:t>
            </w:r>
          </w:p>
        </w:tc>
        <w:tc>
          <w:tcPr>
            <w:tcW w:w="561" w:type="pct"/>
            <w:shd w:val="clear" w:color="auto" w:fill="auto"/>
            <w:noWrap/>
          </w:tcPr>
          <w:p w14:paraId="0C736797" w14:textId="77777777" w:rsidR="00EA5248" w:rsidRPr="007A6301" w:rsidRDefault="00EA5248" w:rsidP="00364F5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65" w:type="pct"/>
            <w:shd w:val="clear" w:color="auto" w:fill="auto"/>
          </w:tcPr>
          <w:p w14:paraId="4259C10E" w14:textId="77777777" w:rsidR="00EA5248" w:rsidRPr="007A6301" w:rsidRDefault="00EA5248" w:rsidP="00364F57">
            <w:pPr>
              <w:jc w:val="both"/>
            </w:pPr>
            <w:r w:rsidRPr="007A6301">
              <w:t xml:space="preserve">Увеличение доли </w:t>
            </w:r>
            <w:proofErr w:type="gramStart"/>
            <w:r w:rsidRPr="007A6301">
              <w:t>граждан</w:t>
            </w:r>
            <w:proofErr w:type="gramEnd"/>
            <w:r w:rsidRPr="007A6301"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8500E94" w14:textId="77777777" w:rsidR="00EA5248" w:rsidRPr="007A6301" w:rsidRDefault="00EA5248" w:rsidP="00364F57">
            <w:r w:rsidRPr="007A6301">
              <w:t xml:space="preserve">Доля </w:t>
            </w:r>
            <w:proofErr w:type="gramStart"/>
            <w:r w:rsidRPr="007A6301">
              <w:t>граждан</w:t>
            </w:r>
            <w:proofErr w:type="gramEnd"/>
            <w:r w:rsidRPr="007A6301"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образования.</w:t>
            </w:r>
          </w:p>
        </w:tc>
      </w:tr>
      <w:tr w:rsidR="00EA5248" w:rsidRPr="007A6301" w14:paraId="79C7AF1D" w14:textId="77777777" w:rsidTr="00364F57">
        <w:trPr>
          <w:trHeight w:val="292"/>
        </w:trPr>
        <w:tc>
          <w:tcPr>
            <w:tcW w:w="258" w:type="pct"/>
            <w:shd w:val="clear" w:color="auto" w:fill="auto"/>
            <w:noWrap/>
          </w:tcPr>
          <w:p w14:paraId="3A5294ED" w14:textId="77777777" w:rsidR="00EA5248" w:rsidRPr="007A6301" w:rsidRDefault="00EA5248" w:rsidP="00364F57">
            <w:pPr>
              <w:jc w:val="center"/>
            </w:pPr>
            <w:r w:rsidRPr="007A6301">
              <w:t>2.3</w:t>
            </w:r>
          </w:p>
        </w:tc>
        <w:tc>
          <w:tcPr>
            <w:tcW w:w="861" w:type="pct"/>
            <w:shd w:val="clear" w:color="auto" w:fill="auto"/>
          </w:tcPr>
          <w:p w14:paraId="0D280F96" w14:textId="77777777" w:rsidR="00EA5248" w:rsidRPr="007A6301" w:rsidRDefault="00EA5248" w:rsidP="00364F57">
            <w:r w:rsidRPr="007A6301">
              <w:t xml:space="preserve">2.3. Проведение «круглых столов» семинаров </w:t>
            </w:r>
            <w:proofErr w:type="gramStart"/>
            <w:r w:rsidRPr="007A6301">
              <w:t>для  представителей</w:t>
            </w:r>
            <w:proofErr w:type="gramEnd"/>
            <w:r w:rsidRPr="007A6301">
              <w:t xml:space="preserve"> общественности (ТОС)  </w:t>
            </w:r>
          </w:p>
        </w:tc>
        <w:tc>
          <w:tcPr>
            <w:tcW w:w="767" w:type="pct"/>
            <w:shd w:val="clear" w:color="auto" w:fill="auto"/>
          </w:tcPr>
          <w:p w14:paraId="54EA9C8C" w14:textId="77777777" w:rsidR="00EA5248" w:rsidRPr="007A6301" w:rsidRDefault="00EA5248" w:rsidP="00364F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47848365" w14:textId="77777777" w:rsidR="00EA5248" w:rsidRPr="007A6301" w:rsidRDefault="00EA5248" w:rsidP="00364F57">
            <w:pPr>
              <w:jc w:val="center"/>
            </w:pPr>
            <w:r w:rsidRPr="007A6301">
              <w:t>2020 год</w:t>
            </w:r>
          </w:p>
        </w:tc>
        <w:tc>
          <w:tcPr>
            <w:tcW w:w="561" w:type="pct"/>
            <w:shd w:val="clear" w:color="auto" w:fill="auto"/>
            <w:noWrap/>
          </w:tcPr>
          <w:p w14:paraId="41B1A00B" w14:textId="77777777" w:rsidR="00EA5248" w:rsidRPr="007A6301" w:rsidRDefault="00EA5248" w:rsidP="00364F5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65" w:type="pct"/>
            <w:shd w:val="clear" w:color="auto" w:fill="auto"/>
          </w:tcPr>
          <w:p w14:paraId="5655A47B" w14:textId="77777777" w:rsidR="00EA5248" w:rsidRPr="007A6301" w:rsidRDefault="00EA5248" w:rsidP="00364F57">
            <w:r w:rsidRPr="007A6301">
              <w:t xml:space="preserve">Увеличение </w:t>
            </w:r>
            <w:proofErr w:type="gramStart"/>
            <w:r w:rsidRPr="007A6301">
              <w:t>количества  «</w:t>
            </w:r>
            <w:proofErr w:type="gramEnd"/>
            <w:r w:rsidRPr="007A6301">
              <w:t>круглых столов», семинаров, проведенных для представителей общественности (ТОС)</w:t>
            </w:r>
          </w:p>
        </w:tc>
        <w:tc>
          <w:tcPr>
            <w:tcW w:w="929" w:type="pct"/>
            <w:shd w:val="clear" w:color="auto" w:fill="auto"/>
          </w:tcPr>
          <w:p w14:paraId="2E93DE66" w14:textId="77777777" w:rsidR="00EA5248" w:rsidRPr="007A6301" w:rsidRDefault="00EA5248" w:rsidP="00364F57">
            <w:pPr>
              <w:spacing w:before="100" w:beforeAutospacing="1" w:after="100" w:afterAutospacing="1"/>
            </w:pPr>
            <w:r w:rsidRPr="007A6301">
              <w:t>Количество «круглых столов», семинаров, проведенных для представителей общественности (ТОС).</w:t>
            </w:r>
          </w:p>
        </w:tc>
      </w:tr>
      <w:tr w:rsidR="00EA5248" w:rsidRPr="007A6301" w14:paraId="2A894D48" w14:textId="77777777" w:rsidTr="00364F57">
        <w:trPr>
          <w:trHeight w:val="292"/>
        </w:trPr>
        <w:tc>
          <w:tcPr>
            <w:tcW w:w="258" w:type="pct"/>
            <w:shd w:val="clear" w:color="auto" w:fill="auto"/>
            <w:noWrap/>
          </w:tcPr>
          <w:p w14:paraId="7C95F759" w14:textId="77777777" w:rsidR="00EA5248" w:rsidRPr="007A6301" w:rsidRDefault="00EA5248" w:rsidP="00364F57">
            <w:pPr>
              <w:jc w:val="center"/>
            </w:pPr>
            <w:r w:rsidRPr="007A6301">
              <w:t>2.4</w:t>
            </w:r>
          </w:p>
        </w:tc>
        <w:tc>
          <w:tcPr>
            <w:tcW w:w="861" w:type="pct"/>
            <w:shd w:val="clear" w:color="auto" w:fill="auto"/>
          </w:tcPr>
          <w:p w14:paraId="203F0F70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2.4 Информационное сопровождение подпрограммы</w:t>
            </w:r>
          </w:p>
        </w:tc>
        <w:tc>
          <w:tcPr>
            <w:tcW w:w="767" w:type="pct"/>
            <w:shd w:val="clear" w:color="auto" w:fill="auto"/>
          </w:tcPr>
          <w:p w14:paraId="2E400A24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559" w:type="pct"/>
            <w:shd w:val="clear" w:color="auto" w:fill="auto"/>
            <w:noWrap/>
          </w:tcPr>
          <w:p w14:paraId="69D1C15F" w14:textId="77777777" w:rsidR="00EA5248" w:rsidRPr="007A6301" w:rsidRDefault="00EA5248" w:rsidP="00364F57">
            <w:pPr>
              <w:jc w:val="center"/>
            </w:pPr>
            <w:r w:rsidRPr="007A6301">
              <w:t>2020 год</w:t>
            </w:r>
          </w:p>
        </w:tc>
        <w:tc>
          <w:tcPr>
            <w:tcW w:w="561" w:type="pct"/>
            <w:shd w:val="clear" w:color="auto" w:fill="auto"/>
            <w:noWrap/>
          </w:tcPr>
          <w:p w14:paraId="2EF43F7E" w14:textId="77777777" w:rsidR="00EA5248" w:rsidRPr="007A6301" w:rsidRDefault="00EA5248" w:rsidP="00364F5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65" w:type="pct"/>
            <w:shd w:val="clear" w:color="auto" w:fill="auto"/>
          </w:tcPr>
          <w:p w14:paraId="6B34806A" w14:textId="77777777" w:rsidR="00EA5248" w:rsidRPr="007A6301" w:rsidRDefault="00EA5248" w:rsidP="00364F57">
            <w:r w:rsidRPr="007A6301">
              <w:t>Увеличение количества мероприятий, получивших информационное сопровождение и поддержку в СМИ.</w:t>
            </w:r>
          </w:p>
        </w:tc>
        <w:tc>
          <w:tcPr>
            <w:tcW w:w="929" w:type="pct"/>
            <w:shd w:val="clear" w:color="auto" w:fill="auto"/>
          </w:tcPr>
          <w:p w14:paraId="582F52D3" w14:textId="77777777" w:rsidR="00EA5248" w:rsidRPr="007A6301" w:rsidRDefault="00EA5248" w:rsidP="00364F57">
            <w:pPr>
              <w:autoSpaceDE w:val="0"/>
              <w:autoSpaceDN w:val="0"/>
              <w:adjustRightInd w:val="0"/>
            </w:pPr>
            <w:r w:rsidRPr="007A6301">
              <w:t>Количество мероприятий, получивших информационное сопровождение и поддержку в СМИ.</w:t>
            </w:r>
          </w:p>
        </w:tc>
      </w:tr>
    </w:tbl>
    <w:p w14:paraId="70669AD2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5248" w:rsidSect="007A630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B4E5810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Приложение № 2</w:t>
      </w:r>
    </w:p>
    <w:p w14:paraId="77951555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 </w:t>
      </w:r>
    </w:p>
    <w:p w14:paraId="2D604E93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14:paraId="62B31812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14:paraId="0BAF4D00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14:paraId="5F29A009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14:paraId="5F39E3D8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01.10.2020г.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717</w:t>
      </w:r>
      <w:r w:rsidRPr="007A6301">
        <w:rPr>
          <w:sz w:val="20"/>
          <w:szCs w:val="20"/>
        </w:rPr>
        <w:t xml:space="preserve"> </w:t>
      </w:r>
    </w:p>
    <w:p w14:paraId="614060D0" w14:textId="77777777" w:rsidR="00EA5248" w:rsidRDefault="00EA5248" w:rsidP="00EA5248">
      <w:pPr>
        <w:pStyle w:val="ConsPlusCel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CEE852" w14:textId="77777777" w:rsidR="00EA5248" w:rsidRDefault="00EA5248" w:rsidP="00EA5248">
      <w:pPr>
        <w:pStyle w:val="ConsPlusCel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Сведения о составе и значениях целевых показателей</w:t>
      </w:r>
    </w:p>
    <w:p w14:paraId="05B38D0D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«Гражданская активность»</w:t>
      </w:r>
    </w:p>
    <w:p w14:paraId="5436D78E" w14:textId="77777777" w:rsidR="00EA5248" w:rsidRDefault="00EA5248" w:rsidP="00EA5248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8"/>
        <w:gridCol w:w="2835"/>
        <w:gridCol w:w="851"/>
        <w:gridCol w:w="681"/>
        <w:gridCol w:w="681"/>
        <w:gridCol w:w="681"/>
        <w:gridCol w:w="682"/>
        <w:gridCol w:w="681"/>
        <w:gridCol w:w="681"/>
        <w:gridCol w:w="681"/>
        <w:gridCol w:w="682"/>
      </w:tblGrid>
      <w:tr w:rsidR="00EA5248" w:rsidRPr="007A6301" w14:paraId="6EFD62C3" w14:textId="77777777" w:rsidTr="00364F57">
        <w:trPr>
          <w:trHeight w:val="300"/>
          <w:tblHeader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466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4213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07AE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3CB3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целевых показателей</w:t>
            </w:r>
          </w:p>
        </w:tc>
      </w:tr>
      <w:tr w:rsidR="00EA5248" w:rsidRPr="007A6301" w14:paraId="7A2284B3" w14:textId="77777777" w:rsidTr="00364F57">
        <w:trPr>
          <w:trHeight w:val="300"/>
          <w:tblHeader/>
        </w:trPr>
        <w:tc>
          <w:tcPr>
            <w:tcW w:w="1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47A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5383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7BFE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89F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195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9FB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983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09D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35D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CCB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A73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EA5248" w:rsidRPr="007A6301" w14:paraId="2871D484" w14:textId="77777777" w:rsidTr="00364F57">
        <w:trPr>
          <w:trHeight w:val="300"/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CF2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A67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417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D723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302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4613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404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144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AC05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34A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AA2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</w:tr>
      <w:tr w:rsidR="00EA5248" w:rsidRPr="007A6301" w14:paraId="4350DF9E" w14:textId="77777777" w:rsidTr="00364F57">
        <w:trPr>
          <w:trHeight w:val="300"/>
        </w:trPr>
        <w:tc>
          <w:tcPr>
            <w:tcW w:w="9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29BD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«Гражданская активность»</w:t>
            </w:r>
          </w:p>
        </w:tc>
      </w:tr>
      <w:tr w:rsidR="00EA5248" w:rsidRPr="007A6301" w14:paraId="05CBC962" w14:textId="77777777" w:rsidTr="00364F57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F94CE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C6599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ветеранов войны и труда, граждан пожилого возраста, охваченных физкультурно- оздоровительными мероприятиями,</w:t>
            </w:r>
          </w:p>
          <w:p w14:paraId="3D72725A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мероприятиями по организации досуга, культурно-массовыми мероприятиями, поздравительными мероприятиями.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C361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9548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54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EDF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592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BE48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AB7E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EAB8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F0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EA5248" w:rsidRPr="007A6301" w14:paraId="75BF75BD" w14:textId="77777777" w:rsidTr="00364F57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580A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749C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83F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публикаций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CD8A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2A02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B6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6B1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71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2A7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C712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9FD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</w:tr>
      <w:tr w:rsidR="00EA5248" w:rsidRPr="007A6301" w14:paraId="4245F216" w14:textId="77777777" w:rsidTr="00364F57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C40D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123F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proofErr w:type="gramStart"/>
            <w:r>
              <w:rPr>
                <w:lang w:eastAsia="en-US"/>
              </w:rPr>
              <w:t>граждан</w:t>
            </w:r>
            <w:proofErr w:type="gramEnd"/>
            <w:r>
              <w:rPr>
                <w:lang w:eastAsia="en-US"/>
              </w:rPr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2C77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EC22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AE45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3F5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E83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3AE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D2D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4B0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3B9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</w:tr>
      <w:tr w:rsidR="00EA5248" w:rsidRPr="007A6301" w14:paraId="0DFEE0AD" w14:textId="77777777" w:rsidTr="00364F57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14DB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DC76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общественных организаций </w:t>
            </w:r>
            <w:proofErr w:type="gramStart"/>
            <w:r>
              <w:rPr>
                <w:lang w:eastAsia="en-US"/>
              </w:rPr>
              <w:t>участвовавших  реализации</w:t>
            </w:r>
            <w:proofErr w:type="gramEnd"/>
            <w:r>
              <w:rPr>
                <w:lang w:eastAsia="en-US"/>
              </w:rPr>
              <w:t xml:space="preserve"> социально-значимых проектов в Усольском районе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6F2C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CF05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4C51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BE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056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EF0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924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39C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89E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EA5248" w:rsidRPr="007A6301" w14:paraId="4592A993" w14:textId="77777777" w:rsidTr="00364F57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0619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97DD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«круглых столов», семинаров, проведенных для представителей общественности (ТОС).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EEA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34F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7E9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296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ECA5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8308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A4F3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5F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BF1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A5248" w:rsidRPr="007A6301" w14:paraId="2304FF56" w14:textId="77777777" w:rsidTr="00364F57">
        <w:trPr>
          <w:trHeight w:val="300"/>
        </w:trPr>
        <w:tc>
          <w:tcPr>
            <w:tcW w:w="9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4C8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1 </w:t>
            </w:r>
            <w:r>
              <w:rPr>
                <w:lang w:eastAsia="en-US"/>
              </w:rPr>
              <w:t>«Старшее поколение»</w:t>
            </w:r>
          </w:p>
        </w:tc>
      </w:tr>
      <w:tr w:rsidR="00EA5248" w:rsidRPr="007A6301" w14:paraId="41A60C12" w14:textId="77777777" w:rsidTr="00364F5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385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5BD8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ветеранов войны и труда, граждан пожилого возраста, охваченных физкультурно- оздоровительными мероприятиями,</w:t>
            </w:r>
          </w:p>
          <w:p w14:paraId="0ED74450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мероприятиями по организации досуга, культурно-массовыми мероприятиями, поздравительными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4788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1514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D01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8861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D2A5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E2E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8A8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7778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1E4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3475</w:t>
            </w:r>
          </w:p>
        </w:tc>
      </w:tr>
      <w:tr w:rsidR="00EA5248" w:rsidRPr="007A6301" w14:paraId="7040A206" w14:textId="77777777" w:rsidTr="00364F5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ECC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E3B47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059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публикаций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0975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FA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C9D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7EE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B9F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6B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12E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7093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</w:tr>
      <w:tr w:rsidR="00EA5248" w:rsidRPr="007A6301" w14:paraId="34A00437" w14:textId="77777777" w:rsidTr="00364F57">
        <w:trPr>
          <w:trHeight w:val="300"/>
        </w:trPr>
        <w:tc>
          <w:tcPr>
            <w:tcW w:w="9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AC3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2 </w:t>
            </w:r>
            <w:r>
              <w:rPr>
                <w:lang w:eastAsia="en-US"/>
              </w:rPr>
              <w:t>«Взаимодействие с общественностью»</w:t>
            </w:r>
          </w:p>
        </w:tc>
      </w:tr>
      <w:tr w:rsidR="00EA5248" w:rsidRPr="007A6301" w14:paraId="48C6B09E" w14:textId="77777777" w:rsidTr="00364F5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E6F0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6FA9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proofErr w:type="gramStart"/>
            <w:r>
              <w:rPr>
                <w:lang w:eastAsia="en-US"/>
              </w:rPr>
              <w:t>граждан</w:t>
            </w:r>
            <w:proofErr w:type="gramEnd"/>
            <w:r>
              <w:rPr>
                <w:lang w:eastAsia="en-US"/>
              </w:rPr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88E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78A8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992D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2C8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7D4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BE8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CBB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F09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B04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7,2</w:t>
            </w:r>
          </w:p>
        </w:tc>
      </w:tr>
      <w:tr w:rsidR="00EA5248" w:rsidRPr="007A6301" w14:paraId="7122989B" w14:textId="77777777" w:rsidTr="00364F5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7DE9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055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общественных организаций </w:t>
            </w:r>
            <w:proofErr w:type="gramStart"/>
            <w:r>
              <w:rPr>
                <w:lang w:eastAsia="en-US"/>
              </w:rPr>
              <w:t>участвовавших  реализации</w:t>
            </w:r>
            <w:proofErr w:type="gramEnd"/>
            <w:r>
              <w:rPr>
                <w:lang w:eastAsia="en-US"/>
              </w:rPr>
              <w:t xml:space="preserve"> социально-значимых проектов в Усольском районе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A050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19D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125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672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B0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C66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7D6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EBCA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966C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EA5248" w:rsidRPr="007A6301" w14:paraId="13112B52" w14:textId="77777777" w:rsidTr="00364F5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575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6C3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«круглых столов», семинаров, проведенных для представителей общественности (ТОС).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066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168E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1DB4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4D3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2EF8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CC11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7847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F5F0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D03B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A5248" w:rsidRPr="007A6301" w14:paraId="3E0BB2D9" w14:textId="77777777" w:rsidTr="00364F5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B1FF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48D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C668E" w14:textId="77777777" w:rsidR="00EA5248" w:rsidRDefault="00EA5248" w:rsidP="00364F5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публикаций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43BA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75E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A91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0B9D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3ED5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3F14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C9F8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F18D" w14:textId="77777777" w:rsidR="00EA5248" w:rsidRDefault="00EA5248" w:rsidP="00364F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</w:tr>
    </w:tbl>
    <w:p w14:paraId="61D8F5CA" w14:textId="77777777" w:rsidR="00EA5248" w:rsidRDefault="00EA5248" w:rsidP="00EA5248"/>
    <w:p w14:paraId="4959A212" w14:textId="77777777" w:rsidR="00EA5248" w:rsidRDefault="00EA5248" w:rsidP="00EA5248">
      <w:pPr>
        <w:spacing w:after="200" w:line="276" w:lineRule="auto"/>
        <w:rPr>
          <w:rFonts w:ascii="Courier New" w:hAnsi="Courier New" w:cs="Courier New"/>
          <w:sz w:val="20"/>
          <w:szCs w:val="20"/>
        </w:rPr>
        <w:sectPr w:rsidR="00EA5248" w:rsidSect="007601AD">
          <w:pgSz w:w="11906" w:h="16838"/>
          <w:pgMar w:top="1418" w:right="851" w:bottom="1134" w:left="1701" w:header="709" w:footer="709" w:gutter="0"/>
          <w:cols w:space="720"/>
        </w:sectPr>
      </w:pPr>
    </w:p>
    <w:p w14:paraId="61234EB2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№ 3</w:t>
      </w:r>
    </w:p>
    <w:p w14:paraId="228EFB27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 </w:t>
      </w:r>
    </w:p>
    <w:p w14:paraId="6245BDA4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14:paraId="28891871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14:paraId="2E7B750D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14:paraId="514650EF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14:paraId="7B984BEB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01.10.2020г.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717</w:t>
      </w:r>
      <w:r w:rsidRPr="007A6301">
        <w:rPr>
          <w:sz w:val="20"/>
          <w:szCs w:val="20"/>
        </w:rPr>
        <w:t xml:space="preserve"> </w:t>
      </w:r>
    </w:p>
    <w:p w14:paraId="1E1B6005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</w:rPr>
      </w:pPr>
    </w:p>
    <w:p w14:paraId="1B3F588A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14:paraId="68346CDD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муниципального района Усольского районного муниципального образования</w:t>
      </w:r>
    </w:p>
    <w:p w14:paraId="3E41461B" w14:textId="77777777" w:rsidR="00EA5248" w:rsidRDefault="00EA5248" w:rsidP="00EA5248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5310"/>
        <w:gridCol w:w="996"/>
        <w:gridCol w:w="996"/>
        <w:gridCol w:w="996"/>
        <w:gridCol w:w="996"/>
        <w:gridCol w:w="996"/>
        <w:gridCol w:w="996"/>
        <w:gridCol w:w="996"/>
      </w:tblGrid>
      <w:tr w:rsidR="00EA5248" w14:paraId="7A52A561" w14:textId="77777777" w:rsidTr="00364F57">
        <w:trPr>
          <w:trHeight w:val="90"/>
          <w:tblHeader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624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5FC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0E4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EA5248" w14:paraId="00649452" w14:textId="77777777" w:rsidTr="00364F57">
        <w:trPr>
          <w:trHeight w:val="11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02D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4497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3152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FCF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1ACE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2C2C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7DEE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0D85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D08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EA5248" w14:paraId="26DFFD9A" w14:textId="77777777" w:rsidTr="00364F57">
        <w:trPr>
          <w:trHeight w:val="133"/>
          <w:tblHeader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BD4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C63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A17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6E5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47A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1DF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A64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8E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B0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A5248" w14:paraId="42491E0E" w14:textId="77777777" w:rsidTr="00364F57">
        <w:trPr>
          <w:trHeight w:val="236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D728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14:paraId="731B0E0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«Гражданская активность»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73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9E67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067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519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A41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DF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84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3B4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8414,00</w:t>
            </w:r>
          </w:p>
        </w:tc>
      </w:tr>
      <w:tr w:rsidR="00EA5248" w14:paraId="5E8F6D5D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D91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D8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  <w:p w14:paraId="7F27ABBC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440A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721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19F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B7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61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3D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172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8414,00</w:t>
            </w:r>
          </w:p>
        </w:tc>
      </w:tr>
      <w:tr w:rsidR="00EA5248" w14:paraId="5788E27D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129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0CB5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95B4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F01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68E9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76F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5ED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BF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B0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B951712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C71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12CD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2: Отдел культуры и молодежной политики администрации муниципального района Усольского районного муниципального образования.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4EF5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485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971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F5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8A4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5A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E1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0C08F43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6AA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AB87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A36B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71D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DB2A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6C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01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D9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8F7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D1AFF91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DEAD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4474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D30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B3C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9E27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53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7B2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929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C0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3210206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4B8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123E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1C80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EB4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D34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749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ADA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0B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456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979BAE3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D17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E30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B015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5E0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DFD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2EB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12D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6C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AED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50320C2" w14:textId="77777777" w:rsidTr="00364F5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5A3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382A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F4A5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15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E06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7F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708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88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BF3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90F4DEA" w14:textId="77777777" w:rsidTr="00364F57">
        <w:trPr>
          <w:trHeight w:val="30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76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14:paraId="6D4DD52D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«Старшее поколение»</w:t>
            </w:r>
          </w:p>
          <w:p w14:paraId="5DF81DF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D8C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27B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0E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C17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E83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6F9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980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D3F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1593,00</w:t>
            </w:r>
          </w:p>
        </w:tc>
      </w:tr>
      <w:tr w:rsidR="00EA5248" w14:paraId="14259F42" w14:textId="77777777" w:rsidTr="00364F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FEE7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95D2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исполнитель  подпрограммы</w:t>
            </w:r>
            <w:proofErr w:type="gramEnd"/>
            <w:r>
              <w:rPr>
                <w:lang w:eastAsia="en-US"/>
              </w:rPr>
              <w:t xml:space="preserve">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F721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C7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45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C0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586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3AE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23D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1593,00</w:t>
            </w:r>
          </w:p>
        </w:tc>
      </w:tr>
      <w:tr w:rsidR="00EA5248" w14:paraId="20014F19" w14:textId="77777777" w:rsidTr="00364F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F67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D48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982B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643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609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D7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45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71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2F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DAD4B8D" w14:textId="77777777" w:rsidTr="00364F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C1C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9B1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2: Отдел культуры и молодежной политики администрации муниципального района Усольского районного муниципального образования.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C1E5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C5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546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235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94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CF4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FA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C44D747" w14:textId="77777777" w:rsidTr="00364F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1319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CBC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DC4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F47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DE2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E7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637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A0B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19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5A98807" w14:textId="77777777" w:rsidTr="00364F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805B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FA6D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6F98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451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8568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A44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65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20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CA1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2E7B987" w14:textId="77777777" w:rsidTr="00364F5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4191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D64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9B69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0B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487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1D0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CA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046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0F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D84B470" w14:textId="77777777" w:rsidTr="00364F57">
        <w:trPr>
          <w:trHeight w:val="412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2BB0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Проведение районного туристического слета для людей старшего поколения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8E4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CB76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FB4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848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FFF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611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C2F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2B0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</w:tr>
      <w:tr w:rsidR="00EA5248" w14:paraId="526E72B7" w14:textId="77777777" w:rsidTr="00364F5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110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7B28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Соисполнитель 1: Отдел по развитию физкультуры, спорта и туризма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59E2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1D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3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61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C6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F9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F5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886E551" w14:textId="77777777" w:rsidTr="00364F5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BA3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A64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Соисполнитель 2: Отдел культуры и молодежной политики администрации муниципального района Усольского районного муниципального образования.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320F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D7B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202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88F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A36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A1C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D5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E5C9AA5" w14:textId="77777777" w:rsidTr="00364F5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22DF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CC09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6350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3D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40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606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17C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8C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4B2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F44FD0A" w14:textId="77777777" w:rsidTr="00364F5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86AF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9C6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4359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AF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76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20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9AA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9E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6CC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A059EDE" w14:textId="77777777" w:rsidTr="00364F5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DF2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5110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BCD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386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BF6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BEB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B9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4D4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061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D3CB5B8" w14:textId="77777777" w:rsidTr="00364F57">
        <w:trPr>
          <w:trHeight w:val="193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8B1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Проведение </w:t>
            </w:r>
          </w:p>
          <w:p w14:paraId="35391110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Матери»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6695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3ED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5D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27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0F2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43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81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93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EA5248" w14:paraId="03C10A86" w14:textId="77777777" w:rsidTr="00364F5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27E9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E34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9C4B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86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3C2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A43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27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AB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090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996FE54" w14:textId="77777777" w:rsidTr="00364F5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6A9B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916D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AE9A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F9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D9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2D7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671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53B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769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3FEA4A4" w14:textId="77777777" w:rsidTr="00364F57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D24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C27E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1328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BF0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98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75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0D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0C0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782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9376BE6" w14:textId="77777777" w:rsidTr="00364F57">
        <w:trPr>
          <w:trHeight w:val="128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FDD1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Проведение </w:t>
            </w:r>
          </w:p>
          <w:p w14:paraId="235C3DC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пожилого человека»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CE49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B90B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62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EDF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30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69A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AB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910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354,00</w:t>
            </w:r>
          </w:p>
        </w:tc>
      </w:tr>
      <w:tr w:rsidR="00EA5248" w14:paraId="1A721DBC" w14:textId="77777777" w:rsidTr="00364F5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C6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270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491A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45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82E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E54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82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ED1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8FA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B16F842" w14:textId="77777777" w:rsidTr="00364F5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6DA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D32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EE13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4A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315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593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ED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C7A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1C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86FA68A" w14:textId="77777777" w:rsidTr="00364F5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F72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F97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3925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EF5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CD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CA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C40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CED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BBD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706C3AB" w14:textId="77777777" w:rsidTr="00364F5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7C7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73F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7B07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FC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244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53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F5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9D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AD7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7C7A5AA" w14:textId="77777777" w:rsidTr="00364F57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4B7E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Проведение </w:t>
            </w:r>
          </w:p>
          <w:p w14:paraId="5C95E87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Фестиваля хоровых ветеранских коллективов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A00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14:paraId="0F2F219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8F7A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5C7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6EE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C6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F4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0F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07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EA5248" w14:paraId="17FC092A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6A10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2AB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0F3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9D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36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72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51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CC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A80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2003C35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F3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212E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CD0C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D4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F6A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6B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3D3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191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54B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B2995CE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B8E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AB10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736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A8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BCB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50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F4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9EB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E15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E9E84A7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D97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AE9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695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AFC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81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3B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D5F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44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503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8A2CD31" w14:textId="77777777" w:rsidTr="00364F57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4BA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Чествование юбиляров – ветеранов ВОВ и </w:t>
            </w:r>
          </w:p>
          <w:p w14:paraId="09E0595E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долгожителей </w:t>
            </w:r>
          </w:p>
          <w:p w14:paraId="7ED11DCC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 района</w:t>
            </w:r>
          </w:p>
          <w:p w14:paraId="37711338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2BC8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425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D82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3F5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9B8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54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76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2C7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570,00</w:t>
            </w:r>
          </w:p>
        </w:tc>
      </w:tr>
      <w:tr w:rsidR="00EA5248" w14:paraId="3FA1E952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AE88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087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1E1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BB1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2D8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965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90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EA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A35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C4C4B8D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D40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8682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ECFA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8D9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C13A" w14:textId="77777777" w:rsidR="00EA5248" w:rsidRDefault="00EA5248" w:rsidP="00364F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7D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77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FDE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3AF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08100413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0F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BD9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1018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04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5F7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19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0C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B7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DE3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E918732" w14:textId="77777777" w:rsidTr="00364F57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38F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Проведение мероприятий в связи с Днями воинской Славы (победными днями) России</w:t>
            </w:r>
          </w:p>
          <w:p w14:paraId="64F039CD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A0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исполнитель :</w:t>
            </w:r>
            <w:proofErr w:type="gramEnd"/>
            <w:r>
              <w:rPr>
                <w:lang w:eastAsia="en-US"/>
              </w:rPr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396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035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72D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094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10A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A5A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95B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</w:tr>
      <w:tr w:rsidR="00EA5248" w14:paraId="2A4DF7FE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5597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662F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8FB4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BE3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5C5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E0E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FF1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F52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F26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EE5F30C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2F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62F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9FB8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40B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261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F8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71A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6D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FD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6AD536E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FFEF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2EF1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B97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722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CC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F3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BD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E6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79C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AB5E8C6" w14:textId="77777777" w:rsidTr="00364F57">
        <w:trPr>
          <w:trHeight w:val="51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D23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«Вахта Памяти»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39F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исполнитель :</w:t>
            </w:r>
            <w:proofErr w:type="gramEnd"/>
            <w:r>
              <w:rPr>
                <w:lang w:eastAsia="en-US"/>
              </w:rPr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90F0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1FC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38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46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9F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EE7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4B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147,50</w:t>
            </w:r>
          </w:p>
        </w:tc>
      </w:tr>
      <w:tr w:rsidR="00EA5248" w14:paraId="6B54A799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E659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5E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D198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54D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D0C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B11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60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88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7FE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B693DAC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8621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690C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6A8A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0D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0F5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9E1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33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0B5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90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0311A11" w14:textId="77777777" w:rsidTr="00364F5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F2A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E584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FC8D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89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9C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69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F5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C8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794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B30019F" w14:textId="77777777" w:rsidTr="00364F57">
        <w:trPr>
          <w:trHeight w:val="51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B63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 Оформление подписки на СМИ в первичные Советы ветеранов</w:t>
            </w:r>
          </w:p>
          <w:p w14:paraId="460A3D4E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919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исполнитель :</w:t>
            </w:r>
            <w:proofErr w:type="gramEnd"/>
            <w:r>
              <w:rPr>
                <w:lang w:eastAsia="en-US"/>
              </w:rPr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FACC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19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A37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279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876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39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3C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210,00</w:t>
            </w:r>
          </w:p>
        </w:tc>
      </w:tr>
      <w:tr w:rsidR="00EA5248" w14:paraId="47F369F4" w14:textId="77777777" w:rsidTr="00364F57">
        <w:trPr>
          <w:trHeight w:val="51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1E28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1.9 Информационное сопровождение и поддержка в СМИ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 подпрограммы</w:t>
            </w:r>
            <w:proofErr w:type="gramEnd"/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5DD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3874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58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7FB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142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99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EF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88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16D1C33" w14:textId="77777777" w:rsidTr="00364F57">
        <w:trPr>
          <w:trHeight w:val="266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09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  <w:p w14:paraId="5B9C516A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общественностью»</w:t>
            </w:r>
          </w:p>
          <w:p w14:paraId="16EC37D0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D40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48DA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9A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D5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D2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E02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59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23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6820,50</w:t>
            </w:r>
          </w:p>
        </w:tc>
      </w:tr>
      <w:tr w:rsidR="00EA5248" w14:paraId="211D9389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A7AB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E7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proofErr w:type="gramStart"/>
            <w:r>
              <w:rPr>
                <w:lang w:eastAsia="en-US"/>
              </w:rPr>
              <w:t>исполнитель :</w:t>
            </w:r>
            <w:proofErr w:type="gramEnd"/>
            <w:r>
              <w:rPr>
                <w:lang w:eastAsia="en-US"/>
              </w:rPr>
              <w:t xml:space="preserve"> Администрация муниципального района Усольского районного муниципального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3D29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B82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EE2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4D6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5D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D7E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E8D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6820,50</w:t>
            </w:r>
          </w:p>
        </w:tc>
      </w:tr>
      <w:tr w:rsidR="00EA5248" w14:paraId="5CAD5827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C10B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76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2746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22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E1C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D7E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8FE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3F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013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73C10AFE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A597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4808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41AE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D2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1B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3A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06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3B3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AFD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6EA7F5AC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B972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7F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6387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AF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76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9E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6ED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483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B8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19B6C1A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BC73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5015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71A5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0D8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43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65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42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4C8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E15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CC601F1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795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F335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CF4F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6B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23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73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79C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AAC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05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DFD731F" w14:textId="77777777" w:rsidTr="00364F57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4076" w14:textId="77777777" w:rsidR="00EA5248" w:rsidRDefault="00EA5248" w:rsidP="00364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B466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39C7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B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A83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007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CE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80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711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57B8D184" w14:textId="77777777" w:rsidTr="00364F57">
        <w:trPr>
          <w:trHeight w:val="269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3817" w14:textId="77777777" w:rsidR="00EA5248" w:rsidRPr="00C81208" w:rsidRDefault="00EA5248" w:rsidP="00364F5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C81208">
              <w:rPr>
                <w:sz w:val="23"/>
                <w:szCs w:val="23"/>
                <w:lang w:eastAsia="en-US"/>
              </w:rPr>
              <w:t>2.1.</w:t>
            </w:r>
            <w:r w:rsidRPr="00C81208">
              <w:rPr>
                <w:rFonts w:ascii="Courier New" w:hAnsi="Courier New" w:cs="Courier New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81208">
              <w:rPr>
                <w:color w:val="000000"/>
                <w:sz w:val="23"/>
                <w:szCs w:val="23"/>
                <w:lang w:eastAsia="en-US"/>
              </w:rPr>
              <w:t xml:space="preserve">Основное мероприятие </w:t>
            </w:r>
            <w:r w:rsidRPr="00C81208">
              <w:rPr>
                <w:color w:val="000000"/>
                <w:sz w:val="23"/>
                <w:szCs w:val="23"/>
                <w:lang w:eastAsia="en-US"/>
              </w:rPr>
              <w:br/>
              <w:t>"Гранты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D4C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 подпрограмм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6FB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45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6DA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E78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40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56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14C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6820,50</w:t>
            </w:r>
          </w:p>
        </w:tc>
      </w:tr>
      <w:tr w:rsidR="00EA5248" w14:paraId="6D8AE141" w14:textId="77777777" w:rsidTr="00364F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9502" w14:textId="77777777" w:rsidR="00EA5248" w:rsidRPr="00C81208" w:rsidRDefault="00EA5248" w:rsidP="00364F5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8B0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3DE3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9E6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30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EC2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6E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99A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5B5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7B9DD3F" w14:textId="77777777" w:rsidTr="00364F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689D" w14:textId="77777777" w:rsidR="00EA5248" w:rsidRPr="00C81208" w:rsidRDefault="00EA5248" w:rsidP="00364F5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F506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9C48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C86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BA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93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E96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7B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73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710E887" w14:textId="77777777" w:rsidTr="00364F57">
        <w:trPr>
          <w:trHeight w:val="287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771" w14:textId="77777777" w:rsidR="00EA5248" w:rsidRPr="00C81208" w:rsidRDefault="00EA5248" w:rsidP="00364F5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C81208">
              <w:rPr>
                <w:sz w:val="23"/>
                <w:szCs w:val="23"/>
                <w:lang w:eastAsia="en-US"/>
              </w:rPr>
              <w:t>2.2 Проведение Гражданского форума Усольского района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AD75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405D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0CF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C70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738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C1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A4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658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170,50</w:t>
            </w:r>
          </w:p>
        </w:tc>
      </w:tr>
      <w:tr w:rsidR="00EA5248" w14:paraId="022AA15C" w14:textId="77777777" w:rsidTr="00364F57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6B1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4334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2: Отдел культуры и молодежной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EB8C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28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95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27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7A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E15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6C2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1667A4E9" w14:textId="77777777" w:rsidTr="00364F57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F8B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04D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7093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422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640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422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CFA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30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27D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CBC7233" w14:textId="77777777" w:rsidTr="00364F57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3E4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4BFD" w14:textId="77777777" w:rsidR="00EA5248" w:rsidRDefault="00EA5248" w:rsidP="00364F5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ACC8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F0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CC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6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62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26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D5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4A415514" w14:textId="77777777" w:rsidTr="00364F57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C7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2462" w14:textId="77777777" w:rsidR="00EA5248" w:rsidRDefault="00EA5248" w:rsidP="00364F5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BA01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53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1C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DE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F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84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77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3EF2272C" w14:textId="77777777" w:rsidTr="00364F57">
        <w:trPr>
          <w:trHeight w:val="845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310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Проведение «круглых столов» семинаров </w:t>
            </w:r>
            <w:proofErr w:type="gramStart"/>
            <w:r>
              <w:rPr>
                <w:lang w:eastAsia="en-US"/>
              </w:rPr>
              <w:t>для  представителей</w:t>
            </w:r>
            <w:proofErr w:type="gramEnd"/>
            <w:r>
              <w:rPr>
                <w:lang w:eastAsia="en-US"/>
              </w:rPr>
              <w:t xml:space="preserve"> общественности ТОС 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BA3" w14:textId="77777777" w:rsidR="00EA5248" w:rsidRPr="00815A2C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7B95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831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070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2C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65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7DA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366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EA5248" w14:paraId="7DC5B6FD" w14:textId="77777777" w:rsidTr="00364F57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925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AE6F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Усольского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F8D0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714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4815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21D9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61F8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1C4B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41B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5248" w14:paraId="238209F7" w14:textId="77777777" w:rsidTr="00364F57">
        <w:trPr>
          <w:trHeight w:val="287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51E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  Информационное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сопровождение и поддержка в СМИ мероприятий  подпрограммы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775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исполнитель: Администрация муниципального района Усольского районного муниципального образования;</w:t>
            </w:r>
          </w:p>
          <w:p w14:paraId="3657A8E3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6EDF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42D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26F7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9FCE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8603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1BAD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759F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0733F93B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6FECF2F2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14:paraId="703115B0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«Гражданская активность», </w:t>
      </w:r>
    </w:p>
    <w:p w14:paraId="2619F0CF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14:paraId="4C37F004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Усольского </w:t>
      </w:r>
    </w:p>
    <w:p w14:paraId="18FFB9D9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14:paraId="1CA578C0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01.10.2020г.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717</w:t>
      </w:r>
      <w:r w:rsidRPr="007A6301">
        <w:rPr>
          <w:sz w:val="20"/>
          <w:szCs w:val="20"/>
        </w:rPr>
        <w:t xml:space="preserve"> </w:t>
      </w:r>
    </w:p>
    <w:p w14:paraId="26D9A2DA" w14:textId="77777777" w:rsidR="00EA5248" w:rsidRDefault="00EA5248" w:rsidP="00EA5248">
      <w:pPr>
        <w:pStyle w:val="ConsPlusNonformat"/>
        <w:jc w:val="right"/>
        <w:rPr>
          <w:rFonts w:ascii="Times New Roman" w:hAnsi="Times New Roman" w:cs="Times New Roman"/>
        </w:rPr>
      </w:pPr>
    </w:p>
    <w:p w14:paraId="0649511A" w14:textId="77777777" w:rsidR="00EA5248" w:rsidRDefault="00EA5248" w:rsidP="00EA5248">
      <w:pPr>
        <w:jc w:val="center"/>
        <w:rPr>
          <w:bCs/>
          <w:color w:val="000000"/>
        </w:rPr>
      </w:pPr>
      <w:r>
        <w:rPr>
          <w:bCs/>
          <w:color w:val="000000"/>
        </w:rPr>
        <w:t>Прогнозная (справочная) оценка</w:t>
      </w:r>
    </w:p>
    <w:p w14:paraId="45B905FF" w14:textId="77777777" w:rsidR="00EA5248" w:rsidRDefault="00EA5248" w:rsidP="00EA524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ресурсного обеспечения реализации муниципальной программы </w:t>
      </w:r>
    </w:p>
    <w:p w14:paraId="6627E046" w14:textId="77777777" w:rsidR="00EA5248" w:rsidRDefault="00EA5248" w:rsidP="00EA5248">
      <w:pPr>
        <w:jc w:val="center"/>
        <w:rPr>
          <w:bCs/>
          <w:color w:val="000000"/>
        </w:rPr>
      </w:pPr>
      <w:r>
        <w:rPr>
          <w:bCs/>
          <w:color w:val="000000"/>
        </w:rPr>
        <w:t>за счет всех источников финансирования</w:t>
      </w:r>
    </w:p>
    <w:p w14:paraId="22D3D910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«Гражданская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активность»_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</w:t>
      </w:r>
    </w:p>
    <w:p w14:paraId="343B096A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57E4EFBD" w14:textId="77777777" w:rsidR="00EA5248" w:rsidRDefault="00EA5248" w:rsidP="00EA5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31"/>
        <w:gridCol w:w="2490"/>
        <w:gridCol w:w="1325"/>
        <w:gridCol w:w="1153"/>
        <w:gridCol w:w="1077"/>
        <w:gridCol w:w="1083"/>
        <w:gridCol w:w="1083"/>
        <w:gridCol w:w="1220"/>
        <w:gridCol w:w="1089"/>
      </w:tblGrid>
      <w:tr w:rsidR="00EA5248" w14:paraId="63BF7F87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0366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E651C7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AB0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83B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054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EA5248" w14:paraId="5C8BC7C8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40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7A2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CE3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F41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2EF2" w14:textId="77777777" w:rsidR="00EA5248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EE0F" w14:textId="77777777" w:rsidR="00EA5248" w:rsidRDefault="00EA5248" w:rsidP="00364F57">
            <w:pPr>
              <w:spacing w:line="276" w:lineRule="auto"/>
              <w:ind w:hanging="3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765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7C09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2B5D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78EC" w14:textId="77777777" w:rsidR="00EA5248" w:rsidRDefault="00EA5248" w:rsidP="00364F5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EA5248" w14:paraId="08970F92" w14:textId="77777777" w:rsidTr="00364F57">
        <w:trPr>
          <w:trHeight w:val="2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C198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09A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C7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C3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4FB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14B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12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3C3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D47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A19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48" w14:paraId="48128F12" w14:textId="77777777" w:rsidTr="00364F57">
        <w:trPr>
          <w:trHeight w:val="31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D09F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05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«Гражданская активность»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8DE8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7D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0A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7A2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C93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D1B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DD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BB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8414,00</w:t>
            </w:r>
          </w:p>
        </w:tc>
      </w:tr>
      <w:tr w:rsidR="00EA5248" w14:paraId="05757323" w14:textId="77777777" w:rsidTr="00364F57">
        <w:trPr>
          <w:trHeight w:val="3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811B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9AF0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085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B5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D6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20A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8C5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87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7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E2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14:paraId="583DC73A" w14:textId="77777777" w:rsidTr="00364F57">
        <w:trPr>
          <w:trHeight w:val="31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B094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CD58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FEC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1A3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74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52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9C4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F4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97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EE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14:paraId="71D5B178" w14:textId="77777777" w:rsidTr="00364F57">
        <w:trPr>
          <w:trHeight w:val="3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2F2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6D1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7EC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46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132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936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6E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292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14C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1A2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8414,00</w:t>
            </w:r>
          </w:p>
        </w:tc>
      </w:tr>
      <w:tr w:rsidR="00EA5248" w14:paraId="6026C77B" w14:textId="77777777" w:rsidTr="00364F57">
        <w:trPr>
          <w:trHeight w:val="31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3E3C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3E2B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E35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AEC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29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EC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43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5C4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752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CB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6782592" w14:textId="77777777" w:rsidTr="00364F5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B56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2E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45AA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68D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EBE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1C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62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F2A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585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F3F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1593,50</w:t>
            </w:r>
          </w:p>
        </w:tc>
      </w:tr>
      <w:tr w:rsidR="00EA5248" w:rsidRPr="00BC49AC" w14:paraId="4BA792FA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4B1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D27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A0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637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C30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866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494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D0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D37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2F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3E98EEB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4FB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29F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C8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4B6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5D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10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EC6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CD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52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141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62B34C5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C20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5F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C921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D83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BA0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BA5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A78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B7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1D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A9A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1593,50</w:t>
            </w:r>
          </w:p>
        </w:tc>
      </w:tr>
      <w:tr w:rsidR="00EA5248" w:rsidRPr="00BC49AC" w14:paraId="39BE19FD" w14:textId="77777777" w:rsidTr="00364F57">
        <w:trPr>
          <w:trHeight w:val="32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4A5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77E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512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4A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2E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FD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EB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ED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32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36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274D4AE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7C66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CF1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</w:t>
            </w:r>
          </w:p>
          <w:p w14:paraId="2D50246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туристического слета для людей старшего поколения»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5AB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660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96D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0CE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8AC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91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8B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8E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A5248" w:rsidRPr="00BC49AC" w14:paraId="2F70E87E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E8BB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FB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F37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25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F35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76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15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FC0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B20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74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184A498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E61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2A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33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85C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F57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A03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5B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89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D5F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5CC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50C072B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97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C62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B9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6D9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27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92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62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C9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A7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5D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A5248" w:rsidRPr="00BC49AC" w14:paraId="4C41DCF5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B74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745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B0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78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E58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62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1C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B8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F6F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1CC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6E31C9A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67FD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6F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61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40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9A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71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FB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EF6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31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3D5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EA5248" w:rsidRPr="00BC49AC" w14:paraId="2F63ED41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10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705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B0C6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19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9B0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30F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29E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94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A8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EF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43FA0C0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95B5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FD7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D2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3B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9C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5E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3AA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502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F2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95E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8B2453C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83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51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83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6BB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C44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13F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BD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4F9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DC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61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EA5248" w:rsidRPr="00BC49AC" w14:paraId="369CCFA6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CBD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88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B5D7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0E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C31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E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D4B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75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F88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A8D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136639F" w14:textId="77777777" w:rsidTr="00364F5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6DF5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DE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F40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200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010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957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249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2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C9A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C0A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354,00</w:t>
            </w:r>
          </w:p>
        </w:tc>
      </w:tr>
      <w:tr w:rsidR="00EA5248" w:rsidRPr="00BC49AC" w14:paraId="78B2EF5B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9C23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A83B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E25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5BB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95B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74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9A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36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D46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12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E6B1199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73D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E3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1D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64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34C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1F6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42C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B08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9FF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1F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023F464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30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C2E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3B0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2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214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AB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831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97D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2F0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1F9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354,00</w:t>
            </w:r>
          </w:p>
        </w:tc>
      </w:tr>
      <w:tr w:rsidR="00EA5248" w:rsidRPr="00BC49AC" w14:paraId="5172B5AF" w14:textId="77777777" w:rsidTr="00364F57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88E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BD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B41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EE6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48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F6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C4E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9C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B7A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DD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03D4B09" w14:textId="77777777" w:rsidTr="00364F5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0D01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FA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9870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05F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3C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4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17B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A2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D51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BE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EA5248" w:rsidRPr="00BC49AC" w14:paraId="6DE97C1B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6AF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5A2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53F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92E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CF8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4D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E6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E1E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B2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1B6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D229206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FB2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4EB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E11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16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D97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738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5AF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637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1E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6EE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C88B3F2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E8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74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28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6A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885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AF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B1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19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28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BC6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EA5248" w:rsidRPr="00BC49AC" w14:paraId="717342DC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B8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AA7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A42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F90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B77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B3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E0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8D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9C5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F7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B0C1522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8F6B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F6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юбиляров-ветеранов ВОВ о долгожителей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8367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27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63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E2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E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614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8C5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43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EA5248" w:rsidRPr="00BC49AC" w14:paraId="0EC8A9D7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EC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1C9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825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C6C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74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69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15C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2D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2AC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4E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EB2E210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5A9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47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037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31C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6A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A4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DBC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F9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FD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D7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5C06841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11B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E4D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3C6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83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038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65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9E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E0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52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440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EA5248" w:rsidRPr="00BC49AC" w14:paraId="37783A89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9C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50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17CF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3E9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BB6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C0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4A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85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F98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9CA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15E00A2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766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549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в связи с днями воинской </w:t>
            </w:r>
            <w:proofErr w:type="gramStart"/>
            <w:r>
              <w:rPr>
                <w:sz w:val="24"/>
                <w:szCs w:val="24"/>
              </w:rPr>
              <w:t>славы  (</w:t>
            </w:r>
            <w:proofErr w:type="gramEnd"/>
            <w:r>
              <w:rPr>
                <w:sz w:val="24"/>
                <w:szCs w:val="24"/>
              </w:rPr>
              <w:t>победными днями) России</w:t>
            </w:r>
          </w:p>
          <w:p w14:paraId="6854CC5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F527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12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42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17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BA6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78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F23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5EA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EA5248" w:rsidRPr="00BC49AC" w14:paraId="6D515D3A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1EE5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B1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77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A23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55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EF1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05F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49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43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41F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4093E55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5D8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E9C3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DE1E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FD8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6C6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7A0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DA0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79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39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F46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3E9152C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02B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1D65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94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D4D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DBE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FAD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E09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EC2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984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18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EA5248" w:rsidRPr="00BC49AC" w14:paraId="1801047F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8D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144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B765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8D5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E89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C9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D00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D8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A6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74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BA7ED89" w14:textId="77777777" w:rsidTr="00364F5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41F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C0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F6F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733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E02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DA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FBC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495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DAC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9B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147,50</w:t>
            </w:r>
          </w:p>
        </w:tc>
      </w:tr>
      <w:tr w:rsidR="00EA5248" w:rsidRPr="00BC49AC" w14:paraId="7D9E22B7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6B4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3ED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31C5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71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537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BB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72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35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84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D8EFCBB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AEC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281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C2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E45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DD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09D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2E1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004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6F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747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6E52794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634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B3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9BB0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AB0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9D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0B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CC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7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05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5F9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147,50</w:t>
            </w:r>
          </w:p>
        </w:tc>
      </w:tr>
      <w:tr w:rsidR="00EA5248" w:rsidRPr="00BC49AC" w14:paraId="3B48D893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3F0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6083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16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60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8A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700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9D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B1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E09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E4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EADDE06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948C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DA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СМИ в первичные Советы ветеранов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4C1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CF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B1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FC2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7FD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CB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7D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8E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EA5248" w:rsidRPr="00BC49AC" w14:paraId="6EE2F6FB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5BA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F15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42E4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5B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2D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028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796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DF8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255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D8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CADCD0A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F67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1F4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97B1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390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295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B5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D5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88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745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B92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FA5E8BB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BC5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3C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D2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42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4A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1A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788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840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6C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518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EA5248" w:rsidRPr="00BC49AC" w14:paraId="2F545387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153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8A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607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02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CDD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5E8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A44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05B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3A1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3A7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6260B2E" w14:textId="77777777" w:rsidTr="00364F5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1E4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1.9.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1D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0882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36E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17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212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44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45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8B6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23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D489B17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C89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8E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4782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5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50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7E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17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C9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68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9DE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16998DB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7CD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33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B6B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717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81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13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D19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4A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2C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4F8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E80342D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F21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F86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788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46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C32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05F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A2A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37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E73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2D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44B002E" w14:textId="77777777" w:rsidTr="00364F57">
        <w:trPr>
          <w:trHeight w:val="29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EE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460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7E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4A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199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EB0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4D9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9DF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C6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181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E104574" w14:textId="77777777" w:rsidTr="00364F57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2B0E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06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FA7B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77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7DA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58A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77C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BD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841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905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6820,50</w:t>
            </w:r>
          </w:p>
        </w:tc>
      </w:tr>
      <w:tr w:rsidR="00EA5248" w:rsidRPr="00BC49AC" w14:paraId="57EE0A4A" w14:textId="77777777" w:rsidTr="00364F57">
        <w:trPr>
          <w:trHeight w:val="2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52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C59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E23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B3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225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E6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2D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0A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4CB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580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3DC9C16F" w14:textId="77777777" w:rsidTr="00364F57">
        <w:trPr>
          <w:trHeight w:val="33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9B7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5C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A56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8E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4E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3A5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E6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559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91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4A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6ECB166" w14:textId="77777777" w:rsidTr="00364F57">
        <w:trPr>
          <w:trHeight w:val="27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9D3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EAF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26F4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20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66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DF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A9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4AD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91E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BF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6820,50</w:t>
            </w:r>
          </w:p>
        </w:tc>
      </w:tr>
      <w:tr w:rsidR="00EA5248" w:rsidRPr="00BC49AC" w14:paraId="37A2F8A7" w14:textId="77777777" w:rsidTr="00364F57">
        <w:trPr>
          <w:trHeight w:val="24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7AC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431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2D2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C07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C8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9D7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DC0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F80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842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06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220E497" w14:textId="77777777" w:rsidTr="00364F57">
        <w:trPr>
          <w:trHeight w:val="18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9FD7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335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6A06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6F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BB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FE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1D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B88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4C2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1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EA5248" w:rsidRPr="00BC49AC" w14:paraId="674A6A1A" w14:textId="77777777" w:rsidTr="00364F57">
        <w:trPr>
          <w:trHeight w:val="16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3CD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31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4EA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BD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0E7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F4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EF6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99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F1A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D6C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1273B70" w14:textId="77777777" w:rsidTr="00364F57">
        <w:trPr>
          <w:trHeight w:val="24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45E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972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969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69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32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5C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41F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F0B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2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CA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746AE13" w14:textId="77777777" w:rsidTr="00364F57">
        <w:trPr>
          <w:trHeight w:val="20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6C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C35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495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1E1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0B0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439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FB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16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56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809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EA5248" w:rsidRPr="00BC49AC" w14:paraId="60EDEDFC" w14:textId="77777777" w:rsidTr="00364F57">
        <w:trPr>
          <w:trHeight w:val="30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AB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0AE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680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A16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1C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56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C5F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763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19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BCC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050CF53" w14:textId="77777777" w:rsidTr="00364F57">
        <w:trPr>
          <w:trHeight w:val="1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FCD6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3DF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D40A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51C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50C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BEF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B75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FE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949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0F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170,50</w:t>
            </w:r>
          </w:p>
        </w:tc>
      </w:tr>
      <w:tr w:rsidR="00EA5248" w:rsidRPr="00BC49AC" w14:paraId="1826E4BA" w14:textId="77777777" w:rsidTr="00364F57">
        <w:trPr>
          <w:trHeight w:val="2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9D1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69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3F81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336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7DF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59D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94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12E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FBE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B3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ADEB281" w14:textId="77777777" w:rsidTr="00364F57">
        <w:trPr>
          <w:trHeight w:val="31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64A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0D2B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4C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985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57B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E1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D37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B7D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97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66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DDBD884" w14:textId="77777777" w:rsidTr="00364F57">
        <w:trPr>
          <w:trHeight w:val="2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BB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A6D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80E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9B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71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A8C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785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8A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F5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02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170,50</w:t>
            </w:r>
          </w:p>
        </w:tc>
      </w:tr>
      <w:tr w:rsidR="00EA5248" w:rsidRPr="00BC49AC" w14:paraId="5EAE629A" w14:textId="77777777" w:rsidTr="00364F57">
        <w:trPr>
          <w:trHeight w:val="22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5B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F514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191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5E3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938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DF0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3A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E8A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B34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656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05422949" w14:textId="77777777" w:rsidTr="00364F57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98D6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91F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столов, семинаров для представителей общественности ТОС»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947E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69B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CF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1C3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4C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680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D6C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7A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EA5248" w:rsidRPr="00BC49AC" w14:paraId="7E594A76" w14:textId="77777777" w:rsidTr="00364F57">
        <w:trPr>
          <w:trHeight w:val="28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95A8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A75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79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2D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D3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384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34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435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C8A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9D8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1BB41715" w14:textId="77777777" w:rsidTr="00364F57">
        <w:trPr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8BD3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A5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988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CA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8C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069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B1A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196B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07D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D72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4866997E" w14:textId="77777777" w:rsidTr="00364F57">
        <w:trPr>
          <w:trHeight w:val="28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516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AEE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2052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D76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A70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69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B1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993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6A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1AB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EA5248" w:rsidRPr="00BC49AC" w14:paraId="61847AB2" w14:textId="77777777" w:rsidTr="00364F57">
        <w:trPr>
          <w:trHeight w:val="23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286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69C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D03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572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B1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58F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DC7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ADE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8D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EF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2C790D21" w14:textId="77777777" w:rsidTr="00364F57">
        <w:trPr>
          <w:trHeight w:val="21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BDF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2.4.</w:t>
            </w:r>
          </w:p>
          <w:p w14:paraId="40C2617E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14:paraId="7C23038C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1DD3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C49AC"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D2F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C4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5B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2B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762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41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A5A5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8EC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623FCFD9" w14:textId="77777777" w:rsidTr="00364F57">
        <w:trPr>
          <w:trHeight w:val="30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795D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BE7A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120F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4B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545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A09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6952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259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6A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B7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1006D53" w14:textId="77777777" w:rsidTr="00364F57">
        <w:trPr>
          <w:trHeight w:val="26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A873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1DD7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A7AE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B1A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103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DE8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EB17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4B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E6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93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5720BD9A" w14:textId="77777777" w:rsidTr="00364F57">
        <w:trPr>
          <w:trHeight w:val="21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862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5B90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37C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4386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F99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B3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A60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F20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66E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19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A5248" w:rsidRPr="00BC49AC" w14:paraId="71EB8BD3" w14:textId="77777777" w:rsidTr="00364F57">
        <w:trPr>
          <w:trHeight w:val="16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A9AB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E19" w14:textId="77777777" w:rsidR="00EA5248" w:rsidRPr="00BC49AC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224" w14:textId="77777777" w:rsidR="00EA5248" w:rsidRPr="00BC49AC" w:rsidRDefault="00EA5248" w:rsidP="00364F57">
            <w:pPr>
              <w:spacing w:line="276" w:lineRule="auto"/>
              <w:rPr>
                <w:lang w:eastAsia="en-US"/>
              </w:rPr>
            </w:pPr>
            <w:r w:rsidRPr="00BC49AC"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28A1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48C8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583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8CD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B8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65E4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949F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460055A" w14:textId="77777777" w:rsidR="00EA5248" w:rsidRPr="00BC49AC" w:rsidRDefault="00EA5248" w:rsidP="00EA5248">
      <w:pPr>
        <w:pStyle w:val="3"/>
        <w:shd w:val="clear" w:color="auto" w:fill="auto"/>
        <w:spacing w:line="240" w:lineRule="auto"/>
        <w:ind w:left="-142" w:right="-108" w:firstLine="0"/>
        <w:jc w:val="center"/>
        <w:rPr>
          <w:sz w:val="24"/>
          <w:szCs w:val="24"/>
        </w:rPr>
      </w:pPr>
    </w:p>
    <w:p w14:paraId="4EC511DC" w14:textId="5CCA6AA6" w:rsidR="00EA5248" w:rsidRDefault="00EA5248" w:rsidP="00EA5248">
      <w:r>
        <w:br w:type="page"/>
      </w:r>
    </w:p>
    <w:p w14:paraId="719CABE9" w14:textId="77777777" w:rsidR="00EA5248" w:rsidRDefault="00EA5248" w:rsidP="00EA5248">
      <w:pPr>
        <w:pStyle w:val="ConsPlusNonformat"/>
        <w:ind w:left="2124"/>
        <w:jc w:val="right"/>
        <w:rPr>
          <w:sz w:val="28"/>
          <w:szCs w:val="28"/>
        </w:rPr>
      </w:pPr>
      <w:r>
        <w:rPr>
          <w:rFonts w:ascii="Times New Roman" w:hAnsi="Times New Roman" w:cs="Times New Roman"/>
        </w:rPr>
        <w:t>Приложение № 5</w:t>
      </w:r>
    </w:p>
    <w:p w14:paraId="227BEF66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 </w:t>
      </w:r>
    </w:p>
    <w:p w14:paraId="079BE94F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14:paraId="03523998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14:paraId="0478310C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14:paraId="11FE4F03" w14:textId="77777777" w:rsidR="00EA5248" w:rsidRDefault="00EA5248" w:rsidP="00EA5248">
      <w:pPr>
        <w:pStyle w:val="ConsPlusNonformat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14:paraId="13161354" w14:textId="77777777" w:rsidR="00EA5248" w:rsidRPr="007A6301" w:rsidRDefault="00EA5248" w:rsidP="00EA52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01.10.2020г.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 xml:space="preserve"> 717</w:t>
      </w:r>
      <w:r w:rsidRPr="007A6301">
        <w:rPr>
          <w:sz w:val="20"/>
          <w:szCs w:val="20"/>
        </w:rPr>
        <w:t xml:space="preserve"> </w:t>
      </w:r>
    </w:p>
    <w:p w14:paraId="384EFA0D" w14:textId="77777777" w:rsidR="00EA5248" w:rsidRDefault="00EA5248" w:rsidP="00EA5248">
      <w:pPr>
        <w:tabs>
          <w:tab w:val="left" w:pos="10632"/>
        </w:tabs>
        <w:jc w:val="center"/>
        <w:rPr>
          <w:sz w:val="28"/>
          <w:szCs w:val="28"/>
        </w:rPr>
      </w:pPr>
    </w:p>
    <w:p w14:paraId="48DB8CCE" w14:textId="77777777" w:rsidR="00EA5248" w:rsidRDefault="00EA5248" w:rsidP="00EA5248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 затрат по мероприятиям муниципальной программы «Гражданская активность»</w:t>
      </w:r>
    </w:p>
    <w:p w14:paraId="29B58AA3" w14:textId="77777777" w:rsidR="00EA5248" w:rsidRPr="00FD4545" w:rsidRDefault="00EA5248" w:rsidP="00EA5248">
      <w:pPr>
        <w:tabs>
          <w:tab w:val="left" w:pos="10632"/>
        </w:tabs>
        <w:jc w:val="center"/>
        <w:rPr>
          <w:sz w:val="28"/>
          <w:szCs w:val="28"/>
          <w:lang w:val="x-none"/>
        </w:rPr>
      </w:pPr>
    </w:p>
    <w:p w14:paraId="349453DA" w14:textId="77777777" w:rsidR="00EA5248" w:rsidRDefault="00EA5248" w:rsidP="00EA5248">
      <w:pPr>
        <w:pStyle w:val="ConsPlusNonformat"/>
        <w:ind w:firstLine="567"/>
        <w:jc w:val="both"/>
        <w:rPr>
          <w:sz w:val="28"/>
          <w:szCs w:val="28"/>
        </w:rPr>
      </w:pPr>
    </w:p>
    <w:p w14:paraId="3961945C" w14:textId="77777777" w:rsidR="00EA5248" w:rsidRDefault="00EA5248" w:rsidP="00EA5248">
      <w: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84"/>
        <w:gridCol w:w="4249"/>
        <w:gridCol w:w="5187"/>
      </w:tblGrid>
      <w:tr w:rsidR="00EA5248" w14:paraId="07D454C3" w14:textId="77777777" w:rsidTr="00364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4FC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№ п\п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F7D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9FC6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затрат</w:t>
            </w:r>
          </w:p>
          <w:p w14:paraId="74626850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(с пояснениями)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8C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Нормативная ссылка</w:t>
            </w:r>
          </w:p>
          <w:p w14:paraId="44804498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</w:tr>
      <w:tr w:rsidR="00EA5248" w14:paraId="466EC117" w14:textId="77777777" w:rsidTr="00364F5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2A3" w14:textId="77777777" w:rsidR="00EA5248" w:rsidRPr="00502F7F" w:rsidRDefault="00EA5248" w:rsidP="00364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«Старшее поколение»</w:t>
            </w:r>
          </w:p>
        </w:tc>
      </w:tr>
      <w:tr w:rsidR="00EA5248" w14:paraId="4D7CEC76" w14:textId="77777777" w:rsidTr="00364F57">
        <w:trPr>
          <w:trHeight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C29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B56" w14:textId="77777777" w:rsidR="00EA5248" w:rsidRDefault="00EA5248" w:rsidP="00364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 «Проведение районного туристического слета для людей старшего поколения»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5162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64C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5248" w14:paraId="6DFEED2E" w14:textId="77777777" w:rsidTr="00364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650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2709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 «Проведение «Дня Матери»»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44C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Подарки  многодетным</w:t>
            </w:r>
            <w:proofErr w:type="gramEnd"/>
            <w:r>
              <w:rPr>
                <w:lang w:eastAsia="en-US"/>
              </w:rPr>
              <w:t xml:space="preserve"> матерям   по 500,00 руб. 16 шт., всего  8,00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9AC8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матери</w:t>
            </w:r>
          </w:p>
        </w:tc>
      </w:tr>
      <w:tr w:rsidR="00EA5248" w14:paraId="394D0BB8" w14:textId="77777777" w:rsidTr="0036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E7BB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F209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1BD6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2 тыс. руб.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F0B" w14:textId="77777777" w:rsidR="00EA5248" w:rsidRDefault="00EA5248" w:rsidP="00364F57">
            <w:pPr>
              <w:rPr>
                <w:lang w:eastAsia="en-US"/>
              </w:rPr>
            </w:pPr>
          </w:p>
        </w:tc>
      </w:tr>
      <w:tr w:rsidR="00EA5248" w14:paraId="08227BF0" w14:textId="77777777" w:rsidTr="00364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59B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94A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 «Проведение «Дня пожилого человека»»</w:t>
            </w:r>
          </w:p>
          <w:p w14:paraId="00760685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D5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участникам мероприятия 500,00 руб.40 шт. всего 20,00 тыс. руб.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B90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пожилого человека</w:t>
            </w:r>
          </w:p>
        </w:tc>
      </w:tr>
      <w:tr w:rsidR="00EA5248" w14:paraId="5A881DD3" w14:textId="77777777" w:rsidTr="0036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637B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2F7D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A50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Питание 39,00 тыс. руб.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D67C" w14:textId="77777777" w:rsidR="00EA5248" w:rsidRDefault="00EA5248" w:rsidP="00364F57">
            <w:pPr>
              <w:rPr>
                <w:lang w:eastAsia="en-US"/>
              </w:rPr>
            </w:pPr>
          </w:p>
        </w:tc>
      </w:tr>
      <w:tr w:rsidR="00EA5248" w14:paraId="3A3BFB71" w14:textId="77777777" w:rsidTr="00364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C22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E15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 «Проведение Фестиваля хоровых ветеранских коллективов»</w:t>
            </w:r>
          </w:p>
          <w:p w14:paraId="0A157B48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FD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AEF6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A5248" w14:paraId="26BE22C0" w14:textId="77777777" w:rsidTr="00364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36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396" w14:textId="77777777" w:rsidR="00EA5248" w:rsidRPr="0093014F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 «Чествование юбиляров – ветеранов ВОВ и долгожителей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60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юбилярам и долгожителям района по 500,00 руб. 240 шт. всего 120,00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724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</w:t>
            </w:r>
            <w:proofErr w:type="gramStart"/>
            <w:r>
              <w:rPr>
                <w:lang w:eastAsia="en-US"/>
              </w:rPr>
              <w:t>05.04.2013  №</w:t>
            </w:r>
            <w:proofErr w:type="gramEnd"/>
            <w:r>
              <w:rPr>
                <w:lang w:eastAsia="en-US"/>
              </w:rPr>
              <w:t xml:space="preserve"> 44-ФЗ;</w:t>
            </w:r>
          </w:p>
          <w:p w14:paraId="3A95FAA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</w:t>
            </w:r>
            <w:proofErr w:type="gramStart"/>
            <w:r>
              <w:rPr>
                <w:lang w:eastAsia="en-US"/>
              </w:rPr>
              <w:t>предложения;  контракты</w:t>
            </w:r>
            <w:proofErr w:type="gramEnd"/>
          </w:p>
        </w:tc>
      </w:tr>
      <w:tr w:rsidR="00EA5248" w14:paraId="22597E52" w14:textId="77777777" w:rsidTr="00364F57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52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F28" w14:textId="77777777" w:rsidR="00EA5248" w:rsidRPr="0093014F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 «Проведение мероприятий в связи с Днями воинской Славы (победными днями) России»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A97E2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Подарки  по</w:t>
            </w:r>
            <w:proofErr w:type="gramEnd"/>
            <w:r>
              <w:rPr>
                <w:lang w:eastAsia="en-US"/>
              </w:rPr>
              <w:t xml:space="preserve"> 500,00 руб. 4 шт. всего 2,00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979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</w:t>
            </w:r>
            <w:proofErr w:type="gramStart"/>
            <w:r>
              <w:rPr>
                <w:lang w:eastAsia="en-US"/>
              </w:rPr>
              <w:t>05.04.2013  №</w:t>
            </w:r>
            <w:proofErr w:type="gramEnd"/>
            <w:r>
              <w:rPr>
                <w:lang w:eastAsia="en-US"/>
              </w:rPr>
              <w:t xml:space="preserve"> 44-ФЗ;</w:t>
            </w:r>
          </w:p>
          <w:p w14:paraId="06D13135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</w:t>
            </w:r>
            <w:proofErr w:type="gramStart"/>
            <w:r>
              <w:rPr>
                <w:lang w:eastAsia="en-US"/>
              </w:rPr>
              <w:t>предложения;  контракты</w:t>
            </w:r>
            <w:proofErr w:type="gramEnd"/>
          </w:p>
        </w:tc>
      </w:tr>
      <w:tr w:rsidR="00EA5248" w14:paraId="5828B1D3" w14:textId="77777777" w:rsidTr="00364F57">
        <w:trPr>
          <w:trHeight w:val="1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FCEE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6555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 «Вахта Памяти»</w:t>
            </w:r>
          </w:p>
          <w:p w14:paraId="0DFC2E52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9BB5C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ветеранам-</w:t>
            </w:r>
            <w:proofErr w:type="gramStart"/>
            <w:r>
              <w:rPr>
                <w:lang w:eastAsia="en-US"/>
              </w:rPr>
              <w:t>участникам  ВОВ</w:t>
            </w:r>
            <w:proofErr w:type="gramEnd"/>
            <w:r>
              <w:rPr>
                <w:lang w:eastAsia="en-US"/>
              </w:rPr>
              <w:t>,  жителям блокадного Ленинграда по 500,00 рублей 16 шт. всего 8,00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E57B69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</w:t>
            </w:r>
            <w:proofErr w:type="gramStart"/>
            <w:r>
              <w:rPr>
                <w:lang w:eastAsia="en-US"/>
              </w:rPr>
              <w:t>05.04.2013  №</w:t>
            </w:r>
            <w:proofErr w:type="gramEnd"/>
            <w:r>
              <w:rPr>
                <w:lang w:eastAsia="en-US"/>
              </w:rPr>
              <w:t xml:space="preserve"> 44-ФЗ;</w:t>
            </w:r>
          </w:p>
          <w:p w14:paraId="12BC2D76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</w:t>
            </w:r>
            <w:proofErr w:type="gramStart"/>
            <w:r>
              <w:rPr>
                <w:lang w:eastAsia="en-US"/>
              </w:rPr>
              <w:t>предложения;  контракты</w:t>
            </w:r>
            <w:proofErr w:type="gramEnd"/>
            <w:r>
              <w:rPr>
                <w:lang w:eastAsia="en-US"/>
              </w:rPr>
              <w:t xml:space="preserve">, </w:t>
            </w:r>
          </w:p>
        </w:tc>
      </w:tr>
      <w:tr w:rsidR="00EA5248" w14:paraId="06AD2736" w14:textId="77777777" w:rsidTr="00364F57">
        <w:trPr>
          <w:trHeight w:val="17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AE111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914DA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DA9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участникам соревнований, посвященным юбилейному году Победы:</w:t>
            </w:r>
          </w:p>
          <w:p w14:paraId="0A2AD1AF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групп здоровья;</w:t>
            </w:r>
          </w:p>
          <w:p w14:paraId="27BAD45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-скандинавская ходьба;</w:t>
            </w:r>
          </w:p>
          <w:p w14:paraId="45718039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EA6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  <w:p w14:paraId="713CD67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  <w:p w14:paraId="45FB9E4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  <w:p w14:paraId="60F38239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  <w:p w14:paraId="78D7B7A5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недели «Скандинавской ходьбы»</w:t>
            </w:r>
          </w:p>
        </w:tc>
      </w:tr>
      <w:tr w:rsidR="00EA5248" w14:paraId="2F378F08" w14:textId="77777777" w:rsidTr="00364F57">
        <w:trPr>
          <w:trHeight w:val="10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F63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822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17F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Марафон оздоровительных гимнастик по 500,00 руб.  29 шт. всего 14,50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A7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марафона для лиц старшего возраста «Физкультура и здоровье»</w:t>
            </w:r>
          </w:p>
        </w:tc>
      </w:tr>
      <w:tr w:rsidR="00EA5248" w14:paraId="5400BE7A" w14:textId="77777777" w:rsidTr="00364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F0A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0E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 «Оформление подписки на СМИ в первичные Советы ветеранов»</w:t>
            </w:r>
          </w:p>
          <w:p w14:paraId="523E1F39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A09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газеты «Ветеран» для первичных советов ветеранов района 35,00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238F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</w:t>
            </w:r>
            <w:proofErr w:type="gramStart"/>
            <w:r>
              <w:rPr>
                <w:lang w:eastAsia="en-US"/>
              </w:rPr>
              <w:t>05.04.2013  №</w:t>
            </w:r>
            <w:proofErr w:type="gramEnd"/>
            <w:r>
              <w:rPr>
                <w:lang w:eastAsia="en-US"/>
              </w:rPr>
              <w:t xml:space="preserve"> 44-ФЗ; </w:t>
            </w:r>
          </w:p>
          <w:p w14:paraId="4629FDF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Контракт.</w:t>
            </w:r>
          </w:p>
        </w:tc>
      </w:tr>
      <w:tr w:rsidR="00EA5248" w14:paraId="58439350" w14:textId="77777777" w:rsidTr="00364F5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EAE" w14:textId="77777777" w:rsidR="00EA5248" w:rsidRDefault="00EA5248" w:rsidP="00364F5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«Взаимодействие с общественностью»</w:t>
            </w:r>
          </w:p>
        </w:tc>
      </w:tr>
      <w:tr w:rsidR="00EA5248" w14:paraId="243C583B" w14:textId="77777777" w:rsidTr="00364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68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E0C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 «Основное мероприятие: </w:t>
            </w:r>
            <w:r w:rsidRPr="008C0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«Гранты на поддержку общественных инициатив граждан, проживающих на территории Усольского районного муниципального образования»»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846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грантов:</w:t>
            </w:r>
          </w:p>
          <w:p w14:paraId="1655FBD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грантов по 100,00 тыс. руб. 1500 один миллион пятьсот тысяч рубле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91AF" w14:textId="77777777" w:rsidR="00EA5248" w:rsidRPr="00B339F3" w:rsidRDefault="00EA5248" w:rsidP="00364F5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339F3">
              <w:rPr>
                <w:lang w:eastAsia="en-US"/>
              </w:rPr>
              <w:t>Порядок предоставления грантов на поддержку общественных инициатив граждан, проживающих на территории Усольского районного муниципального образования от 01.03.2019г.№262</w:t>
            </w:r>
          </w:p>
          <w:p w14:paraId="59A3E414" w14:textId="77777777" w:rsidR="00EA5248" w:rsidRPr="0093014F" w:rsidRDefault="00EA5248" w:rsidP="00364F57">
            <w:pPr>
              <w:rPr>
                <w:lang w:eastAsia="en-US"/>
              </w:rPr>
            </w:pPr>
          </w:p>
          <w:p w14:paraId="7F71B6B1" w14:textId="77777777" w:rsidR="00EA5248" w:rsidRPr="0093014F" w:rsidRDefault="00EA5248" w:rsidP="00364F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  <w:p w14:paraId="487AA5ED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</w:tr>
      <w:tr w:rsidR="00EA5248" w14:paraId="32D6798F" w14:textId="77777777" w:rsidTr="00364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18ED3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101C1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Мероприятие2 «Проведение гражданского форума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F6F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по цене 500,00 руб. 10 шт. всего 5,00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BA265" w14:textId="77777777" w:rsidR="00EA5248" w:rsidRDefault="00EA5248" w:rsidP="00364F57">
            <w:pPr>
              <w:rPr>
                <w:lang w:eastAsia="en-US"/>
              </w:rPr>
            </w:pPr>
            <w:r w:rsidRPr="0093014F">
              <w:rPr>
                <w:lang w:eastAsia="en-US"/>
              </w:rPr>
              <w:t>Программа проведения Гражданского форума Усольского района</w:t>
            </w:r>
          </w:p>
          <w:p w14:paraId="5BD1B197" w14:textId="77777777" w:rsidR="00EA5248" w:rsidRDefault="00EA5248" w:rsidP="00364F57">
            <w:pPr>
              <w:rPr>
                <w:lang w:eastAsia="en-US"/>
              </w:rPr>
            </w:pPr>
            <w:r w:rsidRPr="0093014F">
              <w:rPr>
                <w:lang w:eastAsia="en-US"/>
              </w:rPr>
              <w:t>Порядка организации и проведения Гражданского форума Усольского района</w:t>
            </w:r>
          </w:p>
          <w:p w14:paraId="1696D0D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</w:tr>
      <w:tr w:rsidR="00EA5248" w14:paraId="222ABB79" w14:textId="77777777" w:rsidTr="00364F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2384A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6AD1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809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Питание 5,00 тыс. руб.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16F60" w14:textId="77777777" w:rsidR="00EA5248" w:rsidRDefault="00EA5248" w:rsidP="00364F57">
            <w:pPr>
              <w:rPr>
                <w:lang w:eastAsia="en-US"/>
              </w:rPr>
            </w:pPr>
          </w:p>
        </w:tc>
      </w:tr>
      <w:tr w:rsidR="00EA5248" w14:paraId="159BBE07" w14:textId="77777777" w:rsidTr="00364F5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6E5B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6EE93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27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Буклеты 30,50 тыс. руб.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DE3DF" w14:textId="77777777" w:rsidR="00EA5248" w:rsidRDefault="00EA5248" w:rsidP="00364F57">
            <w:pPr>
              <w:rPr>
                <w:lang w:eastAsia="en-US"/>
              </w:rPr>
            </w:pPr>
          </w:p>
        </w:tc>
      </w:tr>
      <w:tr w:rsidR="00EA5248" w14:paraId="783E8A1C" w14:textId="77777777" w:rsidTr="00364F5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C81F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BD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CBD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Блокноты, ручки, </w:t>
            </w:r>
            <w:proofErr w:type="spellStart"/>
            <w:r>
              <w:rPr>
                <w:lang w:eastAsia="en-US"/>
              </w:rPr>
              <w:t>мультифоры</w:t>
            </w:r>
            <w:proofErr w:type="spellEnd"/>
            <w:r>
              <w:rPr>
                <w:lang w:eastAsia="en-US"/>
              </w:rPr>
              <w:t>, пакеты 5,00 тыс. рублей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761" w14:textId="77777777" w:rsidR="00EA5248" w:rsidRDefault="00EA5248" w:rsidP="00364F57">
            <w:pPr>
              <w:rPr>
                <w:lang w:eastAsia="en-US"/>
              </w:rPr>
            </w:pPr>
          </w:p>
        </w:tc>
      </w:tr>
      <w:tr w:rsidR="00EA5248" w14:paraId="63ACFAD5" w14:textId="77777777" w:rsidTr="00364F57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450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733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Мероприятие3 «Проведение «Круглых столов» семинаров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 представителей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общественности (ТОС)»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067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5,00 тыс. руб. по цене 500,00 руб. 10 шт. всего 5,00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7BB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проведения «Круглых столов» семинаров </w:t>
            </w:r>
            <w:proofErr w:type="gramStart"/>
            <w:r>
              <w:rPr>
                <w:lang w:eastAsia="en-US"/>
              </w:rPr>
              <w:t>для  представителей</w:t>
            </w:r>
            <w:proofErr w:type="gramEnd"/>
            <w:r>
              <w:rPr>
                <w:lang w:eastAsia="en-US"/>
              </w:rPr>
              <w:t xml:space="preserve"> общественности (ТОС)</w:t>
            </w:r>
          </w:p>
        </w:tc>
      </w:tr>
      <w:tr w:rsidR="00EA5248" w14:paraId="62756978" w14:textId="77777777" w:rsidTr="00364F57">
        <w:trPr>
          <w:trHeight w:val="1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CCB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BC6" w14:textId="77777777" w:rsidR="00EA5248" w:rsidRDefault="00EA5248" w:rsidP="00364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08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5,00 тыс. руб.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9D4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</w:tr>
      <w:tr w:rsidR="00EA5248" w14:paraId="5AC2A54D" w14:textId="77777777" w:rsidTr="0036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F962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07CE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568E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Брошюры 15,00 тыс. руб.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74EE" w14:textId="77777777" w:rsidR="00EA5248" w:rsidRDefault="00EA5248" w:rsidP="00364F57">
            <w:pPr>
              <w:rPr>
                <w:lang w:eastAsia="en-US"/>
              </w:rPr>
            </w:pPr>
          </w:p>
        </w:tc>
      </w:tr>
      <w:tr w:rsidR="00EA5248" w14:paraId="66CC45EC" w14:textId="77777777" w:rsidTr="0036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8D0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FEB5" w14:textId="77777777" w:rsidR="00EA5248" w:rsidRDefault="00EA5248" w:rsidP="00364F5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2511" w14:textId="77777777" w:rsidR="00EA5248" w:rsidRDefault="00EA5248" w:rsidP="00364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E9AB" w14:textId="77777777" w:rsidR="00EA5248" w:rsidRDefault="00EA5248" w:rsidP="00364F57">
            <w:pPr>
              <w:rPr>
                <w:lang w:eastAsia="en-US"/>
              </w:rPr>
            </w:pPr>
          </w:p>
        </w:tc>
      </w:tr>
    </w:tbl>
    <w:p w14:paraId="45A351CA" w14:textId="77777777" w:rsidR="00EA5248" w:rsidRDefault="00EA5248" w:rsidP="00EA5248">
      <w:pPr>
        <w:rPr>
          <w:lang w:eastAsia="en-US"/>
        </w:rPr>
      </w:pPr>
    </w:p>
    <w:p w14:paraId="2585912B" w14:textId="77777777" w:rsidR="00EA5248" w:rsidRDefault="00EA5248" w:rsidP="00EA5248"/>
    <w:p w14:paraId="5C6A5671" w14:textId="77777777" w:rsidR="00EA5248" w:rsidRDefault="00EA5248" w:rsidP="00EA5248"/>
    <w:p w14:paraId="2BA71B7A" w14:textId="175C41EB" w:rsidR="000C125D" w:rsidRPr="00EA5248" w:rsidRDefault="000C125D" w:rsidP="00EA5248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0C125D" w:rsidRPr="00EA5248" w:rsidSect="00BA6F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5"/>
    <w:rsid w:val="0000155E"/>
    <w:rsid w:val="00011AAB"/>
    <w:rsid w:val="000120BF"/>
    <w:rsid w:val="00035A18"/>
    <w:rsid w:val="000524DA"/>
    <w:rsid w:val="0007455F"/>
    <w:rsid w:val="00076FA6"/>
    <w:rsid w:val="000A10EA"/>
    <w:rsid w:val="000C125D"/>
    <w:rsid w:val="000F2EAA"/>
    <w:rsid w:val="000F496A"/>
    <w:rsid w:val="00112790"/>
    <w:rsid w:val="00136B10"/>
    <w:rsid w:val="001C0CF9"/>
    <w:rsid w:val="001E1785"/>
    <w:rsid w:val="00213544"/>
    <w:rsid w:val="002302B6"/>
    <w:rsid w:val="00271E04"/>
    <w:rsid w:val="00274226"/>
    <w:rsid w:val="00292B70"/>
    <w:rsid w:val="002C600F"/>
    <w:rsid w:val="002D7B4A"/>
    <w:rsid w:val="002E6B1D"/>
    <w:rsid w:val="00354329"/>
    <w:rsid w:val="00356F59"/>
    <w:rsid w:val="0037041E"/>
    <w:rsid w:val="00380B7D"/>
    <w:rsid w:val="003D202E"/>
    <w:rsid w:val="003E6526"/>
    <w:rsid w:val="003F56DF"/>
    <w:rsid w:val="004046C1"/>
    <w:rsid w:val="00477C7B"/>
    <w:rsid w:val="00486280"/>
    <w:rsid w:val="00497FF6"/>
    <w:rsid w:val="004D0E6A"/>
    <w:rsid w:val="004F7AAA"/>
    <w:rsid w:val="00524C22"/>
    <w:rsid w:val="005263C4"/>
    <w:rsid w:val="00582B0B"/>
    <w:rsid w:val="00591BF1"/>
    <w:rsid w:val="005B5EA5"/>
    <w:rsid w:val="0060218F"/>
    <w:rsid w:val="00606DD7"/>
    <w:rsid w:val="00607E7F"/>
    <w:rsid w:val="0064326F"/>
    <w:rsid w:val="00667087"/>
    <w:rsid w:val="0069650E"/>
    <w:rsid w:val="006A4C74"/>
    <w:rsid w:val="006A53B4"/>
    <w:rsid w:val="006E03DC"/>
    <w:rsid w:val="006F1466"/>
    <w:rsid w:val="00726605"/>
    <w:rsid w:val="007601AD"/>
    <w:rsid w:val="00773EFB"/>
    <w:rsid w:val="007B424D"/>
    <w:rsid w:val="007E1CC9"/>
    <w:rsid w:val="0080444C"/>
    <w:rsid w:val="008068D1"/>
    <w:rsid w:val="00810E54"/>
    <w:rsid w:val="00827707"/>
    <w:rsid w:val="00830076"/>
    <w:rsid w:val="0083495D"/>
    <w:rsid w:val="00840853"/>
    <w:rsid w:val="008414DE"/>
    <w:rsid w:val="00846930"/>
    <w:rsid w:val="00861387"/>
    <w:rsid w:val="00862601"/>
    <w:rsid w:val="008B1676"/>
    <w:rsid w:val="008D2ED2"/>
    <w:rsid w:val="0090532C"/>
    <w:rsid w:val="00911FAF"/>
    <w:rsid w:val="00925C22"/>
    <w:rsid w:val="009F7DD8"/>
    <w:rsid w:val="00A62184"/>
    <w:rsid w:val="00A71F8E"/>
    <w:rsid w:val="00A773F6"/>
    <w:rsid w:val="00A95549"/>
    <w:rsid w:val="00A97E55"/>
    <w:rsid w:val="00AC21D7"/>
    <w:rsid w:val="00AC4A15"/>
    <w:rsid w:val="00AD19EE"/>
    <w:rsid w:val="00AD63F3"/>
    <w:rsid w:val="00B02DB3"/>
    <w:rsid w:val="00B15AB2"/>
    <w:rsid w:val="00B54396"/>
    <w:rsid w:val="00BC2B86"/>
    <w:rsid w:val="00BD6825"/>
    <w:rsid w:val="00C35FEF"/>
    <w:rsid w:val="00C506CA"/>
    <w:rsid w:val="00C54E55"/>
    <w:rsid w:val="00C9795B"/>
    <w:rsid w:val="00CA57DA"/>
    <w:rsid w:val="00CC1153"/>
    <w:rsid w:val="00CC1AC4"/>
    <w:rsid w:val="00CC7B72"/>
    <w:rsid w:val="00CF1534"/>
    <w:rsid w:val="00CF525B"/>
    <w:rsid w:val="00D177FC"/>
    <w:rsid w:val="00D408A4"/>
    <w:rsid w:val="00D51119"/>
    <w:rsid w:val="00D55F1C"/>
    <w:rsid w:val="00D73FBF"/>
    <w:rsid w:val="00D96D42"/>
    <w:rsid w:val="00DA5DF5"/>
    <w:rsid w:val="00DA7CE5"/>
    <w:rsid w:val="00DD644B"/>
    <w:rsid w:val="00EA5248"/>
    <w:rsid w:val="00F55738"/>
    <w:rsid w:val="00F57A99"/>
    <w:rsid w:val="00F70EAE"/>
    <w:rsid w:val="00F952BA"/>
    <w:rsid w:val="00FC1754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B3D"/>
  <w15:docId w15:val="{78C11D32-3035-4CEA-8F18-2FE18FD3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12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C125D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0C125D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C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C1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C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C125D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0C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C125D"/>
    <w:pPr>
      <w:spacing w:after="120"/>
    </w:pPr>
  </w:style>
  <w:style w:type="character" w:customStyle="1" w:styleId="ab">
    <w:name w:val="Текст выноски Знак"/>
    <w:basedOn w:val="a0"/>
    <w:link w:val="ac"/>
    <w:uiPriority w:val="99"/>
    <w:semiHidden/>
    <w:rsid w:val="000C12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C125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semiHidden/>
    <w:unhideWhenUsed/>
    <w:rsid w:val="000C125D"/>
    <w:rPr>
      <w:color w:val="0000FF"/>
      <w:u w:val="single"/>
    </w:rPr>
  </w:style>
  <w:style w:type="paragraph" w:customStyle="1" w:styleId="ConsPlusNonformat">
    <w:name w:val="ConsPlusNonformat"/>
    <w:uiPriority w:val="99"/>
    <w:rsid w:val="000C1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0C125D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C97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3</cp:revision>
  <cp:lastPrinted>2020-09-15T03:11:00Z</cp:lastPrinted>
  <dcterms:created xsi:type="dcterms:W3CDTF">2020-10-01T08:22:00Z</dcterms:created>
  <dcterms:modified xsi:type="dcterms:W3CDTF">2020-10-02T01:08:00Z</dcterms:modified>
</cp:coreProperties>
</file>